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D584" w14:textId="25A7B71F" w:rsidR="00095A73" w:rsidRPr="00787542" w:rsidRDefault="00095A73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8"/>
          <w:szCs w:val="30"/>
          <w:lang w:val="sr-Latn-ME"/>
        </w:rPr>
        <w:t>Ispunjen prim</w:t>
      </w:r>
      <w:r w:rsidR="00BB3165" w:rsidRPr="00787542">
        <w:rPr>
          <w:rFonts w:ascii="Tahoma" w:hAnsi="Tahoma" w:cs="Tahoma"/>
          <w:b/>
          <w:color w:val="4F6228" w:themeColor="accent3" w:themeShade="80"/>
          <w:sz w:val="28"/>
          <w:szCs w:val="30"/>
          <w:lang w:val="sr-Latn-ME"/>
        </w:rPr>
        <w:t>j</w:t>
      </w:r>
      <w:r w:rsidRPr="00787542">
        <w:rPr>
          <w:rFonts w:ascii="Tahoma" w:hAnsi="Tahoma" w:cs="Tahoma"/>
          <w:b/>
          <w:color w:val="4F6228" w:themeColor="accent3" w:themeShade="80"/>
          <w:sz w:val="28"/>
          <w:szCs w:val="30"/>
          <w:lang w:val="sr-Latn-ME"/>
        </w:rPr>
        <w:t>er</w:t>
      </w:r>
      <w:r w:rsidRPr="00787542">
        <w:rPr>
          <w:rFonts w:ascii="Tahoma" w:hAnsi="Tahoma" w:cs="Tahoma"/>
          <w:b/>
          <w:color w:val="002060"/>
          <w:sz w:val="28"/>
          <w:szCs w:val="30"/>
          <w:lang w:val="sr-Latn-ME"/>
        </w:rPr>
        <w:t xml:space="preserve"> </w:t>
      </w:r>
    </w:p>
    <w:p w14:paraId="75652E65" w14:textId="22434654" w:rsidR="00C36125" w:rsidRPr="00787542" w:rsidRDefault="009500F2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ME"/>
        </w:rPr>
      </w:pPr>
      <w:r w:rsidRPr="00787542">
        <w:rPr>
          <w:rFonts w:ascii="Tahoma" w:hAnsi="Tahoma" w:cs="Tahoma"/>
          <w:b/>
          <w:color w:val="002060"/>
          <w:sz w:val="28"/>
          <w:szCs w:val="30"/>
          <w:lang w:val="sr-Latn-ME"/>
        </w:rPr>
        <w:t>S</w:t>
      </w:r>
      <w:r w:rsidR="003C55F2" w:rsidRPr="00787542">
        <w:rPr>
          <w:rFonts w:ascii="Tahoma" w:hAnsi="Tahoma" w:cs="Tahoma"/>
          <w:b/>
          <w:color w:val="002060"/>
          <w:sz w:val="28"/>
          <w:szCs w:val="30"/>
          <w:lang w:val="sr-Latn-ME"/>
        </w:rPr>
        <w:t xml:space="preserve">hema </w:t>
      </w:r>
      <w:r w:rsidRPr="00787542">
        <w:rPr>
          <w:rFonts w:ascii="Tahoma" w:hAnsi="Tahoma" w:cs="Tahoma"/>
          <w:b/>
          <w:color w:val="002060"/>
          <w:sz w:val="28"/>
          <w:szCs w:val="30"/>
          <w:lang w:val="sr-Latn-ME"/>
        </w:rPr>
        <w:t>terapija</w:t>
      </w:r>
    </w:p>
    <w:p w14:paraId="45B1CD21" w14:textId="77777777" w:rsidR="00C36125" w:rsidRPr="00787542" w:rsidRDefault="009500F2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ME"/>
        </w:rPr>
      </w:pPr>
      <w:r w:rsidRPr="00787542">
        <w:rPr>
          <w:rFonts w:ascii="Tahoma" w:hAnsi="Tahoma" w:cs="Tahoma"/>
          <w:b/>
          <w:color w:val="002060"/>
          <w:sz w:val="28"/>
          <w:szCs w:val="30"/>
          <w:lang w:val="sr-Latn-ME"/>
        </w:rPr>
        <w:t>Formular za konceptualizaciju slučaja</w:t>
      </w:r>
    </w:p>
    <w:p w14:paraId="51174F51" w14:textId="77777777" w:rsidR="00C36125" w:rsidRPr="00787542" w:rsidRDefault="009500F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6"/>
          <w:szCs w:val="26"/>
          <w:lang w:val="sr-Latn-ME"/>
        </w:rPr>
        <w:t>2. izdanje</w:t>
      </w:r>
    </w:p>
    <w:p w14:paraId="064AB896" w14:textId="77777777" w:rsidR="00C36125" w:rsidRPr="00787542" w:rsidRDefault="009500F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sr-Latn-ME"/>
        </w:rPr>
      </w:pPr>
      <w:r w:rsidRPr="00787542">
        <w:rPr>
          <w:rFonts w:ascii="Tahoma" w:hAnsi="Tahoma" w:cs="Tahoma"/>
          <w:color w:val="632423" w:themeColor="accent2" w:themeShade="80"/>
          <w:lang w:val="sr-Latn-ME"/>
        </w:rPr>
        <w:t>Verzija</w:t>
      </w:r>
      <w:r w:rsidR="003C55F2" w:rsidRPr="00787542">
        <w:rPr>
          <w:rFonts w:ascii="Tahoma" w:hAnsi="Tahoma" w:cs="Tahoma"/>
          <w:color w:val="632423" w:themeColor="accent2" w:themeShade="80"/>
          <w:lang w:val="sr-Latn-ME"/>
        </w:rPr>
        <w:t xml:space="preserve"> 2.</w:t>
      </w:r>
      <w:r w:rsidR="00552E42" w:rsidRPr="00787542">
        <w:rPr>
          <w:rFonts w:ascii="Tahoma" w:hAnsi="Tahoma" w:cs="Tahoma"/>
          <w:color w:val="632423" w:themeColor="accent2" w:themeShade="80"/>
          <w:lang w:val="sr-Latn-ME"/>
        </w:rPr>
        <w:t>2</w:t>
      </w:r>
      <w:r w:rsidR="00182DC8" w:rsidRPr="00787542">
        <w:rPr>
          <w:rFonts w:ascii="Tahoma" w:hAnsi="Tahoma" w:cs="Tahoma"/>
          <w:color w:val="632423" w:themeColor="accent2" w:themeShade="80"/>
          <w:lang w:val="sr-Latn-ME"/>
        </w:rPr>
        <w:t>2</w:t>
      </w:r>
    </w:p>
    <w:p w14:paraId="7B980404" w14:textId="77777777" w:rsidR="00C36125" w:rsidRPr="00787542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  <w:lang w:val="sr-Latn-ME"/>
        </w:rPr>
      </w:pPr>
    </w:p>
    <w:p w14:paraId="11DF1022" w14:textId="22B57C73" w:rsidR="00C36125" w:rsidRPr="00787542" w:rsidRDefault="009500F2">
      <w:pPr>
        <w:spacing w:after="240" w:line="240" w:lineRule="auto"/>
        <w:rPr>
          <w:rFonts w:ascii="Tahoma" w:hAnsi="Tahoma" w:cs="Tahoma"/>
          <w:i/>
          <w:color w:val="002060"/>
          <w:lang w:val="sr-Latn-ME"/>
        </w:rPr>
      </w:pPr>
      <w:r w:rsidRPr="00787542">
        <w:rPr>
          <w:rFonts w:ascii="Tahoma" w:hAnsi="Tahoma" w:cs="Tahoma"/>
          <w:i/>
          <w:color w:val="002060"/>
          <w:lang w:val="sr-Latn-ME"/>
        </w:rPr>
        <w:t xml:space="preserve">Molimo Vas da ukucate svoje odgovore u </w:t>
      </w:r>
      <w:r w:rsidR="00DE0D97" w:rsidRPr="00787542">
        <w:rPr>
          <w:rFonts w:ascii="Tahoma" w:hAnsi="Tahoma" w:cs="Tahoma"/>
          <w:i/>
          <w:color w:val="002060"/>
          <w:lang w:val="sr-Latn-ME"/>
        </w:rPr>
        <w:t>prazna polja</w:t>
      </w:r>
      <w:r w:rsidRPr="00787542">
        <w:rPr>
          <w:rFonts w:ascii="Tahoma" w:hAnsi="Tahoma" w:cs="Tahoma"/>
          <w:i/>
          <w:color w:val="002060"/>
          <w:lang w:val="sr-Latn-ME"/>
        </w:rPr>
        <w:t xml:space="preserve"> pored svak</w:t>
      </w:r>
      <w:r w:rsidR="004B4FF7" w:rsidRPr="00787542">
        <w:rPr>
          <w:rFonts w:ascii="Tahoma" w:hAnsi="Tahoma" w:cs="Tahoma"/>
          <w:i/>
          <w:color w:val="002060"/>
          <w:lang w:val="sr-Latn-ME"/>
        </w:rPr>
        <w:t>e stavke</w:t>
      </w:r>
      <w:r w:rsidR="003C55F2" w:rsidRPr="00787542">
        <w:rPr>
          <w:rFonts w:ascii="Tahoma" w:hAnsi="Tahoma" w:cs="Tahoma"/>
          <w:i/>
          <w:color w:val="002060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945"/>
        <w:gridCol w:w="1111"/>
        <w:gridCol w:w="2265"/>
      </w:tblGrid>
      <w:tr w:rsidR="00C36125" w:rsidRPr="00787542" w14:paraId="7C419972" w14:textId="7777777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57A9370" w14:textId="77777777" w:rsidR="00C36125" w:rsidRPr="00787542" w:rsidRDefault="009500F2" w:rsidP="009500F2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Terapeutovo ime</w:t>
            </w:r>
            <w:r w:rsidR="003C55F2" w:rsidRPr="00787542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76F42C" w14:textId="182D8A81" w:rsidR="00C36125" w:rsidRPr="00787542" w:rsidRDefault="00F43A52">
            <w:pPr>
              <w:keepLines/>
              <w:spacing w:before="120"/>
              <w:rPr>
                <w:rFonts w:cs="Tahoma"/>
                <w:sz w:val="22"/>
                <w:szCs w:val="26"/>
                <w:lang w:val="sr-Latn-ME"/>
              </w:rPr>
            </w:pPr>
            <w:proofErr w:type="spellStart"/>
            <w:r w:rsidRPr="00787542">
              <w:rPr>
                <w:rFonts w:cs="Tahoma"/>
                <w:sz w:val="22"/>
                <w:szCs w:val="26"/>
                <w:lang w:val="sr-Latn-ME"/>
              </w:rPr>
              <w:t>Joanne</w:t>
            </w:r>
            <w:proofErr w:type="spellEnd"/>
            <w:r w:rsidRPr="00787542">
              <w:rPr>
                <w:rFonts w:cs="Tahoma"/>
                <w:sz w:val="22"/>
                <w:szCs w:val="26"/>
                <w:lang w:val="sr-Latn-ME"/>
              </w:rPr>
              <w:t xml:space="preserve"> </w:t>
            </w:r>
            <w:proofErr w:type="spellStart"/>
            <w:r w:rsidRPr="00787542">
              <w:rPr>
                <w:rFonts w:cs="Tahoma"/>
                <w:sz w:val="22"/>
                <w:szCs w:val="26"/>
                <w:lang w:val="sr-Latn-ME"/>
              </w:rPr>
              <w:t>Hansen</w:t>
            </w:r>
            <w:proofErr w:type="spellEnd"/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821694" w14:textId="77777777" w:rsidR="00C36125" w:rsidRPr="00787542" w:rsidRDefault="003C55F2" w:rsidP="009500F2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Dat</w:t>
            </w:r>
            <w:r w:rsidR="009500F2" w:rsidRPr="00787542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um</w:t>
            </w:r>
            <w:r w:rsidRPr="00787542">
              <w:rPr>
                <w:rFonts w:cs="Tahoma"/>
                <w:b/>
                <w:color w:val="002060"/>
                <w:sz w:val="24"/>
                <w:szCs w:val="26"/>
                <w:lang w:val="sr-Latn-ME"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9A8D009" w14:textId="16C52318" w:rsidR="00C36125" w:rsidRPr="00787542" w:rsidRDefault="00F43A52">
            <w:pPr>
              <w:keepLines/>
              <w:spacing w:before="120"/>
              <w:rPr>
                <w:rFonts w:cs="Tahoma"/>
                <w:sz w:val="22"/>
                <w:szCs w:val="26"/>
                <w:lang w:val="sr-Latn-ME"/>
              </w:rPr>
            </w:pPr>
            <w:r w:rsidRPr="00787542">
              <w:rPr>
                <w:rFonts w:cs="Tahoma"/>
                <w:sz w:val="22"/>
                <w:szCs w:val="26"/>
                <w:lang w:val="sr-Latn-ME"/>
              </w:rPr>
              <w:t>30. Jul 2017</w:t>
            </w:r>
            <w:r w:rsidR="008B4A85" w:rsidRPr="00787542">
              <w:rPr>
                <w:rFonts w:cs="Tahoma"/>
                <w:sz w:val="22"/>
                <w:szCs w:val="26"/>
                <w:lang w:val="sr-Latn-ME"/>
              </w:rPr>
              <w:t>.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544"/>
        <w:gridCol w:w="2701"/>
      </w:tblGrid>
      <w:tr w:rsidR="00775E6B" w:rsidRPr="00787542" w14:paraId="55D28B14" w14:textId="77777777" w:rsidTr="00B434F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BA8AE3F" w14:textId="77777777" w:rsidR="00775E6B" w:rsidRPr="00787542" w:rsidRDefault="009500F2" w:rsidP="009500F2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  <w:lang w:val="sr-Latn-ME"/>
              </w:rPr>
            </w:pPr>
            <w:r w:rsidRPr="00787542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Broj seansi</w:t>
            </w:r>
            <w:r w:rsidR="00775E6B" w:rsidRPr="00787542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31AAD7" w14:textId="69B04B5A" w:rsidR="00775E6B" w:rsidRPr="00787542" w:rsidRDefault="00F43A52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  <w:lang w:val="sr-Latn-ME"/>
              </w:rPr>
            </w:pPr>
            <w:r w:rsidRPr="00787542">
              <w:rPr>
                <w:rFonts w:asciiTheme="minorHAnsi" w:eastAsiaTheme="minorHAnsi" w:hAnsiTheme="minorHAnsi" w:cs="Tahoma"/>
                <w:sz w:val="24"/>
                <w:szCs w:val="26"/>
                <w:lang w:val="sr-Latn-ME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973A8A3" w14:textId="2E28EAF7" w:rsidR="00775E6B" w:rsidRPr="00787542" w:rsidRDefault="009500F2" w:rsidP="009500F2">
            <w:pPr>
              <w:keepLines/>
              <w:spacing w:before="120" w:after="120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sr-Latn-ME"/>
              </w:rPr>
            </w:pPr>
            <w:r w:rsidRPr="00787542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Broj m</w:t>
            </w:r>
            <w:r w:rsidR="00BB3165" w:rsidRPr="00787542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j</w:t>
            </w:r>
            <w:r w:rsidRPr="00787542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eseci od prve seanse</w:t>
            </w:r>
            <w:r w:rsidR="00775E6B" w:rsidRPr="00787542">
              <w:rPr>
                <w:rFonts w:eastAsiaTheme="minorHAnsi" w:cs="Tahoma"/>
                <w:b/>
                <w:color w:val="002060"/>
                <w:sz w:val="24"/>
                <w:szCs w:val="26"/>
                <w:lang w:val="sr-Latn-ME"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194757" w14:textId="2B47B41B" w:rsidR="00775E6B" w:rsidRPr="00787542" w:rsidRDefault="00F43A52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  <w:lang w:val="sr-Latn-ME"/>
              </w:rPr>
            </w:pPr>
            <w:r w:rsidRPr="00787542">
              <w:rPr>
                <w:rFonts w:eastAsiaTheme="minorHAnsi" w:cs="Tahoma"/>
                <w:sz w:val="22"/>
                <w:szCs w:val="26"/>
                <w:lang w:val="sr-Latn-ME"/>
              </w:rPr>
              <w:t>5</w:t>
            </w:r>
          </w:p>
        </w:tc>
      </w:tr>
    </w:tbl>
    <w:p w14:paraId="092E5A22" w14:textId="254858B4" w:rsidR="00C36125" w:rsidRPr="00787542" w:rsidRDefault="003C55F2">
      <w:pPr>
        <w:keepLines/>
        <w:spacing w:before="360" w:after="0" w:line="240" w:lineRule="auto"/>
        <w:rPr>
          <w:rFonts w:ascii="Tahoma" w:hAnsi="Tahoma" w:cs="Tahoma"/>
          <w:b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 </w:t>
      </w:r>
      <w:bookmarkStart w:id="0" w:name="_Hlk11606037"/>
      <w:r w:rsidR="00DE0D97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Osnovne informacije o </w:t>
      </w:r>
      <w:r w:rsidR="00431164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pacijent</w:t>
      </w:r>
      <w:r w:rsidR="00DE0D97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u</w:t>
      </w:r>
      <w:bookmarkEnd w:id="0"/>
    </w:p>
    <w:p w14:paraId="524471FD" w14:textId="77777777" w:rsidR="00C36125" w:rsidRPr="00787542" w:rsidRDefault="00C36125">
      <w:pPr>
        <w:pStyle w:val="ListParagraph"/>
        <w:keepLines/>
        <w:spacing w:after="120" w:line="240" w:lineRule="auto"/>
        <w:ind w:left="1077"/>
        <w:rPr>
          <w:rFonts w:ascii="Tahoma" w:hAnsi="Tahoma" w:cs="Tahoma"/>
          <w:b/>
          <w:color w:val="4F6228" w:themeColor="accent3" w:themeShade="80"/>
          <w:sz w:val="28"/>
          <w:szCs w:val="28"/>
          <w:lang w:val="sr-Latn-M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C36125" w:rsidRPr="00787542" w14:paraId="7E2C96CA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6D5D41F" w14:textId="314BCB3A" w:rsidR="00C36125" w:rsidRPr="00787542" w:rsidRDefault="00431164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Pacijent</w:t>
            </w:r>
            <w:r w:rsidR="009500F2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ovo ime</w:t>
            </w:r>
            <w:r w:rsidR="004D405C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9500F2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/</w:t>
            </w:r>
            <w:r w:rsidR="004D405C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9500F2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B</w:t>
            </w:r>
            <w:r w:rsidR="00257BAC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r.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74378199" w14:textId="627F795A" w:rsidR="00C36125" w:rsidRPr="00787542" w:rsidRDefault="001C171A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Peter Jones</w:t>
            </w: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73D0B5" w14:textId="34A7F604" w:rsidR="00C36125" w:rsidRPr="00787542" w:rsidRDefault="009500F2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  <w:lang w:val="sr-Latn-ME"/>
              </w:rPr>
            </w:pP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Uzrast</w:t>
            </w:r>
            <w:r w:rsidR="004D405C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 </w:t>
            </w: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/ </w:t>
            </w:r>
            <w:r w:rsidR="006B4630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D</w:t>
            </w: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atum rođenja</w:t>
            </w:r>
            <w:r w:rsidR="003C55F2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1A68A0" w14:textId="19B8AC37" w:rsidR="00C36125" w:rsidRPr="00787542" w:rsidRDefault="001C171A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34</w:t>
            </w:r>
          </w:p>
        </w:tc>
      </w:tr>
      <w:tr w:rsidR="001C171A" w:rsidRPr="00787542" w14:paraId="63EB814D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A1CD54" w14:textId="72CAE33D" w:rsidR="001C171A" w:rsidRPr="00787542" w:rsidRDefault="001C171A" w:rsidP="001C171A">
            <w:pPr>
              <w:spacing w:after="120"/>
              <w:rPr>
                <w:rFonts w:cs="Tahoma"/>
                <w:color w:val="002060"/>
                <w:sz w:val="22"/>
                <w:szCs w:val="24"/>
                <w:lang w:val="sr-Latn-ME"/>
              </w:rPr>
            </w:pP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Trenutni status veze / Seksualna orijentacija / D</w:t>
            </w:r>
            <w:r w:rsidR="00BB3165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j</w:t>
            </w: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 xml:space="preserve">eca (ukoliko ih ima):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4ED26D" w14:textId="0195253A" w:rsidR="001C171A" w:rsidRPr="00787542" w:rsidRDefault="00B434F9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  <w:r w:rsidRPr="00787542">
              <w:rPr>
                <w:lang w:val="sr-Latn-ME"/>
              </w:rPr>
              <w:t>Samac</w:t>
            </w:r>
            <w:r w:rsidR="001C171A" w:rsidRPr="00787542">
              <w:rPr>
                <w:lang w:val="sr-Latn-ME"/>
              </w:rPr>
              <w:t xml:space="preserve">, </w:t>
            </w:r>
            <w:r w:rsidRPr="00787542">
              <w:rPr>
                <w:lang w:val="sr-Latn-ME"/>
              </w:rPr>
              <w:t>posl</w:t>
            </w:r>
            <w:r w:rsidR="00BB3165" w:rsidRPr="00787542">
              <w:rPr>
                <w:lang w:val="sr-Latn-ME"/>
              </w:rPr>
              <w:t>j</w:t>
            </w:r>
            <w:r w:rsidRPr="00787542">
              <w:rPr>
                <w:lang w:val="sr-Latn-ME"/>
              </w:rPr>
              <w:t>ednja partnerka</w:t>
            </w:r>
            <w:r w:rsidR="001C171A" w:rsidRPr="00787542">
              <w:rPr>
                <w:lang w:val="sr-Latn-ME"/>
              </w:rPr>
              <w:t xml:space="preserve"> (1 </w:t>
            </w:r>
            <w:r w:rsidRPr="00787542">
              <w:rPr>
                <w:lang w:val="sr-Latn-ME"/>
              </w:rPr>
              <w:t>godina</w:t>
            </w:r>
            <w:r w:rsidR="001C171A" w:rsidRPr="00787542">
              <w:rPr>
                <w:lang w:val="sr-Latn-ME"/>
              </w:rPr>
              <w:t xml:space="preserve">) </w:t>
            </w:r>
            <w:r w:rsidRPr="00787542">
              <w:rPr>
                <w:lang w:val="sr-Latn-ME"/>
              </w:rPr>
              <w:t>je upravo raskinula vezu</w:t>
            </w:r>
            <w:r w:rsidR="001C171A" w:rsidRPr="00787542">
              <w:rPr>
                <w:lang w:val="sr-Latn-ME"/>
              </w:rPr>
              <w:t>. N</w:t>
            </w:r>
            <w:r w:rsidRPr="00787542">
              <w:rPr>
                <w:lang w:val="sr-Latn-ME"/>
              </w:rPr>
              <w:t>ema</w:t>
            </w:r>
            <w:r w:rsidR="001C171A" w:rsidRPr="00787542">
              <w:rPr>
                <w:lang w:val="sr-Latn-ME"/>
              </w:rPr>
              <w:t xml:space="preserve"> </w:t>
            </w:r>
            <w:r w:rsidRPr="00787542">
              <w:rPr>
                <w:lang w:val="sr-Latn-ME"/>
              </w:rPr>
              <w:t>d</w:t>
            </w:r>
            <w:r w:rsidR="00BB3165" w:rsidRPr="00787542">
              <w:rPr>
                <w:lang w:val="sr-Latn-ME"/>
              </w:rPr>
              <w:t>j</w:t>
            </w:r>
            <w:r w:rsidRPr="00787542">
              <w:rPr>
                <w:lang w:val="sr-Latn-ME"/>
              </w:rPr>
              <w:t>ece</w:t>
            </w:r>
            <w:r w:rsidR="001C171A" w:rsidRPr="00787542">
              <w:rPr>
                <w:lang w:val="sr-Latn-ME"/>
              </w:rPr>
              <w:t xml:space="preserve">. </w:t>
            </w:r>
            <w:proofErr w:type="spellStart"/>
            <w:r w:rsidR="001C171A" w:rsidRPr="00787542">
              <w:rPr>
                <w:lang w:val="sr-Latn-ME"/>
              </w:rPr>
              <w:t>Heterose</w:t>
            </w:r>
            <w:r w:rsidRPr="00787542">
              <w:rPr>
                <w:lang w:val="sr-Latn-ME"/>
              </w:rPr>
              <w:t>ksualac</w:t>
            </w:r>
            <w:proofErr w:type="spellEnd"/>
            <w:r w:rsidR="008B4A85" w:rsidRPr="00787542">
              <w:rPr>
                <w:lang w:val="sr-Latn-ME"/>
              </w:rPr>
              <w:t>.</w:t>
            </w:r>
          </w:p>
        </w:tc>
      </w:tr>
      <w:tr w:rsidR="001C171A" w:rsidRPr="00787542" w14:paraId="7243001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CCC61C7" w14:textId="5D54B395" w:rsidR="001C171A" w:rsidRPr="00787542" w:rsidRDefault="001C171A" w:rsidP="001C171A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Zanimanje i pozicija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D00455" w14:textId="6306147A" w:rsidR="001C171A" w:rsidRPr="00787542" w:rsidRDefault="00BE7C56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  <w:r w:rsidRPr="00787542">
              <w:rPr>
                <w:lang w:val="sr-Latn-ME"/>
              </w:rPr>
              <w:t>Nastavnik u školi</w:t>
            </w:r>
            <w:r w:rsidR="001C171A" w:rsidRPr="00787542">
              <w:rPr>
                <w:lang w:val="sr-Latn-ME"/>
              </w:rPr>
              <w:t xml:space="preserve">, </w:t>
            </w:r>
            <w:r w:rsidRPr="00787542">
              <w:rPr>
                <w:lang w:val="sr-Latn-ME"/>
              </w:rPr>
              <w:t>šef departmana za nauku</w:t>
            </w:r>
          </w:p>
        </w:tc>
      </w:tr>
      <w:tr w:rsidR="001C171A" w:rsidRPr="00787542" w14:paraId="132FB467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66D8E2" w14:textId="77777777" w:rsidR="001C171A" w:rsidRPr="00787542" w:rsidRDefault="001C171A" w:rsidP="001C171A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Najviši obrazovni nivo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9B12DE" w14:textId="3C948C61" w:rsidR="001C171A" w:rsidRPr="00787542" w:rsidRDefault="002C064F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  <w:r w:rsidRPr="00787542">
              <w:rPr>
                <w:lang w:val="sr-Latn-ME"/>
              </w:rPr>
              <w:t>Završen Učiteljski fakultet (BA diploma)</w:t>
            </w:r>
          </w:p>
        </w:tc>
      </w:tr>
      <w:tr w:rsidR="001C171A" w:rsidRPr="00787542" w14:paraId="15B6D211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28A0AC" w14:textId="51C1E355" w:rsidR="001C171A" w:rsidRPr="00787542" w:rsidRDefault="001C171A" w:rsidP="001C171A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Zemlja rođenja / V</w:t>
            </w:r>
            <w:r w:rsidR="00BB3165"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j</w:t>
            </w:r>
            <w:r w:rsidRPr="00787542">
              <w:rPr>
                <w:rFonts w:cs="Tahoma"/>
                <w:color w:val="002060"/>
                <w:sz w:val="22"/>
                <w:szCs w:val="24"/>
                <w:lang w:val="sr-Latn-ME"/>
              </w:rPr>
              <w:t>erska pripadnost / Etnička grupa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A8A460" w14:textId="48D69A3D" w:rsidR="001C171A" w:rsidRPr="00787542" w:rsidRDefault="002C064F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sr-Latn-ME"/>
              </w:rPr>
            </w:pPr>
            <w:r w:rsidRPr="00787542">
              <w:rPr>
                <w:lang w:val="sr-Latn-ME"/>
              </w:rPr>
              <w:t>Rođen u Danskoj</w:t>
            </w:r>
            <w:r w:rsidR="001C171A" w:rsidRPr="00787542">
              <w:rPr>
                <w:lang w:val="sr-Latn-ME"/>
              </w:rPr>
              <w:t xml:space="preserve"> / </w:t>
            </w:r>
            <w:r w:rsidR="008B4A85" w:rsidRPr="00787542">
              <w:rPr>
                <w:lang w:val="sr-Latn-ME"/>
              </w:rPr>
              <w:t>e</w:t>
            </w:r>
            <w:r w:rsidR="001C171A" w:rsidRPr="00787542">
              <w:rPr>
                <w:lang w:val="sr-Latn-ME"/>
              </w:rPr>
              <w:t>vangeli</w:t>
            </w:r>
            <w:r w:rsidRPr="00787542">
              <w:rPr>
                <w:lang w:val="sr-Latn-ME"/>
              </w:rPr>
              <w:t xml:space="preserve">stička </w:t>
            </w:r>
            <w:r w:rsidR="008B4A85" w:rsidRPr="00787542">
              <w:rPr>
                <w:lang w:val="sr-Latn-ME"/>
              </w:rPr>
              <w:t>l</w:t>
            </w:r>
            <w:r w:rsidRPr="00787542">
              <w:rPr>
                <w:lang w:val="sr-Latn-ME"/>
              </w:rPr>
              <w:t>uteranska crkva (nije aktivan – praktikujući v</w:t>
            </w:r>
            <w:r w:rsidR="00BB3165" w:rsidRPr="00787542">
              <w:rPr>
                <w:lang w:val="sr-Latn-ME"/>
              </w:rPr>
              <w:t>j</w:t>
            </w:r>
            <w:r w:rsidRPr="00787542">
              <w:rPr>
                <w:lang w:val="sr-Latn-ME"/>
              </w:rPr>
              <w:t>ernik)</w:t>
            </w:r>
            <w:r w:rsidR="001C171A" w:rsidRPr="00787542">
              <w:rPr>
                <w:lang w:val="sr-Latn-ME"/>
              </w:rPr>
              <w:t xml:space="preserve"> / </w:t>
            </w:r>
            <w:r w:rsidR="008B4A85" w:rsidRPr="00787542">
              <w:rPr>
                <w:lang w:val="sr-Latn-ME"/>
              </w:rPr>
              <w:t>d</w:t>
            </w:r>
            <w:r w:rsidRPr="00787542">
              <w:rPr>
                <w:lang w:val="sr-Latn-ME"/>
              </w:rPr>
              <w:t>ansko por</w:t>
            </w:r>
            <w:r w:rsidR="00AC0830" w:rsidRPr="00787542">
              <w:rPr>
                <w:lang w:val="sr-Latn-ME"/>
              </w:rPr>
              <w:t>ij</w:t>
            </w:r>
            <w:r w:rsidRPr="00787542">
              <w:rPr>
                <w:lang w:val="sr-Latn-ME"/>
              </w:rPr>
              <w:t>eklo</w:t>
            </w:r>
          </w:p>
        </w:tc>
      </w:tr>
    </w:tbl>
    <w:p w14:paraId="21A58BD4" w14:textId="2A95D604" w:rsidR="00C36125" w:rsidRPr="00787542" w:rsidRDefault="003C55F2">
      <w:pPr>
        <w:keepLines/>
        <w:spacing w:before="480" w:after="6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II </w:t>
      </w:r>
      <w:r w:rsidR="00FD13DE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Zašto je ovaj </w:t>
      </w:r>
      <w:r w:rsidR="00431164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pacijent</w:t>
      </w:r>
      <w:r w:rsidR="00FD13DE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na terapiji</w:t>
      </w: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?</w:t>
      </w:r>
    </w:p>
    <w:p w14:paraId="66F1F996" w14:textId="6BE7FD09" w:rsidR="00C36125" w:rsidRPr="00787542" w:rsidRDefault="00FD13DE" w:rsidP="00FD13DE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lang w:val="sr-Latn-ME"/>
        </w:rPr>
      </w:pPr>
      <w:bookmarkStart w:id="1" w:name="_Hlk11606135"/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Šta je </w:t>
      </w:r>
      <w:r w:rsidR="00431164" w:rsidRPr="00787542">
        <w:rPr>
          <w:rFonts w:ascii="Tahoma" w:hAnsi="Tahoma" w:cs="Tahoma"/>
          <w:b/>
          <w:color w:val="002060"/>
          <w:sz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a primarno motivisalo da dođe na tretman? Koji aspekti </w:t>
      </w:r>
      <w:r w:rsidR="00431164" w:rsidRPr="00787542">
        <w:rPr>
          <w:rFonts w:ascii="Tahoma" w:hAnsi="Tahoma" w:cs="Tahoma"/>
          <w:b/>
          <w:color w:val="002060"/>
          <w:sz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ovih životnih okolnosti, bitni događaji, simptomi</w:t>
      </w:r>
      <w:r w:rsidR="00DA1D08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/</w:t>
      </w:r>
      <w:r w:rsidR="00DA1D08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poremećaji, ili problematične emocije</w:t>
      </w:r>
      <w:r w:rsidR="00E34DFA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/</w:t>
      </w:r>
      <w:r w:rsidR="00E34DFA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ponašanja doprinose njenom</w:t>
      </w:r>
      <w:r w:rsidR="00E34DFA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/</w:t>
      </w:r>
      <w:r w:rsidR="00E34DFA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njegovom problemu </w:t>
      </w:r>
      <w:r w:rsidR="0003303F" w:rsidRPr="00787542">
        <w:rPr>
          <w:rFonts w:ascii="Tahoma" w:hAnsi="Tahoma" w:cs="Tahoma"/>
          <w:b/>
          <w:color w:val="002060"/>
          <w:sz w:val="20"/>
          <w:lang w:val="sr-Latn-ME"/>
        </w:rPr>
        <w:t>(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npr. zdravstveni problemi, problemi u vezama, b</w:t>
      </w:r>
      <w:r w:rsidR="00AC0830" w:rsidRPr="00787542">
        <w:rPr>
          <w:rFonts w:ascii="Tahoma" w:hAnsi="Tahoma" w:cs="Tahoma"/>
          <w:b/>
          <w:color w:val="002060"/>
          <w:sz w:val="20"/>
          <w:lang w:val="sr-Latn-ME"/>
        </w:rPr>
        <w:t>ij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esni ispadi, </w:t>
      </w:r>
      <w:proofErr w:type="spellStart"/>
      <w:r w:rsidRPr="00787542">
        <w:rPr>
          <w:rFonts w:ascii="Tahoma" w:hAnsi="Tahoma" w:cs="Tahoma"/>
          <w:b/>
          <w:color w:val="002060"/>
          <w:sz w:val="20"/>
          <w:lang w:val="sr-Latn-ME"/>
        </w:rPr>
        <w:t>anoreksija</w:t>
      </w:r>
      <w:proofErr w:type="spellEnd"/>
      <w:r w:rsidRPr="00787542">
        <w:rPr>
          <w:rFonts w:ascii="Tahoma" w:hAnsi="Tahoma" w:cs="Tahoma"/>
          <w:b/>
          <w:color w:val="002060"/>
          <w:sz w:val="20"/>
          <w:lang w:val="sr-Latn-ME"/>
        </w:rPr>
        <w:t>, zloupotreba supstanci, teškoće na poslu, faze životnog ciklusa</w:t>
      </w:r>
      <w:r w:rsidR="0003303F" w:rsidRPr="00787542">
        <w:rPr>
          <w:rFonts w:ascii="Tahoma" w:hAnsi="Tahoma" w:cs="Tahoma"/>
          <w:b/>
          <w:color w:val="002060"/>
          <w:sz w:val="20"/>
          <w:lang w:val="sr-Latn-ME"/>
        </w:rPr>
        <w:t>)?</w:t>
      </w:r>
    </w:p>
    <w:bookmarkEnd w:id="1"/>
    <w:tbl>
      <w:tblPr>
        <w:tblStyle w:val="TableGrid"/>
        <w:tblW w:w="9796" w:type="dxa"/>
        <w:tblInd w:w="279" w:type="dxa"/>
        <w:tblLook w:val="04A0" w:firstRow="1" w:lastRow="0" w:firstColumn="1" w:lastColumn="0" w:noHBand="0" w:noVBand="1"/>
      </w:tblPr>
      <w:tblGrid>
        <w:gridCol w:w="1171"/>
        <w:gridCol w:w="8625"/>
      </w:tblGrid>
      <w:tr w:rsidR="000E5332" w:rsidRPr="00787542" w14:paraId="123F618A" w14:textId="77777777" w:rsidTr="004A2825">
        <w:trPr>
          <w:trHeight w:val="971"/>
        </w:trPr>
        <w:tc>
          <w:tcPr>
            <w:tcW w:w="11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0EAD2" w14:textId="77777777" w:rsidR="000E5332" w:rsidRPr="0078754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</w:pPr>
          </w:p>
          <w:p w14:paraId="3ECD7CD8" w14:textId="1E6649FC" w:rsidR="000E5332" w:rsidRPr="00787542" w:rsidRDefault="000E5332" w:rsidP="00904EA0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Cs w:val="22"/>
                <w:lang w:val="sr-Latn-ME"/>
              </w:rPr>
              <w:t>a. Ini</w:t>
            </w:r>
            <w:r w:rsidR="00FD13DE" w:rsidRPr="00787542">
              <w:rPr>
                <w:rFonts w:cs="Tahoma"/>
                <w:b/>
                <w:color w:val="002060"/>
                <w:szCs w:val="22"/>
                <w:lang w:val="sr-Latn-ME"/>
              </w:rPr>
              <w:t>cijalno</w:t>
            </w:r>
          </w:p>
        </w:tc>
        <w:tc>
          <w:tcPr>
            <w:tcW w:w="86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ACE0F8" w14:textId="4775138E" w:rsidR="00765151" w:rsidRPr="00787542" w:rsidRDefault="00765151" w:rsidP="005727BC">
            <w:pPr>
              <w:keepLines/>
              <w:rPr>
                <w:rFonts w:cs="Tahoma"/>
                <w:color w:val="000000" w:themeColor="text1"/>
                <w:lang w:val="sr-Latn-ME"/>
              </w:rPr>
            </w:pPr>
            <w:r w:rsidRPr="00787542">
              <w:rPr>
                <w:rFonts w:cs="Tahoma"/>
                <w:color w:val="000000" w:themeColor="text1"/>
                <w:lang w:val="sr-Latn-ME"/>
              </w:rPr>
              <w:t>Ispoljio je ekstremnu anksioznost i paniku koje su se pojavile kao reakcija na odlazak</w:t>
            </w:r>
            <w:r w:rsidR="005727BC" w:rsidRPr="00787542">
              <w:rPr>
                <w:rFonts w:cs="Tahoma"/>
                <w:color w:val="000000" w:themeColor="text1"/>
                <w:lang w:val="sr-Latn-ME"/>
              </w:rPr>
              <w:t xml:space="preserve"> partnerke</w:t>
            </w:r>
            <w:r w:rsidRPr="00787542">
              <w:rPr>
                <w:rFonts w:cs="Tahoma"/>
                <w:color w:val="000000" w:themeColor="text1"/>
                <w:lang w:val="sr-Latn-ME"/>
              </w:rPr>
              <w:t xml:space="preserve">. Bio je toliko </w:t>
            </w:r>
            <w:r w:rsidR="007349A4" w:rsidRPr="00787542">
              <w:rPr>
                <w:rFonts w:cs="Tahoma"/>
                <w:color w:val="000000" w:themeColor="text1"/>
                <w:lang w:val="sr-Latn-ME"/>
              </w:rPr>
              <w:t>užasnut</w:t>
            </w:r>
            <w:r w:rsidRPr="00787542">
              <w:rPr>
                <w:rFonts w:cs="Tahoma"/>
                <w:color w:val="000000" w:themeColor="text1"/>
                <w:lang w:val="sr-Latn-ME"/>
              </w:rPr>
              <w:t xml:space="preserve"> da bude sam da je nastavio da šalje mahnite tekstualne poruke u kojima je molio da se vrati. Prodao je stan koji se nije dopadao </w:t>
            </w:r>
            <w:r w:rsidR="005727BC" w:rsidRPr="00787542">
              <w:rPr>
                <w:rFonts w:cs="Tahoma"/>
                <w:color w:val="000000" w:themeColor="text1"/>
                <w:lang w:val="sr-Latn-ME"/>
              </w:rPr>
              <w:t xml:space="preserve">partnerki </w:t>
            </w:r>
            <w:r w:rsidRPr="00787542">
              <w:rPr>
                <w:rFonts w:cs="Tahoma"/>
                <w:color w:val="000000" w:themeColor="text1"/>
                <w:lang w:val="sr-Latn-ME"/>
              </w:rPr>
              <w:t>kako bi mu se ona vratila.</w:t>
            </w:r>
          </w:p>
        </w:tc>
      </w:tr>
      <w:tr w:rsidR="000E5332" w:rsidRPr="00787542" w14:paraId="108F2204" w14:textId="77777777" w:rsidTr="00C86FAA">
        <w:trPr>
          <w:trHeight w:val="1490"/>
        </w:trPr>
        <w:tc>
          <w:tcPr>
            <w:tcW w:w="1171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48D9DA3" w14:textId="77777777" w:rsidR="000E5332" w:rsidRPr="0078754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67E53A06" w14:textId="77777777" w:rsidR="000E5332" w:rsidRPr="00787542" w:rsidRDefault="000E5332" w:rsidP="00FD13DE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lang w:val="sr-Latn-ME"/>
              </w:rPr>
              <w:t xml:space="preserve">b. </w:t>
            </w:r>
            <w:r w:rsidR="00FD13DE" w:rsidRPr="00787542">
              <w:rPr>
                <w:rFonts w:cs="Tahoma"/>
                <w:b/>
                <w:color w:val="002060"/>
                <w:lang w:val="sr-Latn-ME"/>
              </w:rPr>
              <w:t>Trenutno</w:t>
            </w:r>
          </w:p>
        </w:tc>
        <w:tc>
          <w:tcPr>
            <w:tcW w:w="86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0C0ED383" w14:textId="3DE32B2B" w:rsidR="002D5273" w:rsidRPr="00787542" w:rsidRDefault="002D5273" w:rsidP="00C86FAA">
            <w:pPr>
              <w:pStyle w:val="ListParagraph"/>
              <w:keepLines/>
              <w:numPr>
                <w:ilvl w:val="0"/>
                <w:numId w:val="40"/>
              </w:numPr>
              <w:spacing w:after="200" w:line="276" w:lineRule="auto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>Ima veliki problem da os</w:t>
            </w:r>
            <w:r w:rsidR="00AC0830" w:rsidRPr="00787542">
              <w:rPr>
                <w:rFonts w:cs="Tahoma"/>
                <w:lang w:val="sr-Latn-ME"/>
              </w:rPr>
              <w:t>j</w:t>
            </w:r>
            <w:r w:rsidRPr="00787542">
              <w:rPr>
                <w:rFonts w:cs="Tahoma"/>
                <w:lang w:val="sr-Latn-ME"/>
              </w:rPr>
              <w:t xml:space="preserve">eti i pokaže ljubav, iako je gladan ljubavi. Na kraju, to vodi ka tome da ga partnerke ostavljaju. </w:t>
            </w:r>
          </w:p>
          <w:p w14:paraId="2D43DC26" w14:textId="4EFBF5D9" w:rsidR="00C86FAA" w:rsidRPr="00787542" w:rsidRDefault="002D5273" w:rsidP="00C86FAA">
            <w:pPr>
              <w:pStyle w:val="ListParagraph"/>
              <w:keepLines/>
              <w:numPr>
                <w:ilvl w:val="0"/>
                <w:numId w:val="40"/>
              </w:numPr>
              <w:spacing w:after="200" w:line="276" w:lineRule="auto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>Čim se veza završi, on očajnički izlazi sa drugim ženama kako bi izb</w:t>
            </w:r>
            <w:r w:rsidR="00AC0830" w:rsidRPr="00787542">
              <w:rPr>
                <w:rFonts w:cs="Tahoma"/>
                <w:lang w:val="sr-Latn-ME"/>
              </w:rPr>
              <w:t>j</w:t>
            </w:r>
            <w:r w:rsidRPr="00787542">
              <w:rPr>
                <w:rFonts w:cs="Tahoma"/>
                <w:lang w:val="sr-Latn-ME"/>
              </w:rPr>
              <w:t xml:space="preserve">egao da bude sam. </w:t>
            </w:r>
          </w:p>
          <w:p w14:paraId="1F617C4B" w14:textId="33136EE2" w:rsidR="00C86FAA" w:rsidRPr="00787542" w:rsidRDefault="002D5273" w:rsidP="00C86FAA">
            <w:pPr>
              <w:pStyle w:val="ListParagraph"/>
              <w:keepLines/>
              <w:numPr>
                <w:ilvl w:val="0"/>
                <w:numId w:val="40"/>
              </w:numPr>
              <w:spacing w:after="200" w:line="276" w:lineRule="auto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>Kada ga partnerka kritikuje, postaje veoma b</w:t>
            </w:r>
            <w:r w:rsidR="00AC0830" w:rsidRPr="00787542">
              <w:rPr>
                <w:rFonts w:cs="Tahoma"/>
                <w:lang w:val="sr-Latn-ME"/>
              </w:rPr>
              <w:t>ij</w:t>
            </w:r>
            <w:r w:rsidRPr="00787542">
              <w:rPr>
                <w:rFonts w:cs="Tahoma"/>
                <w:lang w:val="sr-Latn-ME"/>
              </w:rPr>
              <w:t>esan, viče i maltretira je</w:t>
            </w:r>
            <w:r w:rsidR="00C86FAA" w:rsidRPr="00787542">
              <w:rPr>
                <w:rFonts w:cs="Tahoma"/>
                <w:lang w:val="sr-Latn-ME"/>
              </w:rPr>
              <w:t>.</w:t>
            </w:r>
            <w:r w:rsidRPr="00787542">
              <w:rPr>
                <w:rFonts w:cs="Tahoma"/>
                <w:lang w:val="sr-Latn-ME"/>
              </w:rPr>
              <w:t xml:space="preserve"> Ovo nije problem u vezama koje nisu ljubavne. </w:t>
            </w:r>
          </w:p>
          <w:p w14:paraId="5FEFE0C7" w14:textId="5470576A" w:rsidR="000E5332" w:rsidRPr="00787542" w:rsidRDefault="002D5273" w:rsidP="002D5273">
            <w:pPr>
              <w:pStyle w:val="ListParagraph"/>
              <w:keepLines/>
              <w:numPr>
                <w:ilvl w:val="0"/>
                <w:numId w:val="40"/>
              </w:numPr>
              <w:spacing w:after="200" w:line="276" w:lineRule="auto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lastRenderedPageBreak/>
              <w:t xml:space="preserve">Teško pokazuje emocije drugim </w:t>
            </w:r>
            <w:proofErr w:type="spellStart"/>
            <w:r w:rsidRPr="00787542">
              <w:rPr>
                <w:rFonts w:cs="Tahoma"/>
                <w:lang w:val="sr-Latn-ME"/>
              </w:rPr>
              <w:t>ljudima</w:t>
            </w:r>
            <w:proofErr w:type="spellEnd"/>
            <w:r w:rsidR="00C86FAA" w:rsidRPr="00787542">
              <w:rPr>
                <w:rFonts w:cs="Tahoma"/>
                <w:lang w:val="sr-Latn-ME"/>
              </w:rPr>
              <w:t>.</w:t>
            </w:r>
          </w:p>
        </w:tc>
      </w:tr>
    </w:tbl>
    <w:p w14:paraId="1F8C4AC2" w14:textId="77777777" w:rsidR="002D3D5D" w:rsidRDefault="002D3D5D" w:rsidP="00420DDC">
      <w:pPr>
        <w:spacing w:after="120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</w:p>
    <w:p w14:paraId="71C8F5A4" w14:textId="1699A644" w:rsidR="00C36125" w:rsidRPr="00787542" w:rsidRDefault="003C55F2" w:rsidP="00420DDC">
      <w:pPr>
        <w:spacing w:after="120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III </w:t>
      </w:r>
      <w:bookmarkStart w:id="2" w:name="_Hlk11606226"/>
      <w:r w:rsidR="00FD13DE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Opšti utisci o </w:t>
      </w:r>
      <w:r w:rsidR="00431164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pacijent</w:t>
      </w:r>
      <w:r w:rsidR="00FD13DE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u</w:t>
      </w:r>
      <w:bookmarkEnd w:id="2"/>
    </w:p>
    <w:p w14:paraId="45848379" w14:textId="00941320" w:rsidR="00C36125" w:rsidRPr="00787542" w:rsidRDefault="00DE0D97" w:rsidP="00420DDC">
      <w:pPr>
        <w:keepLines/>
        <w:spacing w:after="120" w:line="240" w:lineRule="auto"/>
        <w:ind w:left="403"/>
        <w:rPr>
          <w:rFonts w:ascii="Tahoma" w:hAnsi="Tahoma" w:cs="Tahoma"/>
          <w:b/>
          <w:color w:val="002060"/>
          <w:sz w:val="20"/>
          <w:lang w:val="sr-Latn-ME"/>
        </w:rPr>
      </w:pPr>
      <w:bookmarkStart w:id="3" w:name="_Hlk11606264"/>
      <w:r w:rsidRPr="00787542">
        <w:rPr>
          <w:rFonts w:ascii="Tahoma" w:hAnsi="Tahoma" w:cs="Tahoma"/>
          <w:b/>
          <w:color w:val="002060"/>
          <w:sz w:val="20"/>
          <w:lang w:val="sr-Latn-ME"/>
        </w:rPr>
        <w:t>Koristeći svakodnevni govor, ukratko opišite kako pacijent uopšteno d</w:t>
      </w:r>
      <w:r w:rsidR="00AC0830" w:rsidRPr="00787542">
        <w:rPr>
          <w:rFonts w:ascii="Tahoma" w:hAnsi="Tahoma" w:cs="Tahoma"/>
          <w:b/>
          <w:color w:val="002060"/>
          <w:sz w:val="20"/>
          <w:lang w:val="sr-Latn-ME"/>
        </w:rPr>
        <w:t>j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eluje tokom seansi (npr. rezervisano, </w:t>
      </w:r>
      <w:proofErr w:type="spellStart"/>
      <w:r w:rsidRPr="00787542">
        <w:rPr>
          <w:rFonts w:ascii="Tahoma" w:hAnsi="Tahoma" w:cs="Tahoma"/>
          <w:b/>
          <w:color w:val="002060"/>
          <w:sz w:val="20"/>
          <w:lang w:val="sr-Latn-ME"/>
        </w:rPr>
        <w:t>hostilno</w:t>
      </w:r>
      <w:proofErr w:type="spellEnd"/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, </w:t>
      </w:r>
      <w:r w:rsidR="00E34DFA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kao neko ko jako </w:t>
      </w:r>
      <w:proofErr w:type="spellStart"/>
      <w:r w:rsidR="00E34DFA" w:rsidRPr="00787542">
        <w:rPr>
          <w:rFonts w:ascii="Tahoma" w:hAnsi="Tahoma" w:cs="Tahoma"/>
          <w:b/>
          <w:color w:val="002060"/>
          <w:sz w:val="20"/>
          <w:lang w:val="sr-Latn-ME"/>
        </w:rPr>
        <w:t>želi</w:t>
      </w:r>
      <w:proofErr w:type="spellEnd"/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da udovolji, zaht</w:t>
      </w:r>
      <w:r w:rsidR="00AC0830" w:rsidRPr="00787542">
        <w:rPr>
          <w:rFonts w:ascii="Tahoma" w:hAnsi="Tahoma" w:cs="Tahoma"/>
          <w:b/>
          <w:color w:val="002060"/>
          <w:sz w:val="20"/>
          <w:lang w:val="sr-Latn-ME"/>
        </w:rPr>
        <w:t>j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evno, artikulisano, neemo</w:t>
      </w:r>
      <w:r w:rsidR="00E34DFA" w:rsidRPr="00787542">
        <w:rPr>
          <w:rFonts w:ascii="Tahoma" w:hAnsi="Tahoma" w:cs="Tahoma"/>
          <w:b/>
          <w:color w:val="002060"/>
          <w:sz w:val="20"/>
          <w:lang w:val="sr-Latn-ME"/>
        </w:rPr>
        <w:t>tivno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).</w:t>
      </w:r>
      <w:r w:rsidR="004E37DF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="00441784" w:rsidRPr="00787542">
        <w:rPr>
          <w:rFonts w:ascii="Tahoma" w:hAnsi="Tahoma" w:cs="Tahoma"/>
          <w:b/>
          <w:color w:val="002060"/>
          <w:sz w:val="20"/>
          <w:lang w:val="sr-Latn-ME"/>
        </w:rPr>
        <w:t>Komentar</w:t>
      </w:r>
      <w:r w:rsidR="004E37DF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: </w:t>
      </w:r>
      <w:r w:rsidR="00441784" w:rsidRPr="00787542">
        <w:rPr>
          <w:rFonts w:ascii="Tahoma" w:hAnsi="Tahoma" w:cs="Tahoma"/>
          <w:b/>
          <w:color w:val="002060"/>
          <w:sz w:val="20"/>
          <w:lang w:val="sr-Latn-ME"/>
        </w:rPr>
        <w:t>ova</w:t>
      </w:r>
      <w:r w:rsidR="004B4FF7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stavka</w:t>
      </w:r>
      <w:r w:rsidR="00441784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ne uključuje diskutovanje </w:t>
      </w:r>
      <w:r w:rsidR="00637062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o </w:t>
      </w:r>
      <w:r w:rsidR="00441784" w:rsidRPr="00787542">
        <w:rPr>
          <w:rFonts w:ascii="Tahoma" w:hAnsi="Tahoma" w:cs="Tahoma"/>
          <w:b/>
          <w:color w:val="002060"/>
          <w:sz w:val="20"/>
          <w:lang w:val="sr-Latn-ME"/>
        </w:rPr>
        <w:t>terapijsko</w:t>
      </w:r>
      <w:r w:rsidR="00637062" w:rsidRPr="00787542">
        <w:rPr>
          <w:rFonts w:ascii="Tahoma" w:hAnsi="Tahoma" w:cs="Tahoma"/>
          <w:b/>
          <w:color w:val="002060"/>
          <w:sz w:val="20"/>
          <w:lang w:val="sr-Latn-ME"/>
        </w:rPr>
        <w:t>m</w:t>
      </w:r>
      <w:r w:rsidR="00441784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odnos</w:t>
      </w:r>
      <w:r w:rsidR="00637062" w:rsidRPr="00787542">
        <w:rPr>
          <w:rFonts w:ascii="Tahoma" w:hAnsi="Tahoma" w:cs="Tahoma"/>
          <w:b/>
          <w:color w:val="002060"/>
          <w:sz w:val="20"/>
          <w:lang w:val="sr-Latn-ME"/>
        </w:rPr>
        <w:t>u</w:t>
      </w:r>
      <w:r w:rsidR="00441784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ili strategija</w:t>
      </w:r>
      <w:r w:rsidR="00637062" w:rsidRPr="00787542">
        <w:rPr>
          <w:rFonts w:ascii="Tahoma" w:hAnsi="Tahoma" w:cs="Tahoma"/>
          <w:b/>
          <w:color w:val="002060"/>
          <w:sz w:val="20"/>
          <w:lang w:val="sr-Latn-ME"/>
        </w:rPr>
        <w:t>ma</w:t>
      </w:r>
      <w:r w:rsidR="00DA1D08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="00EC114C" w:rsidRPr="00787542">
        <w:rPr>
          <w:rFonts w:ascii="Tahoma" w:hAnsi="Tahoma" w:cs="Tahoma"/>
          <w:b/>
          <w:color w:val="002060"/>
          <w:sz w:val="20"/>
          <w:lang w:val="sr-Latn-ME"/>
        </w:rPr>
        <w:t>za prom</w:t>
      </w:r>
      <w:r w:rsidR="00AC0830" w:rsidRPr="00787542">
        <w:rPr>
          <w:rFonts w:ascii="Tahoma" w:hAnsi="Tahoma" w:cs="Tahoma"/>
          <w:b/>
          <w:color w:val="002060"/>
          <w:sz w:val="20"/>
          <w:lang w:val="sr-Latn-ME"/>
        </w:rPr>
        <w:t>j</w:t>
      </w:r>
      <w:r w:rsidR="00EC114C" w:rsidRPr="00787542">
        <w:rPr>
          <w:rFonts w:ascii="Tahoma" w:hAnsi="Tahoma" w:cs="Tahoma"/>
          <w:b/>
          <w:color w:val="002060"/>
          <w:sz w:val="20"/>
          <w:lang w:val="sr-Latn-ME"/>
        </w:rPr>
        <w:t>enu</w:t>
      </w:r>
      <w:r w:rsidR="004E37DF" w:rsidRPr="00787542">
        <w:rPr>
          <w:rFonts w:ascii="Tahoma" w:hAnsi="Tahoma" w:cs="Tahoma"/>
          <w:b/>
          <w:color w:val="002060"/>
          <w:sz w:val="20"/>
          <w:lang w:val="sr-Latn-ME"/>
        </w:rPr>
        <w:t>.</w:t>
      </w:r>
    </w:p>
    <w:bookmarkEnd w:id="3"/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71"/>
        <w:gridCol w:w="8655"/>
      </w:tblGrid>
      <w:tr w:rsidR="000E5332" w:rsidRPr="00787542" w14:paraId="2A0632C6" w14:textId="77777777" w:rsidTr="003053FD">
        <w:trPr>
          <w:cantSplit/>
          <w:trHeight w:hRule="exact" w:val="1225"/>
        </w:trPr>
        <w:tc>
          <w:tcPr>
            <w:tcW w:w="992" w:type="dxa"/>
          </w:tcPr>
          <w:p w14:paraId="07B48C35" w14:textId="77777777" w:rsidR="000E5332" w:rsidRPr="0078754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ME"/>
              </w:rPr>
            </w:pPr>
          </w:p>
          <w:p w14:paraId="3473792A" w14:textId="77777777" w:rsidR="000E5332" w:rsidRPr="0078754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Cs w:val="22"/>
                <w:lang w:val="sr-Latn-ME"/>
              </w:rPr>
              <w:t>a.</w:t>
            </w:r>
          </w:p>
          <w:p w14:paraId="4CFC04AB" w14:textId="77777777" w:rsidR="000E5332" w:rsidRPr="00787542" w:rsidRDefault="00FD13DE" w:rsidP="000E5332">
            <w:pPr>
              <w:keepLines/>
              <w:jc w:val="center"/>
              <w:rPr>
                <w:rFonts w:cs="Tahoma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Cs w:val="22"/>
                <w:lang w:val="sr-Latn-ME"/>
              </w:rPr>
              <w:t>Inicijalno</w:t>
            </w:r>
          </w:p>
        </w:tc>
        <w:tc>
          <w:tcPr>
            <w:tcW w:w="8655" w:type="dxa"/>
          </w:tcPr>
          <w:p w14:paraId="057C3C61" w14:textId="120FDE4A" w:rsidR="00A70A5A" w:rsidRPr="00787542" w:rsidRDefault="00A70A5A" w:rsidP="00967858">
            <w:pPr>
              <w:pStyle w:val="ListParagraph"/>
              <w:keepLines/>
              <w:numPr>
                <w:ilvl w:val="0"/>
                <w:numId w:val="41"/>
              </w:numPr>
              <w:spacing w:after="200" w:line="276" w:lineRule="auto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On je prijateljski nastrojen, </w:t>
            </w:r>
            <w:proofErr w:type="spellStart"/>
            <w:r w:rsidRPr="00787542">
              <w:rPr>
                <w:rFonts w:cs="Tahoma"/>
                <w:lang w:val="sr-Latn-ME"/>
              </w:rPr>
              <w:t>saradljiv</w:t>
            </w:r>
            <w:proofErr w:type="spellEnd"/>
            <w:r w:rsidRPr="00787542">
              <w:rPr>
                <w:rFonts w:cs="Tahoma"/>
                <w:lang w:val="sr-Latn-ME"/>
              </w:rPr>
              <w:t xml:space="preserve">, uključen u terapiju i otvoren za diskutovanje sopstvenih problema. </w:t>
            </w:r>
          </w:p>
          <w:p w14:paraId="7B4BE7BD" w14:textId="3FB63867" w:rsidR="000E5332" w:rsidRPr="00787542" w:rsidRDefault="00A70A5A" w:rsidP="003053FD">
            <w:pPr>
              <w:pStyle w:val="ListParagraph"/>
              <w:keepLines/>
              <w:numPr>
                <w:ilvl w:val="0"/>
                <w:numId w:val="41"/>
              </w:numPr>
              <w:spacing w:after="200" w:line="276" w:lineRule="auto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Ipak, on je generalno isključen od svojih emocija sa </w:t>
            </w:r>
            <w:r w:rsidR="003053FD" w:rsidRPr="00787542">
              <w:rPr>
                <w:rFonts w:cs="Tahoma"/>
                <w:lang w:val="sr-Latn-ME"/>
              </w:rPr>
              <w:t>„kamenim</w:t>
            </w:r>
            <w:r w:rsidR="003053FD" w:rsidRPr="00787542">
              <w:rPr>
                <w:rFonts w:asciiTheme="majorHAnsi" w:hAnsiTheme="majorHAnsi" w:cs="Tahoma"/>
                <w:lang w:val="sr-Latn-ME"/>
              </w:rPr>
              <w:t>“</w:t>
            </w:r>
            <w:r w:rsidR="003053FD" w:rsidRPr="00787542">
              <w:rPr>
                <w:rFonts w:cs="Tahoma"/>
                <w:lang w:val="sr-Latn-ME"/>
              </w:rPr>
              <w:t xml:space="preserve"> izrazom lica</w:t>
            </w:r>
            <w:r w:rsidR="008B4A85" w:rsidRPr="00787542">
              <w:rPr>
                <w:rFonts w:cs="Tahoma"/>
                <w:lang w:val="sr-Latn-ME"/>
              </w:rPr>
              <w:t>,</w:t>
            </w:r>
            <w:r w:rsidR="003053FD" w:rsidRPr="00787542">
              <w:rPr>
                <w:rFonts w:cs="Tahoma"/>
                <w:lang w:val="sr-Latn-ME"/>
              </w:rPr>
              <w:t xml:space="preserve"> ali postaje vidljivo anksiozan kada govori o napuštanju od strane partnerki. </w:t>
            </w:r>
          </w:p>
        </w:tc>
      </w:tr>
      <w:tr w:rsidR="000E5332" w:rsidRPr="00787542" w14:paraId="2F49AFD2" w14:textId="77777777" w:rsidTr="00E9422E">
        <w:trPr>
          <w:cantSplit/>
          <w:trHeight w:hRule="exact" w:val="90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14:paraId="4AD6AC2C" w14:textId="77777777" w:rsidR="000E5332" w:rsidRPr="0078754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ME"/>
              </w:rPr>
            </w:pPr>
          </w:p>
          <w:p w14:paraId="2897F073" w14:textId="77777777" w:rsidR="000E5332" w:rsidRPr="0078754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Cs w:val="22"/>
                <w:lang w:val="sr-Latn-ME"/>
              </w:rPr>
              <w:t>b.</w:t>
            </w:r>
          </w:p>
          <w:p w14:paraId="67F024CC" w14:textId="77777777" w:rsidR="000E5332" w:rsidRPr="00787542" w:rsidRDefault="00FD13DE" w:rsidP="000E5332">
            <w:pPr>
              <w:keepLines/>
              <w:jc w:val="center"/>
              <w:rPr>
                <w:rFonts w:cs="Tahoma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Cs w:val="22"/>
                <w:lang w:val="sr-Latn-ME"/>
              </w:rPr>
              <w:t>Trenutno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14:paraId="5CD5A56C" w14:textId="4BAE661A" w:rsidR="00E9422E" w:rsidRPr="00787542" w:rsidRDefault="00967858" w:rsidP="00520F28">
            <w:pPr>
              <w:keepLines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•    </w:t>
            </w:r>
            <w:r w:rsidR="00E9422E" w:rsidRPr="00787542">
              <w:rPr>
                <w:rFonts w:cs="Tahoma"/>
                <w:lang w:val="sr-Latn-ME"/>
              </w:rPr>
              <w:t>Sada je emotivniji i manje anksiozan nego što je inicijalno bio, npr.</w:t>
            </w:r>
            <w:r w:rsidR="00115F51" w:rsidRPr="00787542">
              <w:rPr>
                <w:rFonts w:cs="Tahoma"/>
                <w:lang w:val="sr-Latn-ME"/>
              </w:rPr>
              <w:t xml:space="preserve"> </w:t>
            </w:r>
            <w:r w:rsidR="00E9422E" w:rsidRPr="00787542">
              <w:rPr>
                <w:rFonts w:cs="Tahoma"/>
                <w:lang w:val="sr-Latn-ME"/>
              </w:rPr>
              <w:t>tokom v</w:t>
            </w:r>
            <w:r w:rsidR="00AC0830" w:rsidRPr="00787542">
              <w:rPr>
                <w:rFonts w:cs="Tahoma"/>
                <w:lang w:val="sr-Latn-ME"/>
              </w:rPr>
              <w:t>j</w:t>
            </w:r>
            <w:r w:rsidR="00E9422E" w:rsidRPr="00787542">
              <w:rPr>
                <w:rFonts w:cs="Tahoma"/>
                <w:lang w:val="sr-Latn-ME"/>
              </w:rPr>
              <w:t xml:space="preserve">ežbe   </w:t>
            </w:r>
          </w:p>
          <w:p w14:paraId="209D4D1F" w14:textId="2DDE1FA8" w:rsidR="00E9422E" w:rsidRPr="00787542" w:rsidRDefault="00E9422E" w:rsidP="00520F28">
            <w:pPr>
              <w:keepLines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      imaginacije se „slomio</w:t>
            </w:r>
            <w:r w:rsidRPr="00787542">
              <w:rPr>
                <w:rFonts w:asciiTheme="majorHAnsi" w:hAnsiTheme="majorHAnsi" w:cs="Tahoma"/>
                <w:lang w:val="sr-Latn-ME"/>
              </w:rPr>
              <w:t>“</w:t>
            </w:r>
            <w:r w:rsidRPr="00787542">
              <w:rPr>
                <w:rFonts w:cs="Tahoma"/>
                <w:lang w:val="sr-Latn-ME"/>
              </w:rPr>
              <w:t xml:space="preserve"> i rasplakao. </w:t>
            </w:r>
          </w:p>
          <w:p w14:paraId="02C088B8" w14:textId="3ED27A2F" w:rsidR="000E5332" w:rsidRPr="00787542" w:rsidRDefault="000E5332" w:rsidP="00967858">
            <w:pPr>
              <w:keepLines/>
              <w:rPr>
                <w:rFonts w:cs="Tahoma"/>
                <w:szCs w:val="22"/>
                <w:lang w:val="sr-Latn-ME"/>
              </w:rPr>
            </w:pPr>
          </w:p>
        </w:tc>
      </w:tr>
    </w:tbl>
    <w:p w14:paraId="38EACEE1" w14:textId="2B45970D" w:rsidR="00C36125" w:rsidRPr="00787542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IV </w:t>
      </w:r>
      <w:bookmarkStart w:id="4" w:name="_Hlk11606426"/>
      <w:r w:rsidR="00DE0D97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Pacijentova </w:t>
      </w:r>
      <w:r w:rsidR="00DA1D0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</w:t>
      </w:r>
      <w:r w:rsidR="003A27BA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renutna dijagnostička perspektiva</w:t>
      </w:r>
      <w:bookmarkEnd w:id="4"/>
    </w:p>
    <w:p w14:paraId="230F5213" w14:textId="77777777" w:rsidR="00C36125" w:rsidRPr="00787542" w:rsidRDefault="003A27BA" w:rsidP="00420DDC">
      <w:pPr>
        <w:pStyle w:val="ListParagraph"/>
        <w:keepLines/>
        <w:numPr>
          <w:ilvl w:val="0"/>
          <w:numId w:val="26"/>
        </w:numPr>
        <w:spacing w:after="240" w:line="240" w:lineRule="auto"/>
        <w:ind w:left="584" w:hanging="357"/>
        <w:contextualSpacing w:val="0"/>
        <w:rPr>
          <w:rFonts w:ascii="Tahoma" w:hAnsi="Tahoma" w:cs="Tahoma"/>
          <w:color w:val="984806" w:themeColor="accent6" w:themeShade="80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Glavne dijagnoze</w:t>
      </w:r>
      <w:r w:rsidR="00DA1D08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</w:t>
      </w:r>
      <w:r w:rsidR="003C55F2" w:rsidRPr="00787542">
        <w:rPr>
          <w:rFonts w:ascii="Tahoma" w:hAnsi="Tahoma" w:cs="Tahoma"/>
          <w:color w:val="632423" w:themeColor="accent2" w:themeShade="80"/>
          <w:lang w:val="sr-Latn-ME"/>
        </w:rPr>
        <w:t>(</w:t>
      </w:r>
      <w:bookmarkStart w:id="5" w:name="_Hlk11606449"/>
      <w:r w:rsidRPr="00787542">
        <w:rPr>
          <w:rFonts w:ascii="Tahoma" w:hAnsi="Tahoma" w:cs="Tahoma"/>
          <w:color w:val="632423" w:themeColor="accent2" w:themeShade="80"/>
          <w:lang w:val="sr-Latn-ME"/>
        </w:rPr>
        <w:t>uključite ime i šifru</w:t>
      </w:r>
      <w:r w:rsidR="00DA1D08" w:rsidRPr="00787542">
        <w:rPr>
          <w:rFonts w:ascii="Tahoma" w:hAnsi="Tahoma" w:cs="Tahoma"/>
          <w:color w:val="632423" w:themeColor="accent2" w:themeShade="80"/>
          <w:lang w:val="sr-Latn-ME"/>
        </w:rPr>
        <w:t xml:space="preserve"> </w:t>
      </w:r>
      <w:r w:rsidRPr="00787542">
        <w:rPr>
          <w:rFonts w:ascii="Tahoma" w:hAnsi="Tahoma" w:cs="Tahoma"/>
          <w:color w:val="632423" w:themeColor="accent2" w:themeShade="80"/>
          <w:lang w:val="sr-Latn-ME"/>
        </w:rPr>
        <w:t>za svaki</w:t>
      </w:r>
      <w:r w:rsidR="003C55F2" w:rsidRPr="00787542">
        <w:rPr>
          <w:rFonts w:ascii="Tahoma" w:hAnsi="Tahoma" w:cs="Tahoma"/>
          <w:color w:val="632423" w:themeColor="accent2" w:themeShade="80"/>
          <w:lang w:val="sr-Latn-ME"/>
        </w:rPr>
        <w:t xml:space="preserve"> ICD-10-CM </w:t>
      </w:r>
      <w:r w:rsidRPr="00787542">
        <w:rPr>
          <w:rFonts w:ascii="Tahoma" w:hAnsi="Tahoma" w:cs="Tahoma"/>
          <w:color w:val="632423" w:themeColor="accent2" w:themeShade="80"/>
          <w:lang w:val="sr-Latn-ME"/>
        </w:rPr>
        <w:t>poremećaj</w:t>
      </w:r>
      <w:bookmarkEnd w:id="5"/>
      <w:r w:rsidR="003C55F2" w:rsidRPr="00787542">
        <w:rPr>
          <w:rFonts w:ascii="Tahoma" w:hAnsi="Tahoma" w:cs="Tahoma"/>
          <w:color w:val="632423" w:themeColor="accent2" w:themeShade="80"/>
          <w:lang w:val="sr-Latn-ME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402"/>
      </w:tblGrid>
      <w:tr w:rsidR="00C36125" w:rsidRPr="00787542" w14:paraId="601CF95E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06D75" w14:textId="77777777" w:rsidR="00C36125" w:rsidRPr="00787542" w:rsidRDefault="003C55F2">
            <w:pPr>
              <w:pStyle w:val="ListParagraph"/>
              <w:keepLines/>
              <w:ind w:left="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color w:val="00206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72DB5D2E" w14:textId="77777777" w:rsidR="00E72125" w:rsidRPr="00787542" w:rsidRDefault="00E72125" w:rsidP="00E72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ICD-10: F43.01 </w:t>
            </w:r>
          </w:p>
          <w:p w14:paraId="2AD3F74C" w14:textId="7C8FC51D" w:rsidR="00C36125" w:rsidRPr="00787542" w:rsidRDefault="00095A73" w:rsidP="00E72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>Um</w:t>
            </w:r>
            <w:r w:rsidR="00AC0830" w:rsidRPr="00787542">
              <w:rPr>
                <w:rFonts w:cs="Tahoma"/>
                <w:lang w:val="sr-Latn-ME"/>
              </w:rPr>
              <w:t>j</w:t>
            </w:r>
            <w:r w:rsidRPr="00787542">
              <w:rPr>
                <w:rFonts w:cs="Tahoma"/>
                <w:lang w:val="sr-Latn-ME"/>
              </w:rPr>
              <w:t>erena akutna kriza</w:t>
            </w: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C2F7A0" w14:textId="77777777" w:rsidR="00C36125" w:rsidRPr="00787542" w:rsidRDefault="003C55F2">
            <w:pPr>
              <w:pStyle w:val="ListParagraph"/>
              <w:keepLines/>
              <w:ind w:left="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color w:val="00206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355EF9" w14:textId="77777777" w:rsidR="00E72125" w:rsidRPr="00787542" w:rsidRDefault="00E72125" w:rsidP="00E72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>ICD-10: F61.0</w:t>
            </w:r>
          </w:p>
          <w:p w14:paraId="72A286DE" w14:textId="3289F4C1" w:rsidR="00C36125" w:rsidRPr="00787542" w:rsidRDefault="00A70A5A" w:rsidP="00E72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>M</w:t>
            </w:r>
            <w:r w:rsidR="00AC0830" w:rsidRPr="00787542">
              <w:rPr>
                <w:rFonts w:cs="Tahoma"/>
                <w:lang w:val="sr-Latn-ME"/>
              </w:rPr>
              <w:t>j</w:t>
            </w:r>
            <w:r w:rsidRPr="00787542">
              <w:rPr>
                <w:rFonts w:cs="Tahoma"/>
                <w:lang w:val="sr-Latn-ME"/>
              </w:rPr>
              <w:t>ešoviti poremećaj ličnosti sa crtama Graničnog, Opsesivnog i Narcističkog PL</w:t>
            </w:r>
          </w:p>
        </w:tc>
      </w:tr>
      <w:tr w:rsidR="00C36125" w:rsidRPr="00787542" w14:paraId="2CAF4C6D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977BC4" w14:textId="77777777" w:rsidR="00C36125" w:rsidRPr="00787542" w:rsidRDefault="003C55F2">
            <w:pPr>
              <w:pStyle w:val="ListParagraph"/>
              <w:keepLines/>
              <w:ind w:left="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color w:val="002060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1873E845" w14:textId="77777777" w:rsidR="00C36125" w:rsidRPr="00787542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A25F48" w14:textId="77777777" w:rsidR="00C36125" w:rsidRPr="00787542" w:rsidRDefault="003C55F2">
            <w:pPr>
              <w:pStyle w:val="ListParagraph"/>
              <w:keepLines/>
              <w:ind w:left="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color w:val="002060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2E1A2F" w14:textId="77777777" w:rsidR="00C36125" w:rsidRPr="00787542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ME"/>
              </w:rPr>
            </w:pPr>
          </w:p>
        </w:tc>
      </w:tr>
    </w:tbl>
    <w:p w14:paraId="5C13B2C9" w14:textId="25F414CE" w:rsidR="00C36125" w:rsidRPr="00787542" w:rsidRDefault="00C96A19">
      <w:pPr>
        <w:keepLines/>
        <w:spacing w:before="36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   </w:t>
      </w:r>
      <w:r w:rsidR="003C55F2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B. </w:t>
      </w:r>
      <w:bookmarkStart w:id="6" w:name="_Hlk11606799"/>
      <w:r w:rsidR="007A726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Trenutni nivo funkcionisanja u glavnim životnim oblastima</w:t>
      </w:r>
      <w:bookmarkEnd w:id="6"/>
    </w:p>
    <w:p w14:paraId="7ABEA3E7" w14:textId="55A05607" w:rsidR="00A66DCB" w:rsidRPr="00787542" w:rsidRDefault="007A7264" w:rsidP="007A7264">
      <w:pPr>
        <w:keepLines/>
        <w:spacing w:after="240" w:line="240" w:lineRule="auto"/>
        <w:ind w:left="403" w:right="288"/>
        <w:jc w:val="both"/>
        <w:rPr>
          <w:rFonts w:ascii="Tahoma" w:hAnsi="Tahoma" w:cs="Tahoma"/>
          <w:i/>
          <w:color w:val="002060"/>
          <w:lang w:val="sr-Latn-ME"/>
        </w:rPr>
      </w:pPr>
      <w:bookmarkStart w:id="7" w:name="_Hlk11606826"/>
      <w:r w:rsidRPr="00787542">
        <w:rPr>
          <w:rFonts w:ascii="Tahoma" w:hAnsi="Tahoma" w:cs="Tahoma"/>
          <w:color w:val="002060"/>
          <w:lang w:val="sr-Latn-ME"/>
        </w:rPr>
        <w:t>Oc</w:t>
      </w:r>
      <w:r w:rsidR="00AC0830" w:rsidRPr="00787542">
        <w:rPr>
          <w:rFonts w:ascii="Tahoma" w:hAnsi="Tahoma" w:cs="Tahoma"/>
          <w:color w:val="002060"/>
          <w:lang w:val="sr-Latn-ME"/>
        </w:rPr>
        <w:t>ij</w:t>
      </w:r>
      <w:r w:rsidRPr="00787542">
        <w:rPr>
          <w:rFonts w:ascii="Tahoma" w:hAnsi="Tahoma" w:cs="Tahoma"/>
          <w:color w:val="002060"/>
          <w:lang w:val="sr-Latn-ME"/>
        </w:rPr>
        <w:t xml:space="preserve">enite </w:t>
      </w:r>
      <w:r w:rsidR="00431164" w:rsidRPr="00787542">
        <w:rPr>
          <w:rFonts w:ascii="Tahoma" w:hAnsi="Tahoma" w:cs="Tahoma"/>
          <w:color w:val="002060"/>
          <w:lang w:val="sr-Latn-ME"/>
        </w:rPr>
        <w:t>pacijent</w:t>
      </w:r>
      <w:r w:rsidRPr="00787542">
        <w:rPr>
          <w:rFonts w:ascii="Tahoma" w:hAnsi="Tahoma" w:cs="Tahoma"/>
          <w:color w:val="002060"/>
          <w:lang w:val="sr-Latn-ME"/>
        </w:rPr>
        <w:t xml:space="preserve">ov trenutni nivo funkcionisanja za svaku od 5 životnih oblasti koje su navedene u tabeli ispod. Detaljan opis svake </w:t>
      </w:r>
      <w:r w:rsidR="00DA1D08" w:rsidRPr="00787542">
        <w:rPr>
          <w:rFonts w:ascii="Tahoma" w:hAnsi="Tahoma" w:cs="Tahoma"/>
          <w:color w:val="002060"/>
          <w:lang w:val="sr-Latn-ME"/>
        </w:rPr>
        <w:t>životne</w:t>
      </w:r>
      <w:r w:rsidRPr="00787542">
        <w:rPr>
          <w:rFonts w:ascii="Tahoma" w:hAnsi="Tahoma" w:cs="Tahoma"/>
          <w:color w:val="002060"/>
          <w:lang w:val="sr-Latn-ME"/>
        </w:rPr>
        <w:t xml:space="preserve"> oblasti i šestostepena skala proc</w:t>
      </w:r>
      <w:r w:rsidR="00AC0830" w:rsidRPr="00787542">
        <w:rPr>
          <w:rFonts w:ascii="Tahoma" w:hAnsi="Tahoma" w:cs="Tahoma"/>
          <w:color w:val="002060"/>
          <w:lang w:val="sr-Latn-ME"/>
        </w:rPr>
        <w:t>j</w:t>
      </w:r>
      <w:r w:rsidRPr="00787542">
        <w:rPr>
          <w:rFonts w:ascii="Tahoma" w:hAnsi="Tahoma" w:cs="Tahoma"/>
          <w:color w:val="002060"/>
          <w:lang w:val="sr-Latn-ME"/>
        </w:rPr>
        <w:t xml:space="preserve">ene </w:t>
      </w:r>
      <w:r w:rsidR="00DA1D08" w:rsidRPr="00787542">
        <w:rPr>
          <w:rFonts w:ascii="Tahoma" w:hAnsi="Tahoma" w:cs="Tahoma"/>
          <w:color w:val="002060"/>
          <w:lang w:val="sr-Latn-ME"/>
        </w:rPr>
        <w:t>uključeni</w:t>
      </w:r>
      <w:r w:rsidRPr="00787542">
        <w:rPr>
          <w:rFonts w:ascii="Tahoma" w:hAnsi="Tahoma" w:cs="Tahoma"/>
          <w:color w:val="002060"/>
          <w:lang w:val="sr-Latn-ME"/>
        </w:rPr>
        <w:t xml:space="preserve"> </w:t>
      </w:r>
      <w:r w:rsidR="00DA1D08" w:rsidRPr="00787542">
        <w:rPr>
          <w:rFonts w:ascii="Tahoma" w:hAnsi="Tahoma" w:cs="Tahoma"/>
          <w:color w:val="002060"/>
          <w:lang w:val="sr-Latn-ME"/>
        </w:rPr>
        <w:t xml:space="preserve">su </w:t>
      </w:r>
      <w:r w:rsidRPr="00787542">
        <w:rPr>
          <w:rFonts w:ascii="Tahoma" w:hAnsi="Tahoma" w:cs="Tahoma"/>
          <w:color w:val="002060"/>
          <w:lang w:val="sr-Latn-ME"/>
        </w:rPr>
        <w:t xml:space="preserve">u </w:t>
      </w:r>
      <w:r w:rsidR="00014287" w:rsidRPr="00787542">
        <w:rPr>
          <w:rFonts w:ascii="Tahoma" w:hAnsi="Tahoma" w:cs="Tahoma"/>
          <w:b/>
          <w:i/>
          <w:color w:val="4F6228" w:themeColor="accent3" w:themeShade="80"/>
          <w:lang w:val="sr-Latn-ME"/>
        </w:rPr>
        <w:t>Uputstvo</w:t>
      </w:r>
      <w:r w:rsidR="00DA1D08" w:rsidRPr="00787542">
        <w:rPr>
          <w:rFonts w:ascii="Tahoma" w:hAnsi="Tahoma" w:cs="Tahoma"/>
          <w:b/>
          <w:i/>
          <w:color w:val="4F6228" w:themeColor="accent3" w:themeShade="80"/>
          <w:lang w:val="sr-Latn-ME"/>
        </w:rPr>
        <w:t xml:space="preserve"> </w:t>
      </w:r>
      <w:r w:rsidR="00A66DCB" w:rsidRPr="00787542">
        <w:rPr>
          <w:rFonts w:ascii="Tahoma" w:hAnsi="Tahoma" w:cs="Tahoma"/>
          <w:color w:val="002060"/>
          <w:lang w:val="sr-Latn-ME"/>
        </w:rPr>
        <w:t>(1=</w:t>
      </w:r>
      <w:r w:rsidRPr="00787542">
        <w:rPr>
          <w:rFonts w:ascii="Tahoma" w:hAnsi="Tahoma" w:cs="Tahoma"/>
          <w:i/>
          <w:color w:val="002060"/>
          <w:lang w:val="sr-Latn-ME"/>
        </w:rPr>
        <w:t>Nefunkcion</w:t>
      </w:r>
      <w:r w:rsidR="00007F9E" w:rsidRPr="00787542">
        <w:rPr>
          <w:rFonts w:ascii="Tahoma" w:hAnsi="Tahoma" w:cs="Tahoma"/>
          <w:i/>
          <w:color w:val="002060"/>
          <w:lang w:val="sr-Latn-ME"/>
        </w:rPr>
        <w:t>isanje</w:t>
      </w:r>
      <w:r w:rsidR="00DA1D08" w:rsidRPr="00787542">
        <w:rPr>
          <w:rFonts w:ascii="Tahoma" w:hAnsi="Tahoma" w:cs="Tahoma"/>
          <w:i/>
          <w:color w:val="002060"/>
          <w:lang w:val="sr-Latn-ME"/>
        </w:rPr>
        <w:t xml:space="preserve"> </w:t>
      </w:r>
      <w:r w:rsidR="00A66DCB" w:rsidRPr="00787542">
        <w:rPr>
          <w:rFonts w:ascii="Tahoma" w:hAnsi="Tahoma" w:cs="Tahoma"/>
          <w:i/>
          <w:color w:val="002060"/>
          <w:lang w:val="sr-Latn-ME"/>
        </w:rPr>
        <w:t>/</w:t>
      </w:r>
      <w:r w:rsidR="00DA1D08" w:rsidRPr="00787542">
        <w:rPr>
          <w:rFonts w:ascii="Tahoma" w:hAnsi="Tahoma" w:cs="Tahoma"/>
          <w:i/>
          <w:color w:val="002060"/>
          <w:lang w:val="sr-Latn-ME"/>
        </w:rPr>
        <w:t xml:space="preserve"> </w:t>
      </w:r>
      <w:r w:rsidR="00A66DCB" w:rsidRPr="00787542">
        <w:rPr>
          <w:rFonts w:ascii="Tahoma" w:hAnsi="Tahoma" w:cs="Tahoma"/>
          <w:i/>
          <w:color w:val="002060"/>
          <w:lang w:val="sr-Latn-ME"/>
        </w:rPr>
        <w:t>Ve</w:t>
      </w:r>
      <w:r w:rsidRPr="00787542">
        <w:rPr>
          <w:rFonts w:ascii="Tahoma" w:hAnsi="Tahoma" w:cs="Tahoma"/>
          <w:i/>
          <w:color w:val="002060"/>
          <w:lang w:val="sr-Latn-ME"/>
        </w:rPr>
        <w:t>oma ni</w:t>
      </w:r>
      <w:r w:rsidR="00DA1D08" w:rsidRPr="00787542">
        <w:rPr>
          <w:rFonts w:ascii="Tahoma" w:hAnsi="Tahoma" w:cs="Tahoma"/>
          <w:i/>
          <w:color w:val="002060"/>
          <w:lang w:val="sr-Latn-ME"/>
        </w:rPr>
        <w:t>sko</w:t>
      </w:r>
      <w:r w:rsidR="00007F9E" w:rsidRPr="00787542">
        <w:rPr>
          <w:rFonts w:ascii="Tahoma" w:hAnsi="Tahoma" w:cs="Tahoma"/>
          <w:i/>
          <w:color w:val="002060"/>
          <w:lang w:val="sr-Latn-ME"/>
        </w:rPr>
        <w:t xml:space="preserve"> funkcionisanje</w:t>
      </w:r>
      <w:r w:rsidR="00A66DCB" w:rsidRPr="00787542">
        <w:rPr>
          <w:rFonts w:ascii="Tahoma" w:hAnsi="Tahoma" w:cs="Tahoma"/>
          <w:color w:val="002060"/>
          <w:lang w:val="sr-Latn-ME"/>
        </w:rPr>
        <w:t>, 6=</w:t>
      </w:r>
      <w:r w:rsidRPr="00787542">
        <w:rPr>
          <w:rFonts w:ascii="Tahoma" w:hAnsi="Tahoma" w:cs="Tahoma"/>
          <w:i/>
          <w:color w:val="002060"/>
          <w:lang w:val="sr-Latn-ME"/>
        </w:rPr>
        <w:t>Vrlo dobro ili Odlično funkcionisanje</w:t>
      </w:r>
      <w:r w:rsidR="00A66DCB" w:rsidRPr="00787542">
        <w:rPr>
          <w:rFonts w:ascii="Tahoma" w:hAnsi="Tahoma" w:cs="Tahoma"/>
          <w:color w:val="002060"/>
          <w:lang w:val="sr-Latn-ME"/>
        </w:rPr>
        <w:t xml:space="preserve">). </w:t>
      </w:r>
      <w:r w:rsidRPr="00787542">
        <w:rPr>
          <w:rFonts w:ascii="Tahoma" w:hAnsi="Tahoma" w:cs="Tahoma"/>
          <w:color w:val="002060"/>
          <w:lang w:val="sr-Latn-ME"/>
        </w:rPr>
        <w:t xml:space="preserve">U kolumni 3 kratko objasnite zašto ste </w:t>
      </w:r>
      <w:r w:rsidR="00431164" w:rsidRPr="00787542">
        <w:rPr>
          <w:rFonts w:ascii="Tahoma" w:hAnsi="Tahoma" w:cs="Tahoma"/>
          <w:color w:val="002060"/>
          <w:lang w:val="sr-Latn-ME"/>
        </w:rPr>
        <w:t>pacijent</w:t>
      </w:r>
      <w:r w:rsidRPr="00787542">
        <w:rPr>
          <w:rFonts w:ascii="Tahoma" w:hAnsi="Tahoma" w:cs="Tahoma"/>
          <w:color w:val="002060"/>
          <w:lang w:val="sr-Latn-ME"/>
        </w:rPr>
        <w:t>a tako oc</w:t>
      </w:r>
      <w:r w:rsidR="00AC0830" w:rsidRPr="00787542">
        <w:rPr>
          <w:rFonts w:ascii="Tahoma" w:hAnsi="Tahoma" w:cs="Tahoma"/>
          <w:color w:val="002060"/>
          <w:lang w:val="sr-Latn-ME"/>
        </w:rPr>
        <w:t>ij</w:t>
      </w:r>
      <w:r w:rsidRPr="00787542">
        <w:rPr>
          <w:rFonts w:ascii="Tahoma" w:hAnsi="Tahoma" w:cs="Tahoma"/>
          <w:color w:val="002060"/>
          <w:lang w:val="sr-Latn-ME"/>
        </w:rPr>
        <w:t xml:space="preserve">enili </w:t>
      </w:r>
      <w:r w:rsidRPr="00787542">
        <w:rPr>
          <w:rFonts w:ascii="Tahoma" w:hAnsi="Tahoma" w:cs="Tahoma"/>
          <w:i/>
          <w:color w:val="002060"/>
          <w:lang w:val="sr-Latn-ME"/>
        </w:rPr>
        <w:t xml:space="preserve">u </w:t>
      </w:r>
      <w:proofErr w:type="spellStart"/>
      <w:r w:rsidR="00DA1D08" w:rsidRPr="00787542">
        <w:rPr>
          <w:rFonts w:ascii="Tahoma" w:hAnsi="Tahoma" w:cs="Tahoma"/>
          <w:i/>
          <w:color w:val="002060"/>
          <w:lang w:val="sr-Latn-ME"/>
        </w:rPr>
        <w:t>ponašajnim</w:t>
      </w:r>
      <w:proofErr w:type="spellEnd"/>
      <w:r w:rsidR="00DE0D97" w:rsidRPr="00787542">
        <w:rPr>
          <w:rFonts w:ascii="Tahoma" w:hAnsi="Tahoma" w:cs="Tahoma"/>
          <w:i/>
          <w:color w:val="002060"/>
          <w:lang w:val="sr-Latn-ME"/>
        </w:rPr>
        <w:t xml:space="preserve"> (bihejvioralnim)</w:t>
      </w:r>
      <w:r w:rsidR="00DA1D08" w:rsidRPr="00787542">
        <w:rPr>
          <w:rFonts w:ascii="Tahoma" w:hAnsi="Tahoma" w:cs="Tahoma"/>
          <w:i/>
          <w:color w:val="002060"/>
          <w:lang w:val="sr-Latn-ME"/>
        </w:rPr>
        <w:t xml:space="preserve"> </w:t>
      </w:r>
      <w:r w:rsidRPr="00787542">
        <w:rPr>
          <w:rFonts w:ascii="Tahoma" w:hAnsi="Tahoma" w:cs="Tahoma"/>
          <w:i/>
          <w:color w:val="002060"/>
          <w:lang w:val="sr-Latn-ME"/>
        </w:rPr>
        <w:t>terminima</w:t>
      </w:r>
      <w:r w:rsidR="00A66DCB" w:rsidRPr="00787542">
        <w:rPr>
          <w:rFonts w:ascii="Tahoma" w:hAnsi="Tahoma" w:cs="Tahoma"/>
          <w:i/>
          <w:color w:val="002060"/>
          <w:lang w:val="sr-Latn-ME"/>
        </w:rPr>
        <w:t xml:space="preserve">. </w:t>
      </w:r>
      <w:r w:rsidRPr="00787542">
        <w:rPr>
          <w:rFonts w:ascii="Tahoma" w:hAnsi="Tahoma" w:cs="Tahoma"/>
          <w:color w:val="002060"/>
          <w:lang w:val="sr-Latn-ME"/>
        </w:rPr>
        <w:t xml:space="preserve"> Ukoliko je </w:t>
      </w:r>
      <w:r w:rsidR="00431164" w:rsidRPr="00787542">
        <w:rPr>
          <w:rFonts w:ascii="Tahoma" w:hAnsi="Tahoma" w:cs="Tahoma"/>
          <w:color w:val="002060"/>
          <w:lang w:val="sr-Latn-ME"/>
        </w:rPr>
        <w:t>pacijent</w:t>
      </w:r>
      <w:r w:rsidRPr="00787542">
        <w:rPr>
          <w:rFonts w:ascii="Tahoma" w:hAnsi="Tahoma" w:cs="Tahoma"/>
          <w:color w:val="002060"/>
          <w:lang w:val="sr-Latn-ME"/>
        </w:rPr>
        <w:t xml:space="preserve">ov prethodni nivo funkcionisanja značajno </w:t>
      </w:r>
      <w:r w:rsidR="00DA1D08" w:rsidRPr="00787542">
        <w:rPr>
          <w:rFonts w:ascii="Tahoma" w:hAnsi="Tahoma" w:cs="Tahoma"/>
          <w:color w:val="002060"/>
          <w:lang w:val="sr-Latn-ME"/>
        </w:rPr>
        <w:t>različit</w:t>
      </w:r>
      <w:r w:rsidRPr="00787542">
        <w:rPr>
          <w:rFonts w:ascii="Tahoma" w:hAnsi="Tahoma" w:cs="Tahoma"/>
          <w:color w:val="002060"/>
          <w:lang w:val="sr-Latn-ME"/>
        </w:rPr>
        <w:t xml:space="preserve"> od sadašnjeg nivoa, molimo Vas da to </w:t>
      </w:r>
      <w:r w:rsidR="00DA1D08" w:rsidRPr="00787542">
        <w:rPr>
          <w:rFonts w:ascii="Tahoma" w:hAnsi="Tahoma" w:cs="Tahoma"/>
          <w:color w:val="002060"/>
          <w:lang w:val="sr-Latn-ME"/>
        </w:rPr>
        <w:t>obrazložite</w:t>
      </w:r>
      <w:r w:rsidRPr="00787542">
        <w:rPr>
          <w:rFonts w:ascii="Tahoma" w:hAnsi="Tahoma" w:cs="Tahoma"/>
          <w:color w:val="002060"/>
          <w:lang w:val="sr-Latn-ME"/>
        </w:rPr>
        <w:t xml:space="preserve"> u kolumni 3.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1980"/>
        <w:gridCol w:w="4893"/>
      </w:tblGrid>
      <w:tr w:rsidR="00C36125" w:rsidRPr="00787542" w14:paraId="4FCC6F58" w14:textId="77777777" w:rsidTr="00E31402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7"/>
          <w:p w14:paraId="7EA2E1C8" w14:textId="77777777" w:rsidR="00C36125" w:rsidRPr="00787542" w:rsidRDefault="007A7264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ME"/>
              </w:rPr>
              <w:t>GLAVNA ŽIVOTNA OBLAST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CA214" w14:textId="377F526F" w:rsidR="00C36125" w:rsidRPr="00787542" w:rsidRDefault="007A7264" w:rsidP="007A7264">
            <w:pPr>
              <w:jc w:val="center"/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ME"/>
              </w:rPr>
            </w:pPr>
            <w:r w:rsidRPr="00787542"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ME"/>
              </w:rPr>
              <w:t>OC</w:t>
            </w:r>
            <w:r w:rsidR="00F807F0" w:rsidRPr="00787542"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ME"/>
              </w:rPr>
              <w:t>IJ</w:t>
            </w:r>
            <w:r w:rsidRPr="00787542"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ME"/>
              </w:rPr>
              <w:t>ENITE TRENUTNI NIVO FUNKCIONISANJA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2ACCF" w14:textId="77777777" w:rsidR="00C36125" w:rsidRPr="00787542" w:rsidRDefault="00217A4F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ME"/>
              </w:rPr>
              <w:t>OBJAŠNJENJE ILI ELABORACIJA</w:t>
            </w:r>
          </w:p>
        </w:tc>
      </w:tr>
      <w:tr w:rsidR="006F1971" w:rsidRPr="00787542" w14:paraId="594FA4DC" w14:textId="77777777" w:rsidTr="00E31402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5D41" w14:textId="77777777" w:rsidR="006F1971" w:rsidRPr="00787542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lastRenderedPageBreak/>
              <w:t>Radno ili školsko postignuće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E8219" w14:textId="78F6DE29" w:rsidR="006F1971" w:rsidRPr="0078754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  <w:r w:rsidRPr="00787542">
              <w:rPr>
                <w:rFonts w:cs="Tahoma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B9C0" w14:textId="4B6B8BE9" w:rsidR="006F1971" w:rsidRPr="00787542" w:rsidRDefault="003B35B6" w:rsidP="006F1971">
            <w:pPr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Kompetentan je i odgovoran u ulozi šefa </w:t>
            </w:r>
            <w:r w:rsidR="00787542" w:rsidRPr="00787542">
              <w:rPr>
                <w:rFonts w:cs="Tahoma"/>
                <w:szCs w:val="28"/>
                <w:lang w:val="sr-Latn-ME"/>
              </w:rPr>
              <w:t>odsjeka</w:t>
            </w:r>
            <w:r w:rsidRPr="00787542">
              <w:rPr>
                <w:rFonts w:cs="Tahoma"/>
                <w:szCs w:val="28"/>
                <w:lang w:val="sr-Latn-ME"/>
              </w:rPr>
              <w:t xml:space="preserve">. </w:t>
            </w:r>
          </w:p>
        </w:tc>
      </w:tr>
      <w:tr w:rsidR="006F1971" w:rsidRPr="00787542" w14:paraId="3131B8E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468E8" w14:textId="77777777" w:rsidR="006F1971" w:rsidRPr="00787542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Intimni, Romantični, Dugoročni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7615" w14:textId="24744452" w:rsidR="006F1971" w:rsidRPr="0078754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  <w:r w:rsidRPr="00787542">
              <w:rPr>
                <w:rFonts w:cs="Tahoma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C964" w14:textId="2F78F9D6" w:rsidR="006F1971" w:rsidRPr="00787542" w:rsidRDefault="003B35B6" w:rsidP="006F1971">
            <w:pPr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Imao je duge veze koje su bile relativno stabilne.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Pr="00787542">
              <w:rPr>
                <w:rFonts w:cs="Tahoma"/>
                <w:szCs w:val="28"/>
                <w:lang w:val="sr-Latn-ME"/>
              </w:rPr>
              <w:t>Ipak, imao je i afere sa strane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. </w:t>
            </w:r>
            <w:r w:rsidRPr="00787542">
              <w:rPr>
                <w:rFonts w:cs="Tahoma"/>
                <w:szCs w:val="28"/>
                <w:lang w:val="sr-Latn-ME"/>
              </w:rPr>
              <w:t xml:space="preserve">Takođe, postaje očajan i </w:t>
            </w:r>
            <w:proofErr w:type="spellStart"/>
            <w:r w:rsidRPr="00787542">
              <w:rPr>
                <w:rFonts w:cs="Tahoma"/>
                <w:szCs w:val="28"/>
                <w:lang w:val="sr-Latn-ME"/>
              </w:rPr>
              <w:t>disfunkcionalan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 xml:space="preserve"> kada se veze završavaju. </w:t>
            </w:r>
          </w:p>
        </w:tc>
      </w:tr>
      <w:tr w:rsidR="006F1971" w:rsidRPr="00787542" w14:paraId="06F6122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2D65" w14:textId="77777777" w:rsidR="006F1971" w:rsidRPr="00787542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Porodični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A589A" w14:textId="1336D556" w:rsidR="006F1971" w:rsidRPr="0078754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  <w:r w:rsidRPr="00787542">
              <w:rPr>
                <w:rFonts w:cs="Tahoma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EEC8" w14:textId="165F032C" w:rsidR="006F1971" w:rsidRPr="00787542" w:rsidRDefault="003A199A" w:rsidP="006F1971">
            <w:pPr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Često viđa roditelje i sestru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. </w:t>
            </w:r>
            <w:r w:rsidR="00412909" w:rsidRPr="00787542">
              <w:rPr>
                <w:rFonts w:cs="Tahoma"/>
                <w:szCs w:val="28"/>
                <w:lang w:val="sr-Latn-ME"/>
              </w:rPr>
              <w:t>Oni se dosta dobro slažu uz minimalne konflikte. Ipak, on ne d</w:t>
            </w:r>
            <w:r w:rsidR="00F807F0" w:rsidRPr="00787542">
              <w:rPr>
                <w:rFonts w:cs="Tahoma"/>
                <w:szCs w:val="28"/>
                <w:lang w:val="sr-Latn-ME"/>
              </w:rPr>
              <w:t>ij</w:t>
            </w:r>
            <w:r w:rsidR="00412909" w:rsidRPr="00787542">
              <w:rPr>
                <w:rFonts w:cs="Tahoma"/>
                <w:szCs w:val="28"/>
                <w:lang w:val="sr-Latn-ME"/>
              </w:rPr>
              <w:t>eli svoje probleme i os</w:t>
            </w:r>
            <w:r w:rsidR="00F807F0" w:rsidRPr="00787542">
              <w:rPr>
                <w:rFonts w:cs="Tahoma"/>
                <w:szCs w:val="28"/>
                <w:lang w:val="sr-Latn-ME"/>
              </w:rPr>
              <w:t>j</w:t>
            </w:r>
            <w:r w:rsidR="00412909" w:rsidRPr="00787542">
              <w:rPr>
                <w:rFonts w:cs="Tahoma"/>
                <w:szCs w:val="28"/>
                <w:lang w:val="sr-Latn-ME"/>
              </w:rPr>
              <w:t xml:space="preserve">ećanja sa roditeljima, i ne pokazuju naklonost jedni drugima. </w:t>
            </w:r>
          </w:p>
        </w:tc>
      </w:tr>
      <w:tr w:rsidR="006F1971" w:rsidRPr="00787542" w14:paraId="586EA8DC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3FF92" w14:textId="77777777" w:rsidR="006F1971" w:rsidRPr="00787542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Prijateljski i drugi socijalni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58DB" w14:textId="3C64FB40" w:rsidR="006F1971" w:rsidRPr="0078754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  <w:r w:rsidRPr="00787542">
              <w:rPr>
                <w:rFonts w:cs="Tahoma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BB13" w14:textId="5609774A" w:rsidR="006F1971" w:rsidRPr="00787542" w:rsidRDefault="00D97168" w:rsidP="006F1971">
            <w:pPr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Ima dugotrajna prijateljstva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Pr="00787542">
              <w:rPr>
                <w:rFonts w:cs="Tahoma"/>
                <w:szCs w:val="28"/>
                <w:lang w:val="sr-Latn-ME"/>
              </w:rPr>
              <w:t xml:space="preserve">od kojih neka potiču još </w:t>
            </w:r>
            <w:r w:rsidR="008B4A85" w:rsidRPr="00787542">
              <w:rPr>
                <w:rFonts w:cs="Tahoma"/>
                <w:szCs w:val="28"/>
                <w:lang w:val="sr-Latn-ME"/>
              </w:rPr>
              <w:t xml:space="preserve">i </w:t>
            </w:r>
            <w:r w:rsidRPr="00787542">
              <w:rPr>
                <w:rFonts w:cs="Tahoma"/>
                <w:szCs w:val="28"/>
                <w:lang w:val="sr-Latn-ME"/>
              </w:rPr>
              <w:t>i</w:t>
            </w:r>
            <w:r w:rsidR="003A2948" w:rsidRPr="00787542">
              <w:rPr>
                <w:rFonts w:cs="Tahoma"/>
                <w:szCs w:val="28"/>
                <w:lang w:val="sr-Latn-ME"/>
              </w:rPr>
              <w:t>z</w:t>
            </w:r>
            <w:r w:rsidRPr="00787542">
              <w:rPr>
                <w:rFonts w:cs="Tahoma"/>
                <w:szCs w:val="28"/>
                <w:lang w:val="sr-Latn-ME"/>
              </w:rPr>
              <w:t xml:space="preserve"> ranih školskih dana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. </w:t>
            </w:r>
            <w:r w:rsidRPr="00787542">
              <w:rPr>
                <w:rFonts w:cs="Tahoma"/>
                <w:szCs w:val="28"/>
                <w:lang w:val="sr-Latn-ME"/>
              </w:rPr>
              <w:t>Ipak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Pr="00787542">
              <w:rPr>
                <w:rFonts w:cs="Tahoma"/>
                <w:szCs w:val="28"/>
                <w:lang w:val="sr-Latn-ME"/>
              </w:rPr>
              <w:t>on se ne os</w:t>
            </w:r>
            <w:r w:rsidR="00F807F0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>eća bliskim ili emocionalno povezano sa njima</w:t>
            </w:r>
            <w:r w:rsidR="006F1971"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  <w:tr w:rsidR="006F1971" w:rsidRPr="00787542" w14:paraId="05A60E2B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DB69" w14:textId="77777777" w:rsidR="006F1971" w:rsidRPr="00787542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Solo funkcionisanje</w:t>
            </w:r>
          </w:p>
          <w:p w14:paraId="40FE1CAB" w14:textId="44323696" w:rsidR="006F1971" w:rsidRPr="00787542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i vr</w:t>
            </w:r>
            <w:r w:rsidR="00F807F0" w:rsidRPr="00787542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ij</w:t>
            </w:r>
            <w:r w:rsidRPr="00787542">
              <w:rPr>
                <w:rFonts w:cs="Tahoma"/>
                <w:b/>
                <w:color w:val="002776"/>
                <w:sz w:val="22"/>
                <w:szCs w:val="22"/>
                <w:lang w:val="sr-Latn-ME"/>
              </w:rPr>
              <w:t>eme nasamo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E9792" w14:textId="016228E4" w:rsidR="006F1971" w:rsidRPr="00787542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ME"/>
              </w:rPr>
            </w:pPr>
            <w:r w:rsidRPr="00787542">
              <w:rPr>
                <w:rFonts w:cs="Tahoma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443E0" w14:textId="7B2BB081" w:rsidR="006F1971" w:rsidRPr="00787542" w:rsidRDefault="001A0228" w:rsidP="006F1971">
            <w:pPr>
              <w:pStyle w:val="ListParagraph"/>
              <w:numPr>
                <w:ilvl w:val="0"/>
                <w:numId w:val="44"/>
              </w:numPr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Samostalno obavlja svakodnevne životne aktivnosti </w:t>
            </w:r>
            <w:r w:rsidR="006F1971" w:rsidRPr="00787542">
              <w:rPr>
                <w:rFonts w:cs="Tahoma"/>
                <w:szCs w:val="28"/>
                <w:lang w:val="sr-Latn-ME"/>
              </w:rPr>
              <w:t>(</w:t>
            </w:r>
            <w:r w:rsidRPr="00787542">
              <w:rPr>
                <w:rFonts w:cs="Tahoma"/>
                <w:szCs w:val="28"/>
                <w:lang w:val="sr-Latn-ME"/>
              </w:rPr>
              <w:t>npr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. </w:t>
            </w:r>
            <w:r w:rsidR="00FD48CF" w:rsidRPr="00787542">
              <w:rPr>
                <w:rFonts w:cs="Tahoma"/>
                <w:szCs w:val="28"/>
                <w:lang w:val="sr-Latn-ME"/>
              </w:rPr>
              <w:t>vođenj</w:t>
            </w:r>
            <w:r w:rsidR="008B4A85" w:rsidRPr="00787542">
              <w:rPr>
                <w:rFonts w:cs="Tahoma"/>
                <w:szCs w:val="28"/>
                <w:lang w:val="sr-Latn-ME"/>
              </w:rPr>
              <w:t>e</w:t>
            </w:r>
            <w:r w:rsidR="00FD48CF" w:rsidRPr="00787542">
              <w:rPr>
                <w:rFonts w:cs="Tahoma"/>
                <w:szCs w:val="28"/>
                <w:lang w:val="sr-Latn-ME"/>
              </w:rPr>
              <w:t xml:space="preserve"> sopstvenih</w:t>
            </w:r>
            <w:r w:rsidRPr="00787542">
              <w:rPr>
                <w:rFonts w:cs="Tahoma"/>
                <w:szCs w:val="28"/>
                <w:lang w:val="sr-Latn-ME"/>
              </w:rPr>
              <w:t xml:space="preserve"> finansij</w:t>
            </w:r>
            <w:r w:rsidR="00FD48CF" w:rsidRPr="00787542">
              <w:rPr>
                <w:rFonts w:cs="Tahoma"/>
                <w:szCs w:val="28"/>
                <w:lang w:val="sr-Latn-ME"/>
              </w:rPr>
              <w:t>a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Pr="00787542">
              <w:rPr>
                <w:rFonts w:cs="Tahoma"/>
                <w:szCs w:val="28"/>
                <w:lang w:val="sr-Latn-ME"/>
              </w:rPr>
              <w:t>održavanje doma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Pr="00787542">
              <w:rPr>
                <w:rFonts w:cs="Tahoma"/>
                <w:szCs w:val="28"/>
                <w:lang w:val="sr-Latn-ME"/>
              </w:rPr>
              <w:t>donošenje odluka</w:t>
            </w:r>
            <w:r w:rsidR="006F1971" w:rsidRPr="00787542">
              <w:rPr>
                <w:rFonts w:cs="Tahoma"/>
                <w:szCs w:val="28"/>
                <w:lang w:val="sr-Latn-ME"/>
              </w:rPr>
              <w:t>)</w:t>
            </w:r>
            <w:r w:rsidR="008B4A85" w:rsidRPr="00787542">
              <w:rPr>
                <w:rFonts w:cs="Tahoma"/>
                <w:szCs w:val="28"/>
                <w:lang w:val="sr-Latn-ME"/>
              </w:rPr>
              <w:t>.</w:t>
            </w:r>
          </w:p>
          <w:p w14:paraId="3229B8DF" w14:textId="5877CF2C" w:rsidR="006F1971" w:rsidRPr="00787542" w:rsidRDefault="00F47041" w:rsidP="006F1971">
            <w:pPr>
              <w:pStyle w:val="ListParagraph"/>
              <w:numPr>
                <w:ilvl w:val="0"/>
                <w:numId w:val="44"/>
              </w:numPr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Dokle god ima d</w:t>
            </w:r>
            <w:r w:rsidR="00AE06B8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>evojku, komotno mu je da bude sam i da ide za hobijima i drugim interesovanjima. Ipak, bez d</w:t>
            </w:r>
            <w:r w:rsidR="00AE06B8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 xml:space="preserve">evojke, on je visoko anksiozan i depresivan i ne može da se fokusira dovoljno da bi pratio interesovanja, sem što da ide u teretanu radi distrakcije. </w:t>
            </w:r>
            <w:r w:rsidR="006F1971" w:rsidRPr="00787542">
              <w:rPr>
                <w:rFonts w:cs="Tahoma"/>
                <w:szCs w:val="28"/>
                <w:lang w:val="sr-Latn-ME"/>
              </w:rPr>
              <w:t xml:space="preserve"> </w:t>
            </w:r>
          </w:p>
        </w:tc>
      </w:tr>
    </w:tbl>
    <w:p w14:paraId="434B1378" w14:textId="4AB3C394" w:rsidR="00C36125" w:rsidRPr="00787542" w:rsidRDefault="003C55F2" w:rsidP="00420DDC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V </w:t>
      </w:r>
      <w:r w:rsidR="00BD69A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Glavni životni problemi</w:t>
      </w:r>
      <w:r w:rsidR="001E524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BD69A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10436B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s</w:t>
      </w:r>
      <w:r w:rsidR="00BD69A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mptom</w:t>
      </w:r>
      <w:r w:rsidR="00BD69A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</w:p>
    <w:p w14:paraId="2395E418" w14:textId="71308F44" w:rsidR="003315A4" w:rsidRPr="00787542" w:rsidRDefault="008F5FC2" w:rsidP="003315A4">
      <w:pPr>
        <w:keepLines/>
        <w:spacing w:after="240" w:line="240" w:lineRule="auto"/>
        <w:ind w:left="403"/>
        <w:jc w:val="both"/>
        <w:rPr>
          <w:rFonts w:ascii="Tahoma" w:hAnsi="Tahoma" w:cs="Tahoma"/>
          <w:b/>
          <w:color w:val="002060"/>
          <w:lang w:val="sr-Latn-ME"/>
        </w:rPr>
      </w:pPr>
      <w:r w:rsidRPr="00787542">
        <w:rPr>
          <w:rFonts w:ascii="Tahoma" w:hAnsi="Tahoma" w:cs="Tahoma"/>
          <w:b/>
          <w:color w:val="002060"/>
          <w:lang w:val="sr-Latn-ME"/>
        </w:rPr>
        <w:t xml:space="preserve">Za svaki trenutni veći životni problem ili psihijatrijski </w:t>
      </w:r>
      <w:r w:rsidR="002413E5" w:rsidRPr="00787542">
        <w:rPr>
          <w:rFonts w:ascii="Tahoma" w:hAnsi="Tahoma" w:cs="Tahoma"/>
          <w:b/>
          <w:color w:val="002060"/>
          <w:lang w:val="sr-Latn-ME"/>
        </w:rPr>
        <w:t>simptom</w:t>
      </w:r>
      <w:r w:rsidR="001E5248" w:rsidRPr="00787542">
        <w:rPr>
          <w:rFonts w:ascii="Tahoma" w:hAnsi="Tahoma" w:cs="Tahoma"/>
          <w:b/>
          <w:color w:val="00206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lang w:val="sr-Latn-ME"/>
        </w:rPr>
        <w:t>/</w:t>
      </w:r>
      <w:r w:rsidR="001E5248" w:rsidRPr="00787542">
        <w:rPr>
          <w:rFonts w:ascii="Tahoma" w:hAnsi="Tahoma" w:cs="Tahoma"/>
          <w:b/>
          <w:color w:val="00206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lang w:val="sr-Latn-ME"/>
        </w:rPr>
        <w:t xml:space="preserve">poremećaj, </w:t>
      </w:r>
      <w:r w:rsidR="001E5248" w:rsidRPr="00787542">
        <w:rPr>
          <w:rFonts w:ascii="Tahoma" w:hAnsi="Tahoma" w:cs="Tahoma"/>
          <w:b/>
          <w:color w:val="002060"/>
          <w:lang w:val="sr-Latn-ME"/>
        </w:rPr>
        <w:t xml:space="preserve">elaborirajte </w:t>
      </w:r>
      <w:r w:rsidRPr="00787542">
        <w:rPr>
          <w:rFonts w:ascii="Tahoma" w:hAnsi="Tahoma" w:cs="Tahoma"/>
          <w:b/>
          <w:color w:val="002060"/>
          <w:lang w:val="sr-Latn-ME"/>
        </w:rPr>
        <w:t xml:space="preserve">prirodu problema i kako on stvara poteškoće u </w:t>
      </w:r>
      <w:r w:rsidR="00431164" w:rsidRPr="00787542">
        <w:rPr>
          <w:rFonts w:ascii="Tahoma" w:hAnsi="Tahoma" w:cs="Tahoma"/>
          <w:b/>
          <w:color w:val="00206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lang w:val="sr-Latn-ME"/>
        </w:rPr>
        <w:t>ovom trenutnom životu</w:t>
      </w:r>
      <w:r w:rsidR="003C55F2" w:rsidRPr="00787542">
        <w:rPr>
          <w:rFonts w:ascii="Tahoma" w:hAnsi="Tahoma" w:cs="Tahoma"/>
          <w:b/>
          <w:color w:val="002060"/>
          <w:lang w:val="sr-Latn-ME"/>
        </w:rPr>
        <w:t>.</w:t>
      </w:r>
      <w:r w:rsidR="001E5248" w:rsidRPr="00787542">
        <w:rPr>
          <w:rFonts w:ascii="Tahoma" w:hAnsi="Tahoma" w:cs="Tahoma"/>
          <w:b/>
          <w:color w:val="00206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lang w:val="sr-Latn-ME"/>
        </w:rPr>
        <w:t>Pokušajte da izb</w:t>
      </w:r>
      <w:r w:rsidR="009F63D6" w:rsidRPr="00787542">
        <w:rPr>
          <w:rFonts w:ascii="Tahoma" w:hAnsi="Tahoma" w:cs="Tahoma"/>
          <w:b/>
          <w:color w:val="002060"/>
          <w:lang w:val="sr-Latn-ME"/>
        </w:rPr>
        <w:t>j</w:t>
      </w:r>
      <w:r w:rsidRPr="00787542">
        <w:rPr>
          <w:rFonts w:ascii="Tahoma" w:hAnsi="Tahoma" w:cs="Tahoma"/>
          <w:b/>
          <w:color w:val="002060"/>
          <w:lang w:val="sr-Latn-ME"/>
        </w:rPr>
        <w:t xml:space="preserve">egnete shema terminologiju prilikom opisivanja svakog problema i simptoma. </w:t>
      </w: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787542" w14:paraId="29DBDB6A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7A8AE59" w14:textId="77777777" w:rsidR="00C36125" w:rsidRPr="00787542" w:rsidRDefault="00BD69A8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1. Životni p</w:t>
            </w:r>
            <w:r w:rsidR="003C55F2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roblem</w:t>
            </w:r>
            <w:r w:rsidR="001E524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3C55F2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/</w:t>
            </w:r>
            <w:r w:rsidR="001E524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3C55F2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i</w:t>
            </w:r>
            <w:r w:rsidR="003C55F2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35892A" w14:textId="2CFCCA94" w:rsidR="006F1971" w:rsidRPr="00787542" w:rsidRDefault="006E7F66" w:rsidP="006E7F66">
            <w:pPr>
              <w:keepLines/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>Visoko anksiozan kada se intiman odnos završava i kreće u očajnička ponašanja.</w:t>
            </w:r>
          </w:p>
        </w:tc>
      </w:tr>
      <w:tr w:rsidR="00C36125" w:rsidRPr="00787542" w14:paraId="13D73A6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7D2C19" w14:textId="77777777" w:rsidR="00C36125" w:rsidRPr="00787542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5C8C77A7" w14:textId="4D5FBE12" w:rsidR="00C36125" w:rsidRPr="00787542" w:rsidRDefault="006E7F66" w:rsidP="006F1971">
            <w:pPr>
              <w:keepLines/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>Kada ga partnerka napusti</w:t>
            </w:r>
            <w:r w:rsidR="006F1971" w:rsidRPr="00787542">
              <w:rPr>
                <w:rFonts w:cs="Tahoma"/>
                <w:szCs w:val="24"/>
                <w:lang w:val="sr-Latn-ME"/>
              </w:rPr>
              <w:t xml:space="preserve">, </w:t>
            </w:r>
            <w:r w:rsidRPr="00787542">
              <w:rPr>
                <w:rFonts w:cs="Tahoma"/>
                <w:szCs w:val="24"/>
                <w:lang w:val="sr-Latn-ME"/>
              </w:rPr>
              <w:t>postaje očajan i uradio bi skoro sve da pokuša da je vrati</w:t>
            </w:r>
            <w:r w:rsidR="006F1971" w:rsidRPr="00787542">
              <w:rPr>
                <w:rFonts w:cs="Tahoma"/>
                <w:szCs w:val="24"/>
                <w:lang w:val="sr-Latn-ME"/>
              </w:rPr>
              <w:t>.</w:t>
            </w:r>
          </w:p>
        </w:tc>
      </w:tr>
    </w:tbl>
    <w:p w14:paraId="4942AB79" w14:textId="77777777" w:rsidR="00420DDC" w:rsidRPr="00787542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787542" w14:paraId="6B1DADDB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E7669E" w14:textId="77777777" w:rsidR="00C36125" w:rsidRPr="00787542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2. </w:t>
            </w:r>
            <w:r w:rsidR="00BD69A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Životni problem /</w:t>
            </w:r>
            <w:r w:rsidR="001E524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D568AD" w14:textId="121A29FC" w:rsidR="00C36125" w:rsidRPr="00787542" w:rsidRDefault="00B16B24">
            <w:pPr>
              <w:keepLines/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 xml:space="preserve">Ima velikih poteškoća da </w:t>
            </w:r>
            <w:r w:rsidR="00AE06B8" w:rsidRPr="00787542">
              <w:rPr>
                <w:rFonts w:cs="Tahoma"/>
                <w:szCs w:val="24"/>
                <w:lang w:val="sr-Latn-ME"/>
              </w:rPr>
              <w:t>osjet</w:t>
            </w:r>
            <w:r w:rsidRPr="00787542">
              <w:rPr>
                <w:rFonts w:cs="Tahoma"/>
                <w:szCs w:val="24"/>
                <w:lang w:val="sr-Latn-ME"/>
              </w:rPr>
              <w:t>i i pokaže ljubav prema partnerkama</w:t>
            </w:r>
            <w:r w:rsidR="006F1971" w:rsidRPr="00787542">
              <w:rPr>
                <w:rFonts w:cs="Tahoma"/>
                <w:szCs w:val="24"/>
                <w:lang w:val="sr-Latn-ME"/>
              </w:rPr>
              <w:t xml:space="preserve">; </w:t>
            </w:r>
            <w:r w:rsidRPr="00787542">
              <w:rPr>
                <w:rFonts w:cs="Tahoma"/>
                <w:szCs w:val="24"/>
                <w:lang w:val="sr-Latn-ME"/>
              </w:rPr>
              <w:t>ima „seks na jedno veče</w:t>
            </w:r>
            <w:r w:rsidRPr="00787542">
              <w:rPr>
                <w:rFonts w:asciiTheme="majorHAnsi" w:hAnsiTheme="majorHAnsi" w:cs="Tahoma"/>
                <w:szCs w:val="24"/>
                <w:lang w:val="sr-Latn-ME"/>
              </w:rPr>
              <w:t xml:space="preserve">“ </w:t>
            </w:r>
            <w:r w:rsidRPr="00787542">
              <w:rPr>
                <w:rFonts w:cs="Tahoma"/>
                <w:szCs w:val="24"/>
                <w:lang w:val="sr-Latn-ME"/>
              </w:rPr>
              <w:t>dok je u vezama</w:t>
            </w:r>
            <w:r w:rsidR="006F1971" w:rsidRPr="00787542">
              <w:rPr>
                <w:rFonts w:cs="Tahoma"/>
                <w:szCs w:val="24"/>
                <w:lang w:val="sr-Latn-ME"/>
              </w:rPr>
              <w:t>.</w:t>
            </w:r>
          </w:p>
        </w:tc>
      </w:tr>
      <w:tr w:rsidR="00C36125" w:rsidRPr="00787542" w14:paraId="032E1152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0B10B2" w14:textId="2D0BAEE5" w:rsidR="006F1971" w:rsidRPr="00787542" w:rsidRDefault="00E21E00" w:rsidP="006F1971">
            <w:pPr>
              <w:keepLines/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>Ne može s ljubavlju da razgovara sa partnerkama niti može da pokaže naklonost, što dovodi do toga da ga one ostave</w:t>
            </w:r>
            <w:r w:rsidR="006F1971" w:rsidRPr="00787542">
              <w:rPr>
                <w:rFonts w:cs="Tahoma"/>
                <w:szCs w:val="24"/>
                <w:lang w:val="sr-Latn-ME"/>
              </w:rPr>
              <w:t xml:space="preserve">. </w:t>
            </w:r>
            <w:r w:rsidRPr="00787542">
              <w:rPr>
                <w:rFonts w:cs="Tahoma"/>
                <w:szCs w:val="24"/>
                <w:lang w:val="sr-Latn-ME"/>
              </w:rPr>
              <w:t xml:space="preserve">On ne </w:t>
            </w:r>
            <w:r w:rsidR="009F63D6" w:rsidRPr="00787542">
              <w:rPr>
                <w:rFonts w:cs="Tahoma"/>
                <w:szCs w:val="24"/>
                <w:lang w:val="sr-Latn-ME"/>
              </w:rPr>
              <w:t>osjeć</w:t>
            </w:r>
            <w:r w:rsidRPr="00787542">
              <w:rPr>
                <w:rFonts w:cs="Tahoma"/>
                <w:szCs w:val="24"/>
                <w:lang w:val="sr-Latn-ME"/>
              </w:rPr>
              <w:t xml:space="preserve">a ljubav i </w:t>
            </w:r>
            <w:r w:rsidR="00972990" w:rsidRPr="00787542">
              <w:rPr>
                <w:rFonts w:cs="Tahoma"/>
                <w:szCs w:val="24"/>
                <w:lang w:val="sr-Latn-ME"/>
              </w:rPr>
              <w:t>u nekom trenutku</w:t>
            </w:r>
            <w:r w:rsidRPr="00787542">
              <w:rPr>
                <w:rFonts w:cs="Tahoma"/>
                <w:szCs w:val="24"/>
                <w:lang w:val="sr-Latn-ME"/>
              </w:rPr>
              <w:t xml:space="preserve"> mu veze postaju dosadne</w:t>
            </w:r>
            <w:r w:rsidR="006F1971" w:rsidRPr="00787542">
              <w:rPr>
                <w:rFonts w:cs="Tahoma"/>
                <w:szCs w:val="24"/>
                <w:lang w:val="sr-Latn-ME"/>
              </w:rPr>
              <w:t>.</w:t>
            </w:r>
          </w:p>
          <w:p w14:paraId="5E8C6D34" w14:textId="77777777" w:rsidR="006F1971" w:rsidRPr="00787542" w:rsidRDefault="006F1971" w:rsidP="006F1971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47CC498A" w14:textId="68A32603" w:rsidR="00C36125" w:rsidRPr="00787542" w:rsidRDefault="00E21E00" w:rsidP="006F1971">
            <w:pPr>
              <w:keepLines/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>Takođe ima i „seks na jedno veče</w:t>
            </w:r>
            <w:r w:rsidRPr="00787542">
              <w:rPr>
                <w:rFonts w:asciiTheme="majorHAnsi" w:hAnsiTheme="majorHAnsi" w:cs="Tahoma"/>
                <w:szCs w:val="24"/>
                <w:lang w:val="sr-Latn-ME"/>
              </w:rPr>
              <w:t xml:space="preserve">“ </w:t>
            </w:r>
            <w:r w:rsidRPr="00787542">
              <w:rPr>
                <w:rFonts w:cs="Tahoma"/>
                <w:szCs w:val="24"/>
                <w:lang w:val="sr-Latn-ME"/>
              </w:rPr>
              <w:t xml:space="preserve">sa drugim ženama kako bi </w:t>
            </w:r>
            <w:r w:rsidR="009F63D6" w:rsidRPr="00787542">
              <w:rPr>
                <w:rFonts w:cs="Tahoma"/>
                <w:szCs w:val="24"/>
                <w:lang w:val="sr-Latn-ME"/>
              </w:rPr>
              <w:t>izbjeg</w:t>
            </w:r>
            <w:r w:rsidRPr="00787542">
              <w:rPr>
                <w:rFonts w:cs="Tahoma"/>
                <w:szCs w:val="24"/>
                <w:lang w:val="sr-Latn-ME"/>
              </w:rPr>
              <w:t xml:space="preserve">ao </w:t>
            </w:r>
            <w:r w:rsidR="009F63D6" w:rsidRPr="00787542">
              <w:rPr>
                <w:rFonts w:cs="Tahoma"/>
                <w:szCs w:val="24"/>
                <w:lang w:val="sr-Latn-ME"/>
              </w:rPr>
              <w:t>osjeć</w:t>
            </w:r>
            <w:r w:rsidRPr="00787542">
              <w:rPr>
                <w:rFonts w:cs="Tahoma"/>
                <w:szCs w:val="24"/>
                <w:lang w:val="sr-Latn-ME"/>
              </w:rPr>
              <w:t xml:space="preserve">anja usamljenosti i neadekvatnosti. </w:t>
            </w:r>
          </w:p>
        </w:tc>
      </w:tr>
    </w:tbl>
    <w:p w14:paraId="05EEE8DE" w14:textId="77777777" w:rsidR="00420DDC" w:rsidRPr="00787542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787542" w14:paraId="37A858AF" w14:textId="77777777" w:rsidTr="00420DDC">
        <w:tc>
          <w:tcPr>
            <w:tcW w:w="368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5B36A1" w14:textId="77777777" w:rsidR="00C36125" w:rsidRPr="00787542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lastRenderedPageBreak/>
              <w:t xml:space="preserve">3. </w:t>
            </w:r>
            <w:r w:rsidR="00BD69A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Životni problem /</w:t>
            </w:r>
            <w:r w:rsidR="001E524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BB4739" w14:textId="18913BB5" w:rsidR="00C36125" w:rsidRPr="00787542" w:rsidRDefault="005A7A35">
            <w:pPr>
              <w:keepLines/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 xml:space="preserve">Teškoća da </w:t>
            </w:r>
            <w:r w:rsidR="00AE06B8" w:rsidRPr="00787542">
              <w:rPr>
                <w:rFonts w:cs="Tahoma"/>
                <w:szCs w:val="24"/>
                <w:lang w:val="sr-Latn-ME"/>
              </w:rPr>
              <w:t>osjet</w:t>
            </w:r>
            <w:r w:rsidRPr="00787542">
              <w:rPr>
                <w:rFonts w:cs="Tahoma"/>
                <w:szCs w:val="24"/>
                <w:lang w:val="sr-Latn-ME"/>
              </w:rPr>
              <w:t>i i pokaže emocije ili da priča o njima</w:t>
            </w:r>
            <w:r w:rsidR="006F1971" w:rsidRPr="00787542">
              <w:rPr>
                <w:rFonts w:cs="Tahoma"/>
                <w:szCs w:val="24"/>
                <w:lang w:val="sr-Latn-ME"/>
              </w:rPr>
              <w:t xml:space="preserve"> </w:t>
            </w:r>
            <w:r w:rsidRPr="00787542">
              <w:rPr>
                <w:rFonts w:cs="Tahoma"/>
                <w:szCs w:val="24"/>
                <w:lang w:val="sr-Latn-ME"/>
              </w:rPr>
              <w:t>sa bilo kim</w:t>
            </w:r>
            <w:r w:rsidR="006F1971" w:rsidRPr="00787542">
              <w:rPr>
                <w:rFonts w:cs="Tahoma"/>
                <w:szCs w:val="24"/>
                <w:lang w:val="sr-Latn-ME"/>
              </w:rPr>
              <w:t>.</w:t>
            </w:r>
          </w:p>
        </w:tc>
      </w:tr>
      <w:tr w:rsidR="00C36125" w:rsidRPr="00787542" w14:paraId="0770454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325193" w14:textId="1E2F7509" w:rsidR="00C36125" w:rsidRPr="00787542" w:rsidRDefault="00F65A99">
            <w:pPr>
              <w:keepLines/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>Rijetko</w:t>
            </w:r>
            <w:r w:rsidR="00934D73" w:rsidRPr="00787542">
              <w:rPr>
                <w:rFonts w:cs="Tahoma"/>
                <w:szCs w:val="24"/>
                <w:lang w:val="sr-Latn-ME"/>
              </w:rPr>
              <w:t xml:space="preserve"> se povezuje sa sopstvenim emocijama</w:t>
            </w:r>
            <w:r w:rsidR="006F1971" w:rsidRPr="00787542">
              <w:rPr>
                <w:rFonts w:cs="Tahoma"/>
                <w:szCs w:val="24"/>
                <w:lang w:val="sr-Latn-ME"/>
              </w:rPr>
              <w:t xml:space="preserve">. </w:t>
            </w:r>
            <w:r w:rsidR="003A2948" w:rsidRPr="00787542">
              <w:rPr>
                <w:rFonts w:cs="Tahoma"/>
                <w:szCs w:val="24"/>
                <w:lang w:val="sr-Latn-ME"/>
              </w:rPr>
              <w:t>Ranjivost</w:t>
            </w:r>
            <w:r w:rsidR="00AE5179" w:rsidRPr="00787542">
              <w:rPr>
                <w:rFonts w:cs="Tahoma"/>
                <w:szCs w:val="24"/>
                <w:lang w:val="sr-Latn-ME"/>
              </w:rPr>
              <w:t xml:space="preserve"> ne pokazuje nikome osim sestri. </w:t>
            </w:r>
            <w:r w:rsidR="006F1971" w:rsidRPr="00787542">
              <w:rPr>
                <w:rFonts w:cs="Tahoma"/>
                <w:szCs w:val="24"/>
                <w:lang w:val="sr-Latn-ME"/>
              </w:rPr>
              <w:t xml:space="preserve"> </w:t>
            </w:r>
          </w:p>
        </w:tc>
      </w:tr>
    </w:tbl>
    <w:p w14:paraId="39683F9A" w14:textId="77777777" w:rsidR="00420DDC" w:rsidRPr="00787542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536"/>
        <w:gridCol w:w="5111"/>
      </w:tblGrid>
      <w:tr w:rsidR="00C36125" w:rsidRPr="00787542" w14:paraId="7DDD0CFA" w14:textId="77777777" w:rsidTr="00420DDC">
        <w:tc>
          <w:tcPr>
            <w:tcW w:w="453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1D81B6" w14:textId="77777777" w:rsidR="00C36125" w:rsidRPr="00787542" w:rsidRDefault="003C55F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4. </w:t>
            </w:r>
            <w:r w:rsidR="00BD69A8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Drugi</w:t>
            </w:r>
            <w:r w:rsidR="00BD69A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1E524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životni problemi</w:t>
            </w:r>
            <w:r w:rsidR="001E524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/</w:t>
            </w:r>
            <w:r w:rsidR="001E524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</w:t>
            </w:r>
            <w:r w:rsidR="00BD69A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Simptomi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11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A341AD" w14:textId="0F086F08" w:rsidR="00753E58" w:rsidRPr="00787542" w:rsidRDefault="00B43543" w:rsidP="00753E58">
            <w:pPr>
              <w:keepLines/>
              <w:numPr>
                <w:ilvl w:val="0"/>
                <w:numId w:val="45"/>
              </w:numPr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 xml:space="preserve">Postaje </w:t>
            </w:r>
            <w:r w:rsidR="00F65A99" w:rsidRPr="00787542">
              <w:rPr>
                <w:rFonts w:cs="Tahoma"/>
                <w:szCs w:val="24"/>
                <w:lang w:val="sr-Latn-ME"/>
              </w:rPr>
              <w:t>bijes</w:t>
            </w:r>
            <w:r w:rsidRPr="00787542">
              <w:rPr>
                <w:rFonts w:cs="Tahoma"/>
                <w:szCs w:val="24"/>
                <w:lang w:val="sr-Latn-ME"/>
              </w:rPr>
              <w:t>an i agresivan prema partnerkama kada ga kritikuju</w:t>
            </w:r>
            <w:r w:rsidR="00753E58" w:rsidRPr="00787542">
              <w:rPr>
                <w:rFonts w:cs="Tahoma"/>
                <w:szCs w:val="24"/>
                <w:lang w:val="sr-Latn-ME"/>
              </w:rPr>
              <w:t>.</w:t>
            </w:r>
          </w:p>
          <w:p w14:paraId="11D39A8F" w14:textId="0E128593" w:rsidR="00C36125" w:rsidRPr="00787542" w:rsidRDefault="00B43543" w:rsidP="00753E58">
            <w:pPr>
              <w:keepLines/>
              <w:numPr>
                <w:ilvl w:val="0"/>
                <w:numId w:val="45"/>
              </w:numPr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>Ima veoma visoka očekivanja od sebe i kažnjava sebe kada ne usp</w:t>
            </w:r>
            <w:r w:rsidR="00E91F18" w:rsidRPr="00787542">
              <w:rPr>
                <w:rFonts w:cs="Tahoma"/>
                <w:szCs w:val="24"/>
                <w:lang w:val="sr-Latn-ME"/>
              </w:rPr>
              <w:t>ij</w:t>
            </w:r>
            <w:r w:rsidRPr="00787542">
              <w:rPr>
                <w:rFonts w:cs="Tahoma"/>
                <w:szCs w:val="24"/>
                <w:lang w:val="sr-Latn-ME"/>
              </w:rPr>
              <w:t xml:space="preserve">e da ih ispuni. </w:t>
            </w:r>
          </w:p>
        </w:tc>
      </w:tr>
      <w:tr w:rsidR="00C36125" w:rsidRPr="00787542" w14:paraId="4C0C42B4" w14:textId="77777777" w:rsidTr="00C2317C">
        <w:trPr>
          <w:trHeight w:val="809"/>
        </w:trPr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447D965" w14:textId="77777777" w:rsidR="00C36125" w:rsidRPr="00787542" w:rsidRDefault="00C36125">
            <w:pPr>
              <w:keepLines/>
              <w:rPr>
                <w:rFonts w:cs="Tahoma"/>
                <w:szCs w:val="24"/>
                <w:lang w:val="sr-Latn-ME"/>
              </w:rPr>
            </w:pPr>
          </w:p>
          <w:p w14:paraId="76B9AC19" w14:textId="115491BA" w:rsidR="00C36125" w:rsidRPr="00787542" w:rsidRDefault="00ED6912">
            <w:pPr>
              <w:keepLines/>
              <w:rPr>
                <w:rFonts w:cs="Tahoma"/>
                <w:szCs w:val="24"/>
                <w:lang w:val="sr-Latn-ME"/>
              </w:rPr>
            </w:pPr>
            <w:r w:rsidRPr="00787542">
              <w:rPr>
                <w:rFonts w:cs="Tahoma"/>
                <w:szCs w:val="24"/>
                <w:lang w:val="sr-Latn-ME"/>
              </w:rPr>
              <w:t>Vidite d</w:t>
            </w:r>
            <w:r w:rsidR="00E91F18" w:rsidRPr="00787542">
              <w:rPr>
                <w:rFonts w:cs="Tahoma"/>
                <w:szCs w:val="24"/>
                <w:lang w:val="sr-Latn-ME"/>
              </w:rPr>
              <w:t>j</w:t>
            </w:r>
            <w:r w:rsidRPr="00787542">
              <w:rPr>
                <w:rFonts w:cs="Tahoma"/>
                <w:szCs w:val="24"/>
                <w:lang w:val="sr-Latn-ME"/>
              </w:rPr>
              <w:t>elove</w:t>
            </w:r>
            <w:r w:rsidR="00753E58" w:rsidRPr="00787542">
              <w:rPr>
                <w:rFonts w:cs="Tahoma"/>
                <w:szCs w:val="24"/>
                <w:lang w:val="sr-Latn-ME"/>
              </w:rPr>
              <w:t xml:space="preserve"> </w:t>
            </w:r>
            <w:r w:rsidRPr="00787542">
              <w:rPr>
                <w:rFonts w:cs="Tahoma"/>
                <w:szCs w:val="24"/>
                <w:lang w:val="sr-Latn-ME"/>
              </w:rPr>
              <w:t>u nastavku koji se tiču Napad</w:t>
            </w:r>
            <w:r w:rsidR="005765F9" w:rsidRPr="00787542">
              <w:rPr>
                <w:rFonts w:cs="Tahoma"/>
                <w:szCs w:val="24"/>
                <w:lang w:val="sr-Latn-ME"/>
              </w:rPr>
              <w:t>ačkog</w:t>
            </w:r>
            <w:r w:rsidRPr="00787542">
              <w:rPr>
                <w:rFonts w:cs="Tahoma"/>
                <w:szCs w:val="24"/>
                <w:lang w:val="sr-Latn-ME"/>
              </w:rPr>
              <w:t xml:space="preserve"> moda</w:t>
            </w:r>
            <w:r w:rsidR="00753E58" w:rsidRPr="00787542">
              <w:rPr>
                <w:rFonts w:cs="Tahoma"/>
                <w:szCs w:val="24"/>
                <w:lang w:val="sr-Latn-ME"/>
              </w:rPr>
              <w:t xml:space="preserve"> </w:t>
            </w:r>
            <w:r w:rsidRPr="00787542">
              <w:rPr>
                <w:rFonts w:cs="Tahoma"/>
                <w:szCs w:val="24"/>
                <w:lang w:val="sr-Latn-ME"/>
              </w:rPr>
              <w:t>i</w:t>
            </w:r>
            <w:r w:rsidR="00753E58" w:rsidRPr="00787542">
              <w:rPr>
                <w:rFonts w:cs="Tahoma"/>
                <w:szCs w:val="24"/>
                <w:lang w:val="sr-Latn-ME"/>
              </w:rPr>
              <w:t xml:space="preserve"> </w:t>
            </w:r>
            <w:proofErr w:type="spellStart"/>
            <w:r w:rsidR="0094357C" w:rsidRPr="00787542">
              <w:rPr>
                <w:rFonts w:cs="Tahoma"/>
                <w:szCs w:val="24"/>
                <w:lang w:val="sr-Latn-ME"/>
              </w:rPr>
              <w:t>Kažnjavajućeg</w:t>
            </w:r>
            <w:proofErr w:type="spellEnd"/>
            <w:r w:rsidR="0094357C" w:rsidRPr="00787542">
              <w:rPr>
                <w:rFonts w:cs="Tahoma"/>
                <w:szCs w:val="24"/>
                <w:lang w:val="sr-Latn-ME"/>
              </w:rPr>
              <w:t xml:space="preserve"> </w:t>
            </w:r>
            <w:r w:rsidR="00753E58" w:rsidRPr="00787542">
              <w:rPr>
                <w:rFonts w:cs="Tahoma"/>
                <w:szCs w:val="24"/>
                <w:lang w:val="sr-Latn-ME"/>
              </w:rPr>
              <w:t>/</w:t>
            </w:r>
            <w:r w:rsidR="0094357C" w:rsidRPr="00787542">
              <w:rPr>
                <w:rFonts w:cs="Tahoma"/>
                <w:szCs w:val="24"/>
                <w:lang w:val="sr-Latn-ME"/>
              </w:rPr>
              <w:t xml:space="preserve"> </w:t>
            </w:r>
            <w:proofErr w:type="spellStart"/>
            <w:r w:rsidR="0094357C" w:rsidRPr="00787542">
              <w:rPr>
                <w:rFonts w:cs="Tahoma"/>
                <w:szCs w:val="24"/>
                <w:lang w:val="sr-Latn-ME"/>
              </w:rPr>
              <w:t>Zaht</w:t>
            </w:r>
            <w:r w:rsidR="00E91F18" w:rsidRPr="00787542">
              <w:rPr>
                <w:rFonts w:cs="Tahoma"/>
                <w:szCs w:val="24"/>
                <w:lang w:val="sr-Latn-ME"/>
              </w:rPr>
              <w:t>ij</w:t>
            </w:r>
            <w:r w:rsidR="0094357C" w:rsidRPr="00787542">
              <w:rPr>
                <w:rFonts w:cs="Tahoma"/>
                <w:szCs w:val="24"/>
                <w:lang w:val="sr-Latn-ME"/>
              </w:rPr>
              <w:t>evajućeg</w:t>
            </w:r>
            <w:proofErr w:type="spellEnd"/>
            <w:r w:rsidR="0094357C" w:rsidRPr="00787542">
              <w:rPr>
                <w:rFonts w:cs="Tahoma"/>
                <w:szCs w:val="24"/>
                <w:lang w:val="sr-Latn-ME"/>
              </w:rPr>
              <w:t xml:space="preserve"> roditeljskog</w:t>
            </w:r>
            <w:r w:rsidR="00753E58" w:rsidRPr="00787542">
              <w:rPr>
                <w:rFonts w:cs="Tahoma"/>
                <w:szCs w:val="24"/>
                <w:lang w:val="sr-Latn-ME"/>
              </w:rPr>
              <w:t xml:space="preserve"> mod</w:t>
            </w:r>
            <w:r w:rsidR="0094357C" w:rsidRPr="00787542">
              <w:rPr>
                <w:rFonts w:cs="Tahoma"/>
                <w:szCs w:val="24"/>
                <w:lang w:val="sr-Latn-ME"/>
              </w:rPr>
              <w:t>a</w:t>
            </w:r>
            <w:r w:rsidR="00753E58" w:rsidRPr="00787542">
              <w:rPr>
                <w:rFonts w:cs="Tahoma"/>
                <w:szCs w:val="24"/>
                <w:lang w:val="sr-Latn-ME"/>
              </w:rPr>
              <w:t>.</w:t>
            </w:r>
          </w:p>
        </w:tc>
      </w:tr>
    </w:tbl>
    <w:p w14:paraId="0D67C48B" w14:textId="367E7023" w:rsidR="00C36125" w:rsidRPr="00787542" w:rsidRDefault="003C55F2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VI </w:t>
      </w:r>
      <w:r w:rsidR="008F5FC2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Por</w:t>
      </w:r>
      <w:r w:rsidR="00E91F1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ij</w:t>
      </w:r>
      <w:r w:rsidR="008F5FC2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eklo sadašnjih problema u d</w:t>
      </w:r>
      <w:r w:rsidR="00E91F1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j</w:t>
      </w:r>
      <w:r w:rsidR="008F5FC2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etinjstvu i adolescenciji</w:t>
      </w:r>
    </w:p>
    <w:p w14:paraId="60EBB11B" w14:textId="77777777" w:rsidR="00C36125" w:rsidRPr="00787542" w:rsidRDefault="008F5FC2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="Tahoma" w:hAnsi="Tahoma" w:cs="Tahoma"/>
          <w:b/>
          <w:color w:val="00206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Uopšteni opis rane istorije</w:t>
      </w:r>
    </w:p>
    <w:p w14:paraId="4CF643E1" w14:textId="5268BF30" w:rsidR="00C36125" w:rsidRPr="00787542" w:rsidRDefault="00DF082A" w:rsidP="00DF082A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Sumirajte važne aspekte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ovog d</w:t>
      </w:r>
      <w:r w:rsidR="00E91F1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etinjstva i adolescencije koji su doprin</w:t>
      </w:r>
      <w:r w:rsidR="00E91F1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ij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eli njenim</w:t>
      </w:r>
      <w:r w:rsidR="00ED2B5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/ njegovim trenutnim živ</w:t>
      </w:r>
      <w:r w:rsidR="00BA4C6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otnim problemima, shemama i modovima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Uključite sva glavna 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problemat</w:t>
      </w:r>
      <w:r w:rsidR="00814790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i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čna toksična iskustva ili životne okolnosti 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(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npr. hladnu majku, verbalno nasilnog oca, žrtveno jagnje za nesrećan brak roditelja, nerealno visoke standarde</w:t>
      </w:r>
      <w:r w:rsidR="003E536F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,</w:t>
      </w:r>
      <w:r w:rsidR="001E524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odbacivanje ili zlostavljanje od strane vršnjaka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)</w:t>
      </w:r>
      <w:r w:rsidR="00DC578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7"/>
      </w:tblGrid>
      <w:tr w:rsidR="00C36125" w:rsidRPr="00787542" w14:paraId="5E01F786" w14:textId="77777777" w:rsidTr="00C24454">
        <w:trPr>
          <w:cantSplit/>
          <w:trHeight w:hRule="exact" w:val="4492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8C3868" w14:textId="3EECF1E1" w:rsidR="00474B40" w:rsidRPr="00787542" w:rsidRDefault="00474B40" w:rsidP="00474B40">
            <w:pPr>
              <w:keepLines/>
              <w:spacing w:after="4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Peter </w:t>
            </w:r>
            <w:r w:rsidR="00C6048B" w:rsidRPr="00787542">
              <w:rPr>
                <w:rFonts w:cs="Tahoma"/>
                <w:lang w:val="sr-Latn-ME"/>
              </w:rPr>
              <w:t xml:space="preserve">je odrastao sa oba roditelja i 9 godina starijom sestrom. </w:t>
            </w:r>
            <w:r w:rsidRPr="00787542">
              <w:rPr>
                <w:rFonts w:cs="Tahoma"/>
                <w:lang w:val="sr-Latn-ME"/>
              </w:rPr>
              <w:t xml:space="preserve"> </w:t>
            </w:r>
          </w:p>
          <w:p w14:paraId="645CDEC5" w14:textId="3966170B" w:rsidR="00474B40" w:rsidRPr="00787542" w:rsidRDefault="00C6048B" w:rsidP="00474B40">
            <w:pPr>
              <w:keepLines/>
              <w:spacing w:after="4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Otac je imao ozbiljan problem sa srcem kada je pacijent bio veoma mlad, uključujući i nekoliko hospitalizacija i srčani udar koji se dogodio </w:t>
            </w:r>
            <w:proofErr w:type="spellStart"/>
            <w:r w:rsidRPr="00787542">
              <w:rPr>
                <w:rFonts w:cs="Tahoma"/>
                <w:lang w:val="sr-Latn-ME"/>
              </w:rPr>
              <w:t>pred</w:t>
            </w:r>
            <w:proofErr w:type="spellEnd"/>
            <w:r w:rsidRPr="00787542">
              <w:rPr>
                <w:rFonts w:cs="Tahoma"/>
                <w:lang w:val="sr-Latn-ME"/>
              </w:rPr>
              <w:t xml:space="preserve"> Peterom. Pacijent je svaki put brinuo da će njegov otac uskoro umr</w:t>
            </w:r>
            <w:r w:rsidR="00E91F18" w:rsidRPr="00787542">
              <w:rPr>
                <w:rFonts w:cs="Tahoma"/>
                <w:lang w:val="sr-Latn-ME"/>
              </w:rPr>
              <w:t>ijeti. Nakon što je doživi</w:t>
            </w:r>
            <w:r w:rsidRPr="00787542">
              <w:rPr>
                <w:rFonts w:cs="Tahoma"/>
                <w:lang w:val="sr-Latn-ME"/>
              </w:rPr>
              <w:t>o srčani udar, otac više nije mogao da radi. Peter ga je veoma sažaljevao.</w:t>
            </w:r>
          </w:p>
          <w:p w14:paraId="41C387D7" w14:textId="1C8EE076" w:rsidR="00C6048B" w:rsidRPr="00787542" w:rsidRDefault="00C6048B" w:rsidP="00474B40">
            <w:pPr>
              <w:keepLines/>
              <w:spacing w:after="4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Otac nikada nije bio topao, ali bi vodio Petera na školske fudbalske utakmice svakog vikenda i bodrio ga kada dobro igra. </w:t>
            </w:r>
            <w:r w:rsidR="00972990" w:rsidRPr="00787542">
              <w:rPr>
                <w:rFonts w:cs="Tahoma"/>
                <w:lang w:val="sr-Latn-ME"/>
              </w:rPr>
              <w:t>Vršio je pritisak na</w:t>
            </w:r>
            <w:r w:rsidR="00C24454" w:rsidRPr="00787542">
              <w:rPr>
                <w:rFonts w:cs="Tahoma"/>
                <w:lang w:val="sr-Latn-ME"/>
              </w:rPr>
              <w:t xml:space="preserve"> Petera da postigne ekstremno visoke standarde u školi i bio veoma kritikujući kada on to nije usp</w:t>
            </w:r>
            <w:r w:rsidR="00E91F18" w:rsidRPr="00787542">
              <w:rPr>
                <w:rFonts w:cs="Tahoma"/>
                <w:lang w:val="sr-Latn-ME"/>
              </w:rPr>
              <w:t>ij</w:t>
            </w:r>
            <w:r w:rsidR="00C24454" w:rsidRPr="00787542">
              <w:rPr>
                <w:rFonts w:cs="Tahoma"/>
                <w:lang w:val="sr-Latn-ME"/>
              </w:rPr>
              <w:t xml:space="preserve">evao. Otac je ponižavao Petera </w:t>
            </w:r>
            <w:proofErr w:type="spellStart"/>
            <w:r w:rsidR="00C24454" w:rsidRPr="00787542">
              <w:rPr>
                <w:rFonts w:cs="Tahoma"/>
                <w:lang w:val="sr-Latn-ME"/>
              </w:rPr>
              <w:t>pred</w:t>
            </w:r>
            <w:proofErr w:type="spellEnd"/>
            <w:r w:rsidR="00C24454" w:rsidRPr="00787542">
              <w:rPr>
                <w:rFonts w:cs="Tahoma"/>
                <w:lang w:val="sr-Latn-ME"/>
              </w:rPr>
              <w:t xml:space="preserve"> porodicom i prijateljima kad god bi zaplakao i nazivao ga slabićem i „seka </w:t>
            </w:r>
            <w:r w:rsidR="008B4A85" w:rsidRPr="00787542">
              <w:rPr>
                <w:rFonts w:cs="Tahoma"/>
                <w:lang w:val="sr-Latn-ME"/>
              </w:rPr>
              <w:t>P</w:t>
            </w:r>
            <w:r w:rsidR="00C24454" w:rsidRPr="00787542">
              <w:rPr>
                <w:rFonts w:cs="Tahoma"/>
                <w:lang w:val="sr-Latn-ME"/>
              </w:rPr>
              <w:t>ersom</w:t>
            </w:r>
            <w:r w:rsidR="00C24454" w:rsidRPr="00787542">
              <w:rPr>
                <w:rFonts w:asciiTheme="majorHAnsi" w:hAnsiTheme="majorHAnsi" w:cs="Tahoma"/>
                <w:lang w:val="sr-Latn-ME"/>
              </w:rPr>
              <w:t>“</w:t>
            </w:r>
            <w:r w:rsidR="00C24454" w:rsidRPr="00787542">
              <w:rPr>
                <w:rFonts w:cs="Tahoma"/>
                <w:lang w:val="sr-Latn-ME"/>
              </w:rPr>
              <w:t xml:space="preserve">. </w:t>
            </w:r>
          </w:p>
          <w:p w14:paraId="59DB2878" w14:textId="1C1D2D6C" w:rsidR="00474B40" w:rsidRPr="00787542" w:rsidRDefault="00972990" w:rsidP="00474B40">
            <w:pPr>
              <w:keepLines/>
              <w:spacing w:after="4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>Pored toga, o</w:t>
            </w:r>
            <w:r w:rsidR="00C24454" w:rsidRPr="00787542">
              <w:rPr>
                <w:rFonts w:cs="Tahoma"/>
                <w:lang w:val="sr-Latn-ME"/>
              </w:rPr>
              <w:t xml:space="preserve">tac je bio i emocionalno labilan, </w:t>
            </w:r>
            <w:r w:rsidRPr="00787542">
              <w:rPr>
                <w:rFonts w:cs="Tahoma"/>
                <w:lang w:val="sr-Latn-ME"/>
              </w:rPr>
              <w:t>m</w:t>
            </w:r>
            <w:r w:rsidR="00E91F18" w:rsidRPr="00787542">
              <w:rPr>
                <w:rFonts w:cs="Tahoma"/>
                <w:lang w:val="sr-Latn-ME"/>
              </w:rPr>
              <w:t>ij</w:t>
            </w:r>
            <w:r w:rsidRPr="00787542">
              <w:rPr>
                <w:rFonts w:cs="Tahoma"/>
                <w:lang w:val="sr-Latn-ME"/>
              </w:rPr>
              <w:t>enjajući svoje raspoloženje i ponašanje koje bi na trenutke bilo</w:t>
            </w:r>
            <w:r w:rsidR="00C24454" w:rsidRPr="00787542">
              <w:rPr>
                <w:rFonts w:cs="Tahoma"/>
                <w:lang w:val="sr-Latn-ME"/>
              </w:rPr>
              <w:t xml:space="preserve"> podržavajuć</w:t>
            </w:r>
            <w:r w:rsidRPr="00787542">
              <w:rPr>
                <w:rFonts w:cs="Tahoma"/>
                <w:lang w:val="sr-Latn-ME"/>
              </w:rPr>
              <w:t>e, a na trenutke</w:t>
            </w:r>
            <w:r w:rsidR="00C24454" w:rsidRPr="00787542">
              <w:rPr>
                <w:rFonts w:cs="Tahoma"/>
                <w:lang w:val="sr-Latn-ME"/>
              </w:rPr>
              <w:t xml:space="preserve"> </w:t>
            </w:r>
            <w:r w:rsidR="00F65A99" w:rsidRPr="00787542">
              <w:rPr>
                <w:rFonts w:cs="Tahoma"/>
                <w:lang w:val="sr-Latn-ME"/>
              </w:rPr>
              <w:t>bijes</w:t>
            </w:r>
            <w:r w:rsidR="00C24454" w:rsidRPr="00787542">
              <w:rPr>
                <w:rFonts w:cs="Tahoma"/>
                <w:lang w:val="sr-Latn-ME"/>
              </w:rPr>
              <w:t>n</w:t>
            </w:r>
            <w:r w:rsidRPr="00787542">
              <w:rPr>
                <w:rFonts w:cs="Tahoma"/>
                <w:lang w:val="sr-Latn-ME"/>
              </w:rPr>
              <w:t>o</w:t>
            </w:r>
            <w:r w:rsidR="00E91F18" w:rsidRPr="00787542">
              <w:rPr>
                <w:rFonts w:cs="Tahoma"/>
                <w:lang w:val="sr-Latn-ME"/>
              </w:rPr>
              <w:t xml:space="preserve"> i </w:t>
            </w:r>
            <w:proofErr w:type="spellStart"/>
            <w:r w:rsidR="00E91F18" w:rsidRPr="00787542">
              <w:rPr>
                <w:rFonts w:cs="Tahoma"/>
                <w:lang w:val="sr-Latn-ME"/>
              </w:rPr>
              <w:t>kažnjavajuć</w:t>
            </w:r>
            <w:r w:rsidRPr="00787542">
              <w:rPr>
                <w:rFonts w:cs="Tahoma"/>
                <w:lang w:val="sr-Latn-ME"/>
              </w:rPr>
              <w:t>e</w:t>
            </w:r>
            <w:proofErr w:type="spellEnd"/>
            <w:r w:rsidR="00C24454" w:rsidRPr="00787542">
              <w:rPr>
                <w:rFonts w:cs="Tahoma"/>
                <w:lang w:val="sr-Latn-ME"/>
              </w:rPr>
              <w:t>.</w:t>
            </w:r>
            <w:r w:rsidR="00474B40" w:rsidRPr="00787542">
              <w:rPr>
                <w:rFonts w:cs="Tahoma"/>
                <w:lang w:val="sr-Latn-ME"/>
              </w:rPr>
              <w:t xml:space="preserve"> </w:t>
            </w:r>
          </w:p>
          <w:p w14:paraId="47AC7BEE" w14:textId="6A596F9D" w:rsidR="00474B40" w:rsidRPr="00787542" w:rsidRDefault="00C24454" w:rsidP="00474B40">
            <w:pPr>
              <w:keepLines/>
              <w:spacing w:after="40"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>Njegova majka je bila domaćica i fokusirana na status</w:t>
            </w:r>
            <w:r w:rsidR="00474B40" w:rsidRPr="00787542">
              <w:rPr>
                <w:rFonts w:cs="Tahoma"/>
                <w:lang w:val="sr-Latn-ME"/>
              </w:rPr>
              <w:t xml:space="preserve">. </w:t>
            </w:r>
            <w:r w:rsidRPr="00787542">
              <w:rPr>
                <w:rFonts w:cs="Tahoma"/>
                <w:lang w:val="sr-Latn-ME"/>
              </w:rPr>
              <w:t>Bila je hladna, isključena i nije štitila decu. D</w:t>
            </w:r>
            <w:r w:rsidR="00B15D7A" w:rsidRPr="00787542">
              <w:rPr>
                <w:rFonts w:cs="Tahoma"/>
                <w:lang w:val="sr-Latn-ME"/>
              </w:rPr>
              <w:t>j</w:t>
            </w:r>
            <w:r w:rsidRPr="00787542">
              <w:rPr>
                <w:rFonts w:cs="Tahoma"/>
                <w:lang w:val="sr-Latn-ME"/>
              </w:rPr>
              <w:t xml:space="preserve">eca nikada nisu </w:t>
            </w:r>
            <w:proofErr w:type="spellStart"/>
            <w:r w:rsidRPr="00787542">
              <w:rPr>
                <w:rFonts w:cs="Tahoma"/>
                <w:lang w:val="sr-Latn-ME"/>
              </w:rPr>
              <w:t>videla</w:t>
            </w:r>
            <w:proofErr w:type="spellEnd"/>
            <w:r w:rsidRPr="00787542">
              <w:rPr>
                <w:rFonts w:cs="Tahoma"/>
                <w:lang w:val="sr-Latn-ME"/>
              </w:rPr>
              <w:t xml:space="preserve"> da se roditelji grle ili ljube, </w:t>
            </w:r>
            <w:r w:rsidR="00972990" w:rsidRPr="00787542">
              <w:rPr>
                <w:rFonts w:cs="Tahoma"/>
                <w:lang w:val="sr-Latn-ME"/>
              </w:rPr>
              <w:t>niti su</w:t>
            </w:r>
            <w:r w:rsidRPr="00787542">
              <w:rPr>
                <w:rFonts w:cs="Tahoma"/>
                <w:lang w:val="sr-Latn-ME"/>
              </w:rPr>
              <w:t xml:space="preserve"> dobijali fizičku bliskost od njih. </w:t>
            </w:r>
          </w:p>
          <w:p w14:paraId="0210033D" w14:textId="041BB800" w:rsidR="00403A63" w:rsidRPr="00787542" w:rsidRDefault="00C24454" w:rsidP="00474B40">
            <w:pPr>
              <w:keepLines/>
              <w:rPr>
                <w:rFonts w:cs="Tahoma"/>
                <w:lang w:val="sr-Latn-ME"/>
              </w:rPr>
            </w:pPr>
            <w:r w:rsidRPr="00787542">
              <w:rPr>
                <w:rFonts w:cs="Tahoma"/>
                <w:lang w:val="sr-Latn-ME"/>
              </w:rPr>
              <w:t xml:space="preserve">Sestra bi ponekad ustala u odbranu pacijenta i suprotstavila se ocu ili bi okrenula njegov </w:t>
            </w:r>
            <w:r w:rsidR="00F65A99" w:rsidRPr="00787542">
              <w:rPr>
                <w:rFonts w:cs="Tahoma"/>
                <w:lang w:val="sr-Latn-ME"/>
              </w:rPr>
              <w:t>bijes</w:t>
            </w:r>
            <w:r w:rsidRPr="00787542">
              <w:rPr>
                <w:rFonts w:cs="Tahoma"/>
                <w:lang w:val="sr-Latn-ME"/>
              </w:rPr>
              <w:t xml:space="preserve"> na sebe kako bi zaštitila Petera. Kad god bi otac bio </w:t>
            </w:r>
            <w:r w:rsidR="00F65A99" w:rsidRPr="00787542">
              <w:rPr>
                <w:rFonts w:cs="Tahoma"/>
                <w:lang w:val="sr-Latn-ME"/>
              </w:rPr>
              <w:t>bijes</w:t>
            </w:r>
            <w:r w:rsidRPr="00787542">
              <w:rPr>
                <w:rFonts w:cs="Tahoma"/>
                <w:lang w:val="sr-Latn-ME"/>
              </w:rPr>
              <w:t>an, majka bi tražila od sestre da ga smiri. Ona bi takođe grlila Petera kada mu je trebala ut</w:t>
            </w:r>
            <w:r w:rsidR="00B15D7A" w:rsidRPr="00787542">
              <w:rPr>
                <w:rFonts w:cs="Tahoma"/>
                <w:lang w:val="sr-Latn-ME"/>
              </w:rPr>
              <w:t>j</w:t>
            </w:r>
            <w:r w:rsidRPr="00787542">
              <w:rPr>
                <w:rFonts w:cs="Tahoma"/>
                <w:lang w:val="sr-Latn-ME"/>
              </w:rPr>
              <w:t>eha. Kada mu je bilo 7 godina</w:t>
            </w:r>
            <w:r w:rsidR="008B4A85" w:rsidRPr="00787542">
              <w:rPr>
                <w:rFonts w:cs="Tahoma"/>
                <w:lang w:val="sr-Latn-ME"/>
              </w:rPr>
              <w:t>,</w:t>
            </w:r>
            <w:r w:rsidRPr="00787542">
              <w:rPr>
                <w:rFonts w:cs="Tahoma"/>
                <w:lang w:val="sr-Latn-ME"/>
              </w:rPr>
              <w:t xml:space="preserve"> njegova sestra se odselila zbog sukoba sa ocem. </w:t>
            </w:r>
            <w:r w:rsidR="00474B40" w:rsidRPr="00787542">
              <w:rPr>
                <w:rFonts w:cs="Tahoma"/>
                <w:lang w:val="sr-Latn-ME"/>
              </w:rPr>
              <w:t xml:space="preserve">Peter </w:t>
            </w:r>
            <w:r w:rsidRPr="00787542">
              <w:rPr>
                <w:rFonts w:cs="Tahoma"/>
                <w:lang w:val="sr-Latn-ME"/>
              </w:rPr>
              <w:t xml:space="preserve">je tada izgubio jedini izvor podrške i zaštite. </w:t>
            </w:r>
          </w:p>
          <w:p w14:paraId="5E23B0C0" w14:textId="77777777" w:rsidR="00403A63" w:rsidRPr="00787542" w:rsidRDefault="00403A63" w:rsidP="00474B40">
            <w:pPr>
              <w:keepLines/>
              <w:rPr>
                <w:rFonts w:cs="Tahoma"/>
                <w:lang w:val="sr-Latn-ME"/>
              </w:rPr>
            </w:pPr>
          </w:p>
          <w:p w14:paraId="2BEFF77B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2FF5F117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092EDD2B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65E77DFB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7CD8EB55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28C92453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47835526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14667A35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3A6B1035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  <w:p w14:paraId="385989A3" w14:textId="77777777" w:rsidR="00C36125" w:rsidRPr="00787542" w:rsidRDefault="00C36125">
            <w:pPr>
              <w:keepLines/>
              <w:rPr>
                <w:rFonts w:cs="Tahoma"/>
                <w:lang w:val="sr-Latn-ME"/>
              </w:rPr>
            </w:pPr>
          </w:p>
        </w:tc>
      </w:tr>
    </w:tbl>
    <w:p w14:paraId="0C81AA32" w14:textId="77777777" w:rsidR="00C36125" w:rsidRPr="00787542" w:rsidRDefault="002B42C8" w:rsidP="00420DDC">
      <w:pPr>
        <w:pStyle w:val="ListParagraph"/>
        <w:keepLines/>
        <w:numPr>
          <w:ilvl w:val="0"/>
          <w:numId w:val="27"/>
        </w:numPr>
        <w:spacing w:before="240" w:after="120" w:line="240" w:lineRule="auto"/>
        <w:ind w:left="731" w:hanging="357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Konkretne rane bazične potrebe koje nisu bile zadovoljene</w:t>
      </w:r>
    </w:p>
    <w:p w14:paraId="03A2DA17" w14:textId="12F54DBD" w:rsidR="00A603B2" w:rsidRPr="00787542" w:rsidRDefault="00804ECB" w:rsidP="00420DDC">
      <w:pPr>
        <w:pStyle w:val="ListParagraph"/>
        <w:keepLines/>
        <w:spacing w:after="120" w:line="240" w:lineRule="auto"/>
        <w:ind w:left="403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 </w:t>
      </w:r>
      <w:r w:rsidR="004B4FF7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stavke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1</w:t>
      </w:r>
      <w:r w:rsidR="00A603B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-</w:t>
      </w:r>
      <w:r w:rsidR="00A603B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3 dole, odredite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ove najvažnije nezadovoljene bazične potrebe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Onda kratko objasnite kako je specifično </w:t>
      </w:r>
      <w:r w:rsidR="0059680F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porijeklo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1E524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opisano u d</w:t>
      </w:r>
      <w:r w:rsidR="0059680F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ij</w:t>
      </w:r>
      <w:r w:rsidR="001E524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elu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C55F2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VI</w:t>
      </w:r>
      <w:r w:rsidR="00A603B2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 </w:t>
      </w:r>
      <w:r w:rsidR="003C55F2" w:rsidRPr="00787542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sr-Latn-ME"/>
        </w:rPr>
        <w:t>A.</w:t>
      </w:r>
      <w:r w:rsidR="001E5248" w:rsidRPr="00787542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sr-Latn-ME"/>
        </w:rPr>
        <w:t xml:space="preserve"> </w:t>
      </w:r>
      <w:r w:rsidR="00003D3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u gornjem d</w:t>
      </w:r>
      <w:r w:rsidR="0059680F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ij</w:t>
      </w:r>
      <w:r w:rsidR="00003D3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elu formulara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dovelo do toga da potreba ne bude zadovoljena. Izlistajte sve druge nezadovoljene bazične potrebe kod </w:t>
      </w:r>
      <w:r w:rsidR="004B4FF7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stavke</w:t>
      </w:r>
      <w:r w:rsidR="001E524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4.</w:t>
      </w:r>
    </w:p>
    <w:tbl>
      <w:tblPr>
        <w:tblStyle w:val="TableGrid"/>
        <w:tblW w:w="9500" w:type="dxa"/>
        <w:tblInd w:w="431" w:type="dxa"/>
        <w:tblLook w:val="04A0" w:firstRow="1" w:lastRow="0" w:firstColumn="1" w:lastColumn="0" w:noHBand="0" w:noVBand="1"/>
      </w:tblPr>
      <w:tblGrid>
        <w:gridCol w:w="1296"/>
        <w:gridCol w:w="2783"/>
        <w:gridCol w:w="5421"/>
      </w:tblGrid>
      <w:tr w:rsidR="00C36125" w:rsidRPr="00787542" w14:paraId="282BC99A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7E9051" w14:textId="77777777" w:rsidR="00C36125" w:rsidRPr="00787542" w:rsidRDefault="003C55F2" w:rsidP="001E5248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1. </w:t>
            </w:r>
            <w:r w:rsidR="001E5248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Konkretna</w:t>
            </w:r>
            <w:r w:rsidR="0073587F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rana nezadovoljena potreba</w:t>
            </w:r>
            <w:r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: </w:t>
            </w:r>
          </w:p>
        </w:tc>
        <w:tc>
          <w:tcPr>
            <w:tcW w:w="54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34505" w14:textId="153E57F3" w:rsidR="00C36125" w:rsidRPr="00787542" w:rsidRDefault="000C0969">
            <w:pPr>
              <w:keepLines/>
              <w:rPr>
                <w:rFonts w:cs="Tahoma"/>
                <w:sz w:val="22"/>
                <w:szCs w:val="24"/>
                <w:lang w:val="sr-Latn-ME"/>
              </w:rPr>
            </w:pPr>
            <w:r w:rsidRPr="00787542">
              <w:rPr>
                <w:rFonts w:cs="Tahoma"/>
                <w:sz w:val="22"/>
                <w:szCs w:val="24"/>
                <w:lang w:val="sr-Latn-ME"/>
              </w:rPr>
              <w:t>Stabilan i pouzdan atačment</w:t>
            </w:r>
            <w:r w:rsidR="00540D1E" w:rsidRPr="00787542">
              <w:rPr>
                <w:rFonts w:cs="Tahoma"/>
                <w:sz w:val="22"/>
                <w:szCs w:val="24"/>
                <w:lang w:val="sr-Latn-ME"/>
              </w:rPr>
              <w:t>.</w:t>
            </w:r>
          </w:p>
        </w:tc>
      </w:tr>
      <w:tr w:rsidR="004B71BB" w:rsidRPr="00787542" w14:paraId="2C813272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E1EB4B" w14:textId="77777777" w:rsidR="004B71BB" w:rsidRPr="00787542" w:rsidRDefault="004B71BB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</w:pPr>
          </w:p>
          <w:p w14:paraId="200C67A0" w14:textId="0AE01A63" w:rsidR="004B71BB" w:rsidRPr="00787542" w:rsidRDefault="0059680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Porijeklo</w:t>
            </w:r>
            <w:r w:rsidR="001E5248" w:rsidRPr="00787542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(a)</w:t>
            </w:r>
          </w:p>
          <w:p w14:paraId="16F034A0" w14:textId="77777777" w:rsidR="004B71BB" w:rsidRPr="00787542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DC75B2" w14:textId="1F8CFC19" w:rsidR="00540D1E" w:rsidRPr="00787542" w:rsidRDefault="000C0969" w:rsidP="00540D1E">
            <w:pPr>
              <w:pStyle w:val="ListParagraph"/>
              <w:keepLines/>
              <w:numPr>
                <w:ilvl w:val="0"/>
                <w:numId w:val="46"/>
              </w:numPr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>Očev hronični, ozbiljan srčani problem</w:t>
            </w:r>
            <w:r w:rsidR="008B4A85" w:rsidRPr="00787542">
              <w:rPr>
                <w:rFonts w:cs="Tahoma"/>
                <w:szCs w:val="26"/>
                <w:lang w:val="sr-Latn-ME"/>
              </w:rPr>
              <w:t xml:space="preserve"> je</w:t>
            </w:r>
            <w:r w:rsidRPr="00787542">
              <w:rPr>
                <w:rFonts w:cs="Tahoma"/>
                <w:szCs w:val="26"/>
                <w:lang w:val="sr-Latn-ME"/>
              </w:rPr>
              <w:t xml:space="preserve"> doveo do toga da pacijent strahuje da bi otac svakog časa mogao </w:t>
            </w:r>
            <w:r w:rsidR="00787542" w:rsidRPr="00787542">
              <w:rPr>
                <w:rFonts w:cs="Tahoma"/>
                <w:szCs w:val="26"/>
                <w:lang w:val="sr-Latn-ME"/>
              </w:rPr>
              <w:t>umr</w:t>
            </w:r>
            <w:r w:rsidR="00787542">
              <w:rPr>
                <w:rFonts w:cs="Tahoma"/>
                <w:szCs w:val="26"/>
                <w:lang w:val="sr-Latn-ME"/>
              </w:rPr>
              <w:t>i</w:t>
            </w:r>
            <w:r w:rsidR="00787542" w:rsidRPr="00787542">
              <w:rPr>
                <w:rFonts w:cs="Tahoma"/>
                <w:szCs w:val="26"/>
                <w:lang w:val="sr-Latn-ME"/>
              </w:rPr>
              <w:t>jeti</w:t>
            </w:r>
            <w:r w:rsidRPr="00787542">
              <w:rPr>
                <w:rFonts w:cs="Tahoma"/>
                <w:szCs w:val="26"/>
                <w:lang w:val="sr-Latn-ME"/>
              </w:rPr>
              <w:t>.</w:t>
            </w:r>
            <w:r w:rsidR="00540D1E" w:rsidRPr="00787542">
              <w:rPr>
                <w:rFonts w:cs="Tahoma"/>
                <w:szCs w:val="26"/>
                <w:lang w:val="sr-Latn-ME"/>
              </w:rPr>
              <w:t xml:space="preserve"> </w:t>
            </w:r>
          </w:p>
          <w:p w14:paraId="124642E6" w14:textId="7F277532" w:rsidR="004B71BB" w:rsidRPr="00787542" w:rsidRDefault="000C0969" w:rsidP="00540D1E">
            <w:pPr>
              <w:pStyle w:val="ListParagraph"/>
              <w:keepLines/>
              <w:numPr>
                <w:ilvl w:val="0"/>
                <w:numId w:val="46"/>
              </w:numPr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 xml:space="preserve">Očev nepredvidljiv temperament i </w:t>
            </w:r>
            <w:r w:rsidR="008B4A85" w:rsidRPr="00787542">
              <w:rPr>
                <w:rFonts w:cs="Tahoma"/>
                <w:szCs w:val="26"/>
                <w:lang w:val="sr-Latn-ME"/>
              </w:rPr>
              <w:t xml:space="preserve">izlivi </w:t>
            </w:r>
            <w:r w:rsidR="00F65A99" w:rsidRPr="00787542">
              <w:rPr>
                <w:rFonts w:cs="Tahoma"/>
                <w:szCs w:val="26"/>
                <w:lang w:val="sr-Latn-ME"/>
              </w:rPr>
              <w:t>bijes</w:t>
            </w:r>
            <w:r w:rsidR="008B4A85" w:rsidRPr="00787542">
              <w:rPr>
                <w:rFonts w:cs="Tahoma"/>
                <w:szCs w:val="26"/>
                <w:lang w:val="sr-Latn-ME"/>
              </w:rPr>
              <w:t>a su</w:t>
            </w:r>
            <w:r w:rsidRPr="00787542">
              <w:rPr>
                <w:rFonts w:cs="Tahoma"/>
                <w:szCs w:val="26"/>
                <w:lang w:val="sr-Latn-ME"/>
              </w:rPr>
              <w:t xml:space="preserve"> doveli do toga da pacijent počne da </w:t>
            </w:r>
            <w:r w:rsidR="009F63D6" w:rsidRPr="00787542">
              <w:rPr>
                <w:rFonts w:cs="Tahoma"/>
                <w:szCs w:val="26"/>
                <w:lang w:val="sr-Latn-ME"/>
              </w:rPr>
              <w:t>osjeć</w:t>
            </w:r>
            <w:r w:rsidRPr="00787542">
              <w:rPr>
                <w:rFonts w:cs="Tahoma"/>
                <w:szCs w:val="26"/>
                <w:lang w:val="sr-Latn-ME"/>
              </w:rPr>
              <w:t>a kao da ga je otac kompletno ods</w:t>
            </w:r>
            <w:r w:rsidR="0059680F" w:rsidRPr="00787542">
              <w:rPr>
                <w:rFonts w:cs="Tahoma"/>
                <w:szCs w:val="26"/>
                <w:lang w:val="sr-Latn-ME"/>
              </w:rPr>
              <w:t>j</w:t>
            </w:r>
            <w:r w:rsidRPr="00787542">
              <w:rPr>
                <w:rFonts w:cs="Tahoma"/>
                <w:szCs w:val="26"/>
                <w:lang w:val="sr-Latn-ME"/>
              </w:rPr>
              <w:t xml:space="preserve">ekao i emocionalno napustio. </w:t>
            </w:r>
          </w:p>
        </w:tc>
      </w:tr>
    </w:tbl>
    <w:p w14:paraId="150B5DF5" w14:textId="77777777" w:rsidR="00420DDC" w:rsidRPr="00787542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296"/>
        <w:gridCol w:w="2860"/>
        <w:gridCol w:w="5354"/>
      </w:tblGrid>
      <w:tr w:rsidR="00C36125" w:rsidRPr="00787542" w14:paraId="4D95490D" w14:textId="77777777" w:rsidTr="00420DDC">
        <w:trPr>
          <w:trHeight w:val="454"/>
        </w:trPr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8FE6D" w14:textId="77777777" w:rsidR="00C36125" w:rsidRPr="00787542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lastRenderedPageBreak/>
              <w:t xml:space="preserve">2. </w:t>
            </w:r>
            <w:r w:rsidR="001E5248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Konkretna</w:t>
            </w:r>
            <w:r w:rsidR="0073587F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rana nezadovoljena potreba</w:t>
            </w:r>
            <w:r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: </w:t>
            </w:r>
          </w:p>
        </w:tc>
        <w:tc>
          <w:tcPr>
            <w:tcW w:w="54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C59296" w14:textId="025CCA6B" w:rsidR="00C36125" w:rsidRPr="00787542" w:rsidRDefault="000C0969">
            <w:pPr>
              <w:keepLines/>
              <w:rPr>
                <w:rFonts w:cs="Tahoma"/>
                <w:sz w:val="22"/>
                <w:szCs w:val="24"/>
                <w:lang w:val="sr-Latn-ME"/>
              </w:rPr>
            </w:pPr>
            <w:r w:rsidRPr="00787542">
              <w:rPr>
                <w:rFonts w:cs="Tahoma"/>
                <w:sz w:val="22"/>
                <w:szCs w:val="24"/>
                <w:lang w:val="sr-Latn-ME"/>
              </w:rPr>
              <w:t>Bezuslovno prihvatanje i pohvala</w:t>
            </w:r>
            <w:r w:rsidR="00540D1E" w:rsidRPr="00787542">
              <w:rPr>
                <w:rFonts w:cs="Tahoma"/>
                <w:sz w:val="22"/>
                <w:szCs w:val="24"/>
                <w:lang w:val="sr-Latn-ME"/>
              </w:rPr>
              <w:t>.</w:t>
            </w:r>
          </w:p>
        </w:tc>
      </w:tr>
      <w:tr w:rsidR="0040270F" w:rsidRPr="00787542" w14:paraId="527E72E2" w14:textId="77777777" w:rsidTr="00420DDC">
        <w:trPr>
          <w:trHeight w:val="850"/>
        </w:trPr>
        <w:tc>
          <w:tcPr>
            <w:tcW w:w="11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205947" w14:textId="77777777" w:rsidR="004B71BB" w:rsidRPr="00787542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  <w:lang w:val="sr-Latn-ME"/>
              </w:rPr>
            </w:pPr>
          </w:p>
          <w:p w14:paraId="3B0DE5AA" w14:textId="6D92501C" w:rsidR="0073587F" w:rsidRPr="00787542" w:rsidRDefault="0059680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Porijeklo</w:t>
            </w:r>
            <w:r w:rsidR="001E5248" w:rsidRPr="00787542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(a)</w:t>
            </w:r>
          </w:p>
          <w:p w14:paraId="1F3081C0" w14:textId="77777777" w:rsidR="0040270F" w:rsidRPr="00787542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84E629" w14:textId="07D68765" w:rsidR="00540D1E" w:rsidRPr="00787542" w:rsidRDefault="000C0969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>Otac je bio strog i kažnjavajući</w:t>
            </w:r>
            <w:r w:rsidR="00540D1E" w:rsidRPr="00787542">
              <w:rPr>
                <w:rFonts w:cs="Tahoma"/>
                <w:szCs w:val="26"/>
                <w:lang w:val="sr-Latn-ME"/>
              </w:rPr>
              <w:t xml:space="preserve">. </w:t>
            </w:r>
            <w:r w:rsidRPr="00787542">
              <w:rPr>
                <w:rFonts w:cs="Tahoma"/>
                <w:szCs w:val="26"/>
                <w:lang w:val="sr-Latn-ME"/>
              </w:rPr>
              <w:t xml:space="preserve">Pacijent nikada nije </w:t>
            </w:r>
            <w:r w:rsidR="009F63D6" w:rsidRPr="00787542">
              <w:rPr>
                <w:rFonts w:cs="Tahoma"/>
                <w:szCs w:val="26"/>
                <w:lang w:val="sr-Latn-ME"/>
              </w:rPr>
              <w:t>osjeć</w:t>
            </w:r>
            <w:r w:rsidRPr="00787542">
              <w:rPr>
                <w:rFonts w:cs="Tahoma"/>
                <w:szCs w:val="26"/>
                <w:lang w:val="sr-Latn-ME"/>
              </w:rPr>
              <w:t>ao da je voljen takav kakav je</w:t>
            </w:r>
            <w:r w:rsidR="00540D1E" w:rsidRPr="00787542">
              <w:rPr>
                <w:rFonts w:cs="Tahoma"/>
                <w:szCs w:val="26"/>
                <w:lang w:val="sr-Latn-ME"/>
              </w:rPr>
              <w:t xml:space="preserve">. </w:t>
            </w:r>
            <w:r w:rsidRPr="00787542">
              <w:rPr>
                <w:rFonts w:cs="Tahoma"/>
                <w:szCs w:val="26"/>
                <w:lang w:val="sr-Latn-ME"/>
              </w:rPr>
              <w:t xml:space="preserve">Jedini trenuci kada bi se </w:t>
            </w:r>
            <w:r w:rsidR="00AE06B8" w:rsidRPr="00787542">
              <w:rPr>
                <w:rFonts w:cs="Tahoma"/>
                <w:szCs w:val="26"/>
                <w:lang w:val="sr-Latn-ME"/>
              </w:rPr>
              <w:t>osjet</w:t>
            </w:r>
            <w:r w:rsidRPr="00787542">
              <w:rPr>
                <w:rFonts w:cs="Tahoma"/>
                <w:szCs w:val="26"/>
                <w:lang w:val="sr-Latn-ME"/>
              </w:rPr>
              <w:t xml:space="preserve">io prihvaćenim od strane oca </w:t>
            </w:r>
            <w:r w:rsidR="008B4A85" w:rsidRPr="00787542">
              <w:rPr>
                <w:rFonts w:cs="Tahoma"/>
                <w:szCs w:val="26"/>
                <w:lang w:val="sr-Latn-ME"/>
              </w:rPr>
              <w:t xml:space="preserve">su </w:t>
            </w:r>
            <w:r w:rsidRPr="00787542">
              <w:rPr>
                <w:rFonts w:cs="Tahoma"/>
                <w:szCs w:val="26"/>
                <w:lang w:val="sr-Latn-ME"/>
              </w:rPr>
              <w:t xml:space="preserve">bili kada bi zadovoljio očeve standarde u sportu ili školi. </w:t>
            </w:r>
            <w:r w:rsidR="00540D1E" w:rsidRPr="00787542">
              <w:rPr>
                <w:rFonts w:cs="Tahoma"/>
                <w:szCs w:val="26"/>
                <w:lang w:val="sr-Latn-ME"/>
              </w:rPr>
              <w:t xml:space="preserve"> </w:t>
            </w:r>
            <w:r w:rsidRPr="00787542">
              <w:rPr>
                <w:rFonts w:cs="Tahoma"/>
                <w:szCs w:val="26"/>
                <w:lang w:val="sr-Latn-ME"/>
              </w:rPr>
              <w:t>Nijedan roditelj ga nije hvalio</w:t>
            </w:r>
            <w:r w:rsidR="00540D1E" w:rsidRPr="00787542">
              <w:rPr>
                <w:rFonts w:cs="Tahoma"/>
                <w:szCs w:val="26"/>
                <w:lang w:val="sr-Latn-ME"/>
              </w:rPr>
              <w:t>.</w:t>
            </w:r>
          </w:p>
        </w:tc>
      </w:tr>
    </w:tbl>
    <w:p w14:paraId="70202BC2" w14:textId="77777777" w:rsidR="00420DDC" w:rsidRPr="00787542" w:rsidRDefault="00420DDC">
      <w:pPr>
        <w:rPr>
          <w:sz w:val="2"/>
          <w:szCs w:val="2"/>
          <w:lang w:val="sr-Latn-ME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296"/>
        <w:gridCol w:w="2785"/>
        <w:gridCol w:w="5429"/>
      </w:tblGrid>
      <w:tr w:rsidR="00C36125" w:rsidRPr="00787542" w14:paraId="2DB4C552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0A2696" w14:textId="77777777" w:rsidR="00C36125" w:rsidRPr="00787542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3. </w:t>
            </w:r>
            <w:r w:rsidR="001E5248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Konkretna</w:t>
            </w:r>
            <w:r w:rsidR="0073587F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rana nezadovoljena potreba</w:t>
            </w:r>
            <w:r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: </w:t>
            </w:r>
          </w:p>
        </w:tc>
        <w:tc>
          <w:tcPr>
            <w:tcW w:w="54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772435" w14:textId="67B3FE16" w:rsidR="00C36125" w:rsidRPr="00787542" w:rsidRDefault="000C0969">
            <w:pPr>
              <w:keepLines/>
              <w:rPr>
                <w:rFonts w:cs="Tahoma"/>
                <w:sz w:val="22"/>
                <w:szCs w:val="24"/>
                <w:lang w:val="sr-Latn-ME"/>
              </w:rPr>
            </w:pPr>
            <w:r w:rsidRPr="00787542">
              <w:rPr>
                <w:rFonts w:cs="Tahoma"/>
                <w:sz w:val="22"/>
                <w:szCs w:val="24"/>
                <w:lang w:val="sr-Latn-ME"/>
              </w:rPr>
              <w:t>Ljubav, n</w:t>
            </w:r>
            <w:r w:rsidR="0059680F" w:rsidRPr="00787542">
              <w:rPr>
                <w:rFonts w:cs="Tahoma"/>
                <w:sz w:val="22"/>
                <w:szCs w:val="24"/>
                <w:lang w:val="sr-Latn-ME"/>
              </w:rPr>
              <w:t>j</w:t>
            </w:r>
            <w:r w:rsidRPr="00787542">
              <w:rPr>
                <w:rFonts w:cs="Tahoma"/>
                <w:sz w:val="22"/>
                <w:szCs w:val="24"/>
                <w:lang w:val="sr-Latn-ME"/>
              </w:rPr>
              <w:t>ega i pažnja</w:t>
            </w:r>
            <w:r w:rsidR="00540D1E" w:rsidRPr="00787542">
              <w:rPr>
                <w:rFonts w:cs="Tahoma"/>
                <w:sz w:val="22"/>
                <w:szCs w:val="24"/>
                <w:lang w:val="sr-Latn-ME"/>
              </w:rPr>
              <w:t>.</w:t>
            </w:r>
          </w:p>
        </w:tc>
      </w:tr>
      <w:tr w:rsidR="004B71BB" w:rsidRPr="00787542" w14:paraId="719444A4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299E2" w14:textId="77777777" w:rsidR="007173FB" w:rsidRPr="00787542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</w:pPr>
          </w:p>
          <w:p w14:paraId="7DD62453" w14:textId="36C07C5A" w:rsidR="0073587F" w:rsidRPr="00787542" w:rsidRDefault="0059680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Porijeklo</w:t>
            </w:r>
            <w:r w:rsidR="001E5248" w:rsidRPr="00787542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(a)</w:t>
            </w:r>
          </w:p>
          <w:p w14:paraId="1B3C9152" w14:textId="77777777" w:rsidR="004B71BB" w:rsidRPr="00787542" w:rsidRDefault="004B71BB" w:rsidP="00597315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</w:p>
          <w:p w14:paraId="7D9FB25B" w14:textId="77777777" w:rsidR="004B71BB" w:rsidRPr="00787542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8A3668" w14:textId="77777777" w:rsidR="004B71BB" w:rsidRPr="00787542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3B561C9B" w14:textId="3CDC6299" w:rsidR="004B71BB" w:rsidRPr="00787542" w:rsidRDefault="000C0969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>Roditelji se nikada nisu grlili</w:t>
            </w:r>
            <w:r w:rsidR="00540D1E" w:rsidRPr="00787542">
              <w:rPr>
                <w:rFonts w:cs="Tahoma"/>
                <w:szCs w:val="26"/>
                <w:lang w:val="sr-Latn-ME"/>
              </w:rPr>
              <w:t xml:space="preserve">, </w:t>
            </w:r>
            <w:r w:rsidRPr="00787542">
              <w:rPr>
                <w:rFonts w:cs="Tahoma"/>
                <w:szCs w:val="26"/>
                <w:lang w:val="sr-Latn-ME"/>
              </w:rPr>
              <w:t>niti su bili fizički bliski sa njim</w:t>
            </w:r>
            <w:r w:rsidR="00540D1E" w:rsidRPr="00787542">
              <w:rPr>
                <w:rFonts w:cs="Tahoma"/>
                <w:szCs w:val="26"/>
                <w:lang w:val="sr-Latn-ME"/>
              </w:rPr>
              <w:t xml:space="preserve">. </w:t>
            </w:r>
            <w:r w:rsidRPr="00787542">
              <w:rPr>
                <w:rFonts w:cs="Tahoma"/>
                <w:szCs w:val="26"/>
                <w:lang w:val="sr-Latn-ME"/>
              </w:rPr>
              <w:t>Nikada mu nisu rekli da ga vole</w:t>
            </w:r>
            <w:r w:rsidR="00540D1E" w:rsidRPr="00787542">
              <w:rPr>
                <w:rFonts w:cs="Tahoma"/>
                <w:szCs w:val="26"/>
                <w:lang w:val="sr-Latn-ME"/>
              </w:rPr>
              <w:t>.</w:t>
            </w:r>
          </w:p>
        </w:tc>
      </w:tr>
    </w:tbl>
    <w:p w14:paraId="601A3BB7" w14:textId="77777777" w:rsidR="00C36125" w:rsidRPr="00787542" w:rsidRDefault="00C36125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  <w:lang w:val="sr-Latn-ME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96"/>
        <w:gridCol w:w="2684"/>
        <w:gridCol w:w="5664"/>
      </w:tblGrid>
      <w:tr w:rsidR="00DB6043" w:rsidRPr="00787542" w14:paraId="122B45A5" w14:textId="77777777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971CA4C" w14:textId="77777777" w:rsidR="00DB6043" w:rsidRPr="00787542" w:rsidRDefault="00DB6043" w:rsidP="001E5248">
            <w:pPr>
              <w:keepLines/>
              <w:spacing w:after="60"/>
              <w:rPr>
                <w:rFonts w:cs="Tahoma"/>
                <w:b/>
                <w:color w:val="632423" w:themeColor="accent2" w:themeShade="80"/>
                <w:sz w:val="28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4. </w:t>
            </w:r>
            <w:r w:rsidR="0073587F" w:rsidRPr="00787542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sr-Latn-ME"/>
              </w:rPr>
              <w:t>Drug</w:t>
            </w:r>
            <w:r w:rsidR="001E5248" w:rsidRPr="00787542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sr-Latn-ME"/>
              </w:rPr>
              <w:t>e</w:t>
            </w:r>
            <w:r w:rsidR="0073587F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ran</w:t>
            </w:r>
            <w:r w:rsidR="001E5248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e</w:t>
            </w:r>
            <w:r w:rsidR="0073587F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nezadovoljen</w:t>
            </w:r>
            <w:r w:rsidR="001E5248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e</w:t>
            </w:r>
            <w:r w:rsidR="0073587F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 xml:space="preserve"> potreb</w:t>
            </w:r>
            <w:r w:rsidR="001E5248"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e</w:t>
            </w:r>
            <w:r w:rsidRPr="00787542">
              <w:rPr>
                <w:rFonts w:cs="Tahoma"/>
                <w:b/>
                <w:color w:val="002060"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6AB840" w14:textId="6ACFDAE9" w:rsidR="00DB6043" w:rsidRPr="00787542" w:rsidRDefault="0039226E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 w:val="sr-Latn-ME"/>
              </w:rPr>
            </w:pPr>
            <w:proofErr w:type="spellStart"/>
            <w:r w:rsidRPr="00787542">
              <w:rPr>
                <w:rFonts w:cs="Tahoma"/>
                <w:szCs w:val="24"/>
                <w:lang w:val="sr-Latn-ME"/>
              </w:rPr>
              <w:t>Validacija</w:t>
            </w:r>
            <w:proofErr w:type="spellEnd"/>
            <w:r w:rsidRPr="00787542">
              <w:rPr>
                <w:rFonts w:cs="Tahoma"/>
                <w:szCs w:val="24"/>
                <w:lang w:val="sr-Latn-ME"/>
              </w:rPr>
              <w:t xml:space="preserve"> emocija i potreba</w:t>
            </w:r>
            <w:r w:rsidR="00540D1E" w:rsidRPr="00787542">
              <w:rPr>
                <w:rFonts w:cs="Tahoma"/>
                <w:szCs w:val="24"/>
                <w:lang w:val="sr-Latn-ME"/>
              </w:rPr>
              <w:t>.</w:t>
            </w:r>
          </w:p>
        </w:tc>
      </w:tr>
      <w:tr w:rsidR="004B71BB" w:rsidRPr="00787542" w14:paraId="4CA85463" w14:textId="77777777" w:rsidTr="00A57925">
        <w:trPr>
          <w:trHeight w:val="674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1B8EFA" w14:textId="77777777" w:rsidR="007173FB" w:rsidRPr="00787542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</w:pPr>
          </w:p>
          <w:p w14:paraId="3948E3F6" w14:textId="74F3C3AD" w:rsidR="0073587F" w:rsidRPr="00787542" w:rsidRDefault="0059680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Porijeklo</w:t>
            </w:r>
            <w:r w:rsidR="001E5248" w:rsidRPr="00787542">
              <w:rPr>
                <w:rFonts w:cs="Tahoma"/>
                <w:b/>
                <w:color w:val="002060"/>
                <w:sz w:val="18"/>
                <w:szCs w:val="26"/>
                <w:lang w:val="sr-Latn-ME"/>
              </w:rPr>
              <w:t>(a)</w:t>
            </w:r>
          </w:p>
          <w:p w14:paraId="3C5E37B9" w14:textId="77777777" w:rsidR="004B71BB" w:rsidRPr="00787542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ME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8C8881" w14:textId="77777777" w:rsidR="004B71BB" w:rsidRPr="00787542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7B5D7D99" w14:textId="30FB0C51" w:rsidR="004B71BB" w:rsidRPr="00787542" w:rsidRDefault="0039226E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 xml:space="preserve">Otac je ponižavao pacijenta kada bi on pokazivao emocije i plakao.  </w:t>
            </w:r>
          </w:p>
        </w:tc>
      </w:tr>
    </w:tbl>
    <w:p w14:paraId="70BA32E7" w14:textId="623622AF" w:rsidR="00C36125" w:rsidRPr="00787542" w:rsidRDefault="00A603B2">
      <w:pPr>
        <w:keepLines/>
        <w:spacing w:before="480" w:after="120" w:line="240" w:lineRule="auto"/>
        <w:rPr>
          <w:rFonts w:ascii="Tahoma" w:hAnsi="Tahoma" w:cs="Tahoma"/>
          <w:b/>
          <w:color w:val="632423" w:themeColor="accent2" w:themeShade="80"/>
          <w:sz w:val="28"/>
          <w:szCs w:val="28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    </w:t>
      </w:r>
      <w:r w:rsidR="003C55F2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C. </w:t>
      </w:r>
      <w:r w:rsidR="0044388B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Mogući </w:t>
      </w:r>
      <w:proofErr w:type="spellStart"/>
      <w:r w:rsidR="00111B56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t</w:t>
      </w:r>
      <w:r w:rsidR="0044388B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emperamentalni</w:t>
      </w:r>
      <w:proofErr w:type="spellEnd"/>
      <w:r w:rsidR="003C55F2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/ </w:t>
      </w:r>
      <w:r w:rsidR="00ED2B5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b</w:t>
      </w:r>
      <w:r w:rsidR="0044388B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iološki faktori</w:t>
      </w:r>
      <w:r w:rsidR="003C55F2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:</w:t>
      </w:r>
    </w:p>
    <w:p w14:paraId="323FB910" w14:textId="7FB54AB8" w:rsidR="001A6B09" w:rsidRPr="00787542" w:rsidRDefault="00003D3B" w:rsidP="0044388B">
      <w:pPr>
        <w:spacing w:after="12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Navedite </w:t>
      </w:r>
      <w:r w:rsidR="0044388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osobine temperamenta i druge biološke faktore koji mogu biti relevantni za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="0044388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ove problem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</w:t>
      </w:r>
      <w:r w:rsidR="0044388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, </w:t>
      </w:r>
      <w:r w:rsidR="001A6B09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s</w:t>
      </w:r>
      <w:r w:rsidR="0044388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imptome i</w:t>
      </w:r>
      <w:r w:rsidR="001A6B09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t</w:t>
      </w:r>
      <w:r w:rsidR="0044388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erapijski odnos</w:t>
      </w:r>
      <w:r w:rsidR="001A6B09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</w:t>
      </w:r>
      <w:r w:rsidR="001A6B09" w:rsidRPr="00787542">
        <w:rPr>
          <w:rFonts w:ascii="Tahoma" w:hAnsi="Tahoma" w:cs="Tahoma"/>
          <w:color w:val="002060"/>
          <w:sz w:val="20"/>
          <w:szCs w:val="20"/>
          <w:lang w:val="sr-Latn-ME"/>
        </w:rPr>
        <w:t>(</w:t>
      </w:r>
      <w:r w:rsidR="0044388B" w:rsidRPr="00787542">
        <w:rPr>
          <w:rFonts w:ascii="Tahoma" w:hAnsi="Tahoma" w:cs="Tahoma"/>
          <w:color w:val="002060"/>
          <w:sz w:val="20"/>
          <w:szCs w:val="20"/>
          <w:lang w:val="sr-Latn-ME"/>
        </w:rPr>
        <w:t>Pogledajte u</w:t>
      </w:r>
      <w:r w:rsidR="00EA1DA5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 </w:t>
      </w:r>
      <w:r w:rsidR="0044388B" w:rsidRPr="00787542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Uputstv</w:t>
      </w:r>
      <w:r w:rsidR="00014287" w:rsidRPr="00787542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u</w:t>
      </w:r>
      <w:r w:rsidR="00EA1DA5" w:rsidRPr="00787542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 xml:space="preserve"> </w:t>
      </w:r>
      <w:r w:rsidR="0044388B" w:rsidRPr="00787542">
        <w:rPr>
          <w:rFonts w:ascii="Tahoma" w:hAnsi="Tahoma" w:cs="Tahoma"/>
          <w:color w:val="002060"/>
          <w:sz w:val="20"/>
          <w:szCs w:val="20"/>
          <w:lang w:val="sr-Latn-ME"/>
        </w:rPr>
        <w:t>listu</w:t>
      </w:r>
      <w:r w:rsidR="00EA1DA5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 konkretnih</w:t>
      </w:r>
      <w:r w:rsidR="0044388B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 prid</w:t>
      </w:r>
      <w:r w:rsidR="0059680F" w:rsidRPr="00787542">
        <w:rPr>
          <w:rFonts w:ascii="Tahoma" w:hAnsi="Tahoma" w:cs="Tahoma"/>
          <w:color w:val="002060"/>
          <w:sz w:val="20"/>
          <w:szCs w:val="20"/>
          <w:lang w:val="sr-Latn-ME"/>
        </w:rPr>
        <w:t>j</w:t>
      </w:r>
      <w:r w:rsidR="0044388B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eva koji se </w:t>
      </w:r>
      <w:r w:rsidR="00EA1DA5" w:rsidRPr="00787542">
        <w:rPr>
          <w:rFonts w:ascii="Tahoma" w:hAnsi="Tahoma" w:cs="Tahoma"/>
          <w:color w:val="002060"/>
          <w:sz w:val="20"/>
          <w:szCs w:val="20"/>
          <w:lang w:val="sr-Latn-ME"/>
        </w:rPr>
        <w:t>obično</w:t>
      </w:r>
      <w:r w:rsidR="0044388B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 koriste da opišu temperament. Dovoljno je da izlistate </w:t>
      </w:r>
      <w:r w:rsidR="00EA1DA5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samo </w:t>
      </w:r>
      <w:r w:rsidR="00014287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one </w:t>
      </w:r>
      <w:r w:rsidR="0044388B" w:rsidRPr="00787542">
        <w:rPr>
          <w:rFonts w:ascii="Tahoma" w:hAnsi="Tahoma" w:cs="Tahoma"/>
          <w:color w:val="002060"/>
          <w:sz w:val="20"/>
          <w:szCs w:val="20"/>
          <w:lang w:val="sr-Latn-ME"/>
        </w:rPr>
        <w:t>prid</w:t>
      </w:r>
      <w:r w:rsidR="0059680F" w:rsidRPr="00787542">
        <w:rPr>
          <w:rFonts w:ascii="Tahoma" w:hAnsi="Tahoma" w:cs="Tahoma"/>
          <w:color w:val="002060"/>
          <w:sz w:val="20"/>
          <w:szCs w:val="20"/>
          <w:lang w:val="sr-Latn-ME"/>
        </w:rPr>
        <w:t>j</w:t>
      </w:r>
      <w:r w:rsidR="0044388B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eve iz </w:t>
      </w:r>
      <w:r w:rsidR="00014287" w:rsidRPr="00787542">
        <w:rPr>
          <w:rFonts w:ascii="Tahoma" w:hAnsi="Tahoma" w:cs="Tahoma"/>
          <w:color w:val="002060"/>
          <w:sz w:val="20"/>
          <w:szCs w:val="20"/>
          <w:lang w:val="sr-Latn-ME"/>
        </w:rPr>
        <w:t>Uputstva za koje v</w:t>
      </w:r>
      <w:r w:rsidR="0059680F" w:rsidRPr="00787542">
        <w:rPr>
          <w:rFonts w:ascii="Tahoma" w:hAnsi="Tahoma" w:cs="Tahoma"/>
          <w:color w:val="002060"/>
          <w:sz w:val="20"/>
          <w:szCs w:val="20"/>
          <w:lang w:val="sr-Latn-ME"/>
        </w:rPr>
        <w:t>jerujete da su di</w:t>
      </w:r>
      <w:r w:rsidR="00014287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o </w:t>
      </w:r>
      <w:r w:rsidR="00431164" w:rsidRPr="00787542">
        <w:rPr>
          <w:rFonts w:ascii="Tahoma" w:hAnsi="Tahoma" w:cs="Tahoma"/>
          <w:color w:val="002060"/>
          <w:sz w:val="20"/>
          <w:szCs w:val="20"/>
          <w:lang w:val="sr-Latn-ME"/>
        </w:rPr>
        <w:t>pacijent</w:t>
      </w:r>
      <w:r w:rsidR="00014287" w:rsidRPr="00787542">
        <w:rPr>
          <w:rFonts w:ascii="Tahoma" w:hAnsi="Tahoma" w:cs="Tahoma"/>
          <w:color w:val="002060"/>
          <w:sz w:val="20"/>
          <w:szCs w:val="20"/>
          <w:lang w:val="sr-Latn-ME"/>
        </w:rPr>
        <w:t>ovog bazično</w:t>
      </w:r>
      <w:r w:rsidR="00EA1DA5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g temperamenta ili </w:t>
      </w:r>
      <w:r w:rsidR="00111B56" w:rsidRPr="00787542">
        <w:rPr>
          <w:rFonts w:ascii="Tahoma" w:hAnsi="Tahoma" w:cs="Tahoma"/>
          <w:color w:val="002060"/>
          <w:sz w:val="20"/>
          <w:szCs w:val="20"/>
          <w:lang w:val="sr-Latn-ME"/>
        </w:rPr>
        <w:t>„</w:t>
      </w:r>
      <w:r w:rsidR="00EA1DA5" w:rsidRPr="00787542">
        <w:rPr>
          <w:rFonts w:ascii="Tahoma" w:hAnsi="Tahoma" w:cs="Tahoma"/>
          <w:color w:val="002060"/>
          <w:sz w:val="20"/>
          <w:szCs w:val="20"/>
          <w:lang w:val="sr-Latn-ME"/>
        </w:rPr>
        <w:t>prirode</w:t>
      </w:r>
      <w:r w:rsidR="00A603B2" w:rsidRPr="00787542">
        <w:rPr>
          <w:rFonts w:ascii="Tahoma" w:hAnsi="Tahoma" w:cs="Tahoma"/>
          <w:bCs/>
          <w:color w:val="002060"/>
          <w:sz w:val="20"/>
          <w:szCs w:val="20"/>
          <w:lang w:val="sr-Latn-ME"/>
        </w:rPr>
        <w:t>”</w:t>
      </w:r>
      <w:r w:rsidR="00EA1DA5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, </w:t>
      </w:r>
      <w:r w:rsidR="00014287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ne </w:t>
      </w:r>
      <w:r w:rsidR="00EA1DA5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i </w:t>
      </w:r>
      <w:r w:rsidR="00014287" w:rsidRPr="00787542">
        <w:rPr>
          <w:rFonts w:ascii="Tahoma" w:hAnsi="Tahoma" w:cs="Tahoma"/>
          <w:color w:val="002060"/>
          <w:sz w:val="20"/>
          <w:szCs w:val="20"/>
          <w:lang w:val="sr-Latn-ME"/>
        </w:rPr>
        <w:t>one koji su specifični za neku situaciju</w:t>
      </w:r>
      <w:r w:rsidR="001A6B09" w:rsidRPr="00787542">
        <w:rPr>
          <w:rFonts w:ascii="Tahoma" w:hAnsi="Tahoma" w:cs="Tahoma"/>
          <w:color w:val="002060"/>
          <w:sz w:val="20"/>
          <w:szCs w:val="20"/>
          <w:lang w:val="sr-Latn-ME"/>
        </w:rPr>
        <w:t>)</w:t>
      </w:r>
      <w:r w:rsidR="00014287" w:rsidRPr="00787542">
        <w:rPr>
          <w:rFonts w:ascii="Tahoma" w:hAnsi="Tahoma" w:cs="Tahoma"/>
          <w:color w:val="002060"/>
          <w:sz w:val="20"/>
          <w:szCs w:val="20"/>
          <w:lang w:val="sr-Latn-ME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787542" w14:paraId="00436A0B" w14:textId="77777777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AB5914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298BB983" w14:textId="6900732C" w:rsidR="00C36125" w:rsidRPr="00787542" w:rsidRDefault="0039226E" w:rsidP="00540D1E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Ujednačenog temperamenta</w:t>
            </w:r>
            <w:r w:rsidR="00540D1E" w:rsidRPr="00787542">
              <w:rPr>
                <w:rFonts w:cs="Tahoma"/>
                <w:szCs w:val="28"/>
                <w:lang w:val="sr-Latn-ME"/>
              </w:rPr>
              <w:t xml:space="preserve">; </w:t>
            </w:r>
            <w:proofErr w:type="spellStart"/>
            <w:r w:rsidRPr="00787542">
              <w:rPr>
                <w:rFonts w:cs="Tahoma"/>
                <w:szCs w:val="28"/>
                <w:lang w:val="sr-Latn-ME"/>
              </w:rPr>
              <w:t>saradljiv</w:t>
            </w:r>
            <w:proofErr w:type="spellEnd"/>
            <w:r w:rsidR="00540D1E" w:rsidRPr="00787542">
              <w:rPr>
                <w:rFonts w:cs="Tahoma"/>
                <w:szCs w:val="28"/>
                <w:lang w:val="sr-Latn-ME"/>
              </w:rPr>
              <w:t xml:space="preserve">; </w:t>
            </w:r>
            <w:r w:rsidRPr="00787542">
              <w:rPr>
                <w:rFonts w:cs="Tahoma"/>
                <w:szCs w:val="28"/>
                <w:lang w:val="sr-Latn-ME"/>
              </w:rPr>
              <w:t>snalažljiv</w:t>
            </w:r>
            <w:r w:rsidR="00540D1E" w:rsidRPr="00787542">
              <w:rPr>
                <w:rFonts w:cs="Tahoma"/>
                <w:szCs w:val="28"/>
                <w:lang w:val="sr-Latn-ME"/>
              </w:rPr>
              <w:t xml:space="preserve">; </w:t>
            </w:r>
            <w:r w:rsidRPr="00787542">
              <w:rPr>
                <w:rFonts w:cs="Tahoma"/>
                <w:szCs w:val="28"/>
                <w:lang w:val="sr-Latn-ME"/>
              </w:rPr>
              <w:t>sav</w:t>
            </w:r>
            <w:r w:rsidR="0059680F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>estan</w:t>
            </w:r>
            <w:r w:rsidR="00540D1E" w:rsidRPr="00787542">
              <w:rPr>
                <w:rFonts w:cs="Tahoma"/>
                <w:szCs w:val="28"/>
                <w:lang w:val="sr-Latn-ME"/>
              </w:rPr>
              <w:t xml:space="preserve">; </w:t>
            </w:r>
            <w:r w:rsidRPr="00787542">
              <w:rPr>
                <w:rFonts w:cs="Tahoma"/>
                <w:szCs w:val="28"/>
                <w:lang w:val="sr-Latn-ME"/>
              </w:rPr>
              <w:t>energičan</w:t>
            </w:r>
            <w:r w:rsidR="00540D1E" w:rsidRPr="00787542">
              <w:rPr>
                <w:rFonts w:cs="Tahoma"/>
                <w:szCs w:val="28"/>
                <w:lang w:val="sr-Latn-ME"/>
              </w:rPr>
              <w:t xml:space="preserve">; </w:t>
            </w:r>
            <w:r w:rsidRPr="00787542">
              <w:rPr>
                <w:rFonts w:cs="Tahoma"/>
                <w:szCs w:val="28"/>
                <w:lang w:val="sr-Latn-ME"/>
              </w:rPr>
              <w:t>društven</w:t>
            </w:r>
            <w:r w:rsidR="00540D1E" w:rsidRPr="00787542">
              <w:rPr>
                <w:rFonts w:cs="Tahoma"/>
                <w:szCs w:val="28"/>
                <w:lang w:val="sr-Latn-ME"/>
              </w:rPr>
              <w:t>.</w:t>
            </w:r>
          </w:p>
          <w:p w14:paraId="12D49BE6" w14:textId="77777777" w:rsidR="00540D1E" w:rsidRPr="00787542" w:rsidRDefault="00540D1E" w:rsidP="00540D1E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60A74E4D" w14:textId="77777777" w:rsidR="00540D1E" w:rsidRPr="00787542" w:rsidRDefault="00540D1E" w:rsidP="00540D1E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268243F" w14:textId="016D7ED4" w:rsidR="00540D1E" w:rsidRPr="00787542" w:rsidRDefault="00540D1E" w:rsidP="00540D1E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3547E3B7" w14:textId="46359581" w:rsidR="00C36125" w:rsidRPr="00787542" w:rsidRDefault="004F6001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="Tahoma" w:hAnsi="Tahoma" w:cs="Tahoma"/>
          <w:color w:val="984806" w:themeColor="accent6" w:themeShade="80"/>
          <w:sz w:val="20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Mogući </w:t>
      </w:r>
      <w:r w:rsidR="002F211A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k</w:t>
      </w: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ulturološki, </w:t>
      </w:r>
      <w:r w:rsidR="002F211A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</w:t>
      </w: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tnički i </w:t>
      </w:r>
      <w:r w:rsidR="002F211A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r</w:t>
      </w: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eligijski faktori</w:t>
      </w:r>
    </w:p>
    <w:p w14:paraId="21F7B468" w14:textId="20331F80" w:rsidR="00C36125" w:rsidRPr="00787542" w:rsidRDefault="004F6001" w:rsidP="004F6001">
      <w:pPr>
        <w:pStyle w:val="ListParagraph"/>
        <w:keepLines/>
        <w:spacing w:after="120" w:line="240" w:lineRule="auto"/>
        <w:ind w:left="432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Ukoliko je to relevantno</w:t>
      </w:r>
      <w:r w:rsidR="001A6B09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,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objasnite kako su specifične norme i stavovi u vezi sa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ovim etničkim i </w:t>
      </w:r>
      <w:r w:rsidR="00111B56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v</w:t>
      </w:r>
      <w:r w:rsidR="00E82B4F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="00111B56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erskim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59680F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porijeklo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m ili zajednicom igrali ulogu u razvoju njenih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/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njegovih sadašnjih problema (npr.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pripadao je zajednici koja je stavljala pret</w:t>
      </w:r>
      <w:r w:rsidR="00A302A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erani fo</w:t>
      </w:r>
      <w:r w:rsidR="00003D3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k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us na takmičenje 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status, um</w:t>
      </w:r>
      <w:r w:rsidR="00AF60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esto na kvalitet odnosa</w:t>
      </w:r>
      <w:r w:rsidR="001A6B09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).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787542" w14:paraId="13F0795C" w14:textId="77777777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D0C23D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3FAB333" w14:textId="2D20EBCD" w:rsidR="00540D1E" w:rsidRPr="00787542" w:rsidRDefault="0039226E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Odrastao je u zajednici koja je vrednovala status i postignuće iznad svega ostalog. </w:t>
            </w:r>
          </w:p>
          <w:p w14:paraId="1AD82115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079E6AA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0F92F5E8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0B6C7B1E" w14:textId="73B9A0A3" w:rsidR="00C36125" w:rsidRPr="00787542" w:rsidRDefault="003C55F2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VII </w:t>
      </w:r>
      <w:r w:rsidR="00186AC5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Najrelevantnije sheme</w:t>
      </w: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(</w:t>
      </w:r>
      <w:r w:rsidR="00924585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</w:t>
      </w:r>
      <w:r w:rsidR="00186AC5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renutno</w:t>
      </w: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)</w:t>
      </w:r>
    </w:p>
    <w:p w14:paraId="1F0B616C" w14:textId="12A53837" w:rsidR="00A603B2" w:rsidRPr="00787542" w:rsidRDefault="00081087" w:rsidP="00A603B2">
      <w:pPr>
        <w:keepLines/>
        <w:spacing w:after="24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sr-Latn-ME"/>
        </w:rPr>
      </w:pPr>
      <w:bookmarkStart w:id="8" w:name="_Hlk486097916"/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lastRenderedPageBreak/>
        <w:t xml:space="preserve">Za </w:t>
      </w:r>
      <w:r w:rsidR="004B4FF7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stavke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1</w:t>
      </w:r>
      <w:r w:rsidR="00A603B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-</w:t>
      </w:r>
      <w:r w:rsidR="00A603B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4,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odaberite 4 s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hem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koje su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najvažnije (</w:t>
      </w:r>
      <w:r w:rsidR="00EA1DA5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centralne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) za </w:t>
      </w:r>
      <w:r w:rsidR="00431164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ove trenutne životne probleme. </w:t>
      </w:r>
      <w:bookmarkEnd w:id="8"/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Prvo 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navedite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ime sheme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</w:t>
      </w:r>
      <w:r w:rsidR="00003D3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Zatim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opišite kako se svaka shema trenutno </w:t>
      </w:r>
      <w:r w:rsidR="00A57A20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ispoljava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.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Prodiskutujte konkretan tip situacija </w:t>
      </w:r>
      <w:r w:rsidR="000F2B9C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u kojima se shema aktivira i opišite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="000F2B9C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ove reakcije.</w:t>
      </w:r>
      <w:r w:rsidR="00EA1DA5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0F2B9C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Koje negativne efekte na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="000F2B9C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a ima svaka od shema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="000F2B9C" w:rsidRPr="00787542">
        <w:rPr>
          <w:rFonts w:ascii="Tahoma" w:hAnsi="Tahoma" w:cs="Tahoma"/>
          <w:color w:val="002060"/>
          <w:sz w:val="20"/>
          <w:szCs w:val="20"/>
          <w:lang w:val="sr-Latn-ME"/>
        </w:rPr>
        <w:t>Izl</w:t>
      </w:r>
      <w:r w:rsidR="003D131B" w:rsidRPr="00787542">
        <w:rPr>
          <w:rFonts w:ascii="Tahoma" w:hAnsi="Tahoma" w:cs="Tahoma"/>
          <w:color w:val="002060"/>
          <w:sz w:val="20"/>
          <w:szCs w:val="20"/>
          <w:lang w:val="sr-Latn-ME"/>
        </w:rPr>
        <w:t>ist</w:t>
      </w:r>
      <w:r w:rsidR="000F2B9C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ajte sve druge relevantne sheme kod </w:t>
      </w:r>
      <w:r w:rsidR="004B4FF7" w:rsidRPr="00787542">
        <w:rPr>
          <w:rFonts w:ascii="Tahoma" w:hAnsi="Tahoma" w:cs="Tahoma"/>
          <w:color w:val="002060"/>
          <w:sz w:val="20"/>
          <w:szCs w:val="20"/>
          <w:lang w:val="sr-Latn-ME"/>
        </w:rPr>
        <w:t>stavke</w:t>
      </w:r>
      <w:r w:rsidR="000F2B9C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 5</w:t>
      </w:r>
      <w:r w:rsidR="003D131B" w:rsidRPr="00787542">
        <w:rPr>
          <w:rFonts w:ascii="Tahoma" w:hAnsi="Tahoma" w:cs="Tahoma"/>
          <w:color w:val="002060"/>
          <w:sz w:val="20"/>
          <w:szCs w:val="20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796"/>
      </w:tblGrid>
      <w:tr w:rsidR="00C36125" w:rsidRPr="00787542" w14:paraId="04B84FDD" w14:textId="77777777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7FA903" w14:textId="16FBF203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1. </w:t>
            </w:r>
            <w:r w:rsidR="00EA1DA5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Konkretna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Rana </w:t>
            </w:r>
            <w:r w:rsidR="00BA4C6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aladaptivna </w:t>
            </w:r>
            <w:r w:rsidR="00BA4C6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hema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83AE09" w14:textId="0D9F7705" w:rsidR="00C36125" w:rsidRPr="00787542" w:rsidRDefault="00476A69" w:rsidP="00476A69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 w:val="22"/>
                <w:szCs w:val="28"/>
                <w:lang w:val="sr-Latn-ME"/>
              </w:rPr>
              <w:t>Napuštanje</w:t>
            </w:r>
            <w:r w:rsidR="000110C4" w:rsidRPr="00787542">
              <w:rPr>
                <w:rFonts w:cs="Tahoma"/>
                <w:sz w:val="22"/>
                <w:szCs w:val="28"/>
                <w:lang w:val="sr-Latn-ME"/>
              </w:rPr>
              <w:t xml:space="preserve"> (v</w:t>
            </w:r>
            <w:r w:rsidRPr="00787542">
              <w:rPr>
                <w:rFonts w:cs="Tahoma"/>
                <w:sz w:val="22"/>
                <w:szCs w:val="28"/>
                <w:lang w:val="sr-Latn-ME"/>
              </w:rPr>
              <w:t>eoma visoka</w:t>
            </w:r>
            <w:r w:rsidR="000110C4" w:rsidRPr="00787542">
              <w:rPr>
                <w:rFonts w:cs="Tahoma"/>
                <w:sz w:val="22"/>
                <w:szCs w:val="28"/>
                <w:lang w:val="sr-Latn-ME"/>
              </w:rPr>
              <w:t>)</w:t>
            </w:r>
          </w:p>
        </w:tc>
      </w:tr>
      <w:tr w:rsidR="00C36125" w:rsidRPr="00787542" w14:paraId="44F0DF48" w14:textId="77777777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C746E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4EBF5FED" w14:textId="6F20D5C6" w:rsidR="000110C4" w:rsidRPr="00787542" w:rsidRDefault="00476A69" w:rsidP="000110C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Ova shema se primarno aktivira kada partnerka zapr</w:t>
            </w:r>
            <w:r w:rsidR="00A302AB" w:rsidRPr="00787542">
              <w:rPr>
                <w:rFonts w:cs="Tahoma"/>
                <w:szCs w:val="28"/>
                <w:lang w:val="sr-Latn-ME"/>
              </w:rPr>
              <w:t>ij</w:t>
            </w:r>
            <w:r w:rsidRPr="00787542">
              <w:rPr>
                <w:rFonts w:cs="Tahoma"/>
                <w:szCs w:val="28"/>
                <w:lang w:val="sr-Latn-ME"/>
              </w:rPr>
              <w:t>eti da će ga ostaviti ili kada</w:t>
            </w:r>
            <w:r w:rsidR="00640A53" w:rsidRPr="00787542">
              <w:rPr>
                <w:rFonts w:cs="Tahoma"/>
                <w:szCs w:val="28"/>
                <w:lang w:val="sr-Latn-ME"/>
              </w:rPr>
              <w:t xml:space="preserve"> i</w:t>
            </w:r>
            <w:r w:rsidRPr="00787542">
              <w:rPr>
                <w:rFonts w:cs="Tahoma"/>
                <w:szCs w:val="28"/>
                <w:lang w:val="sr-Latn-ME"/>
              </w:rPr>
              <w:t xml:space="preserve"> zapravo</w:t>
            </w:r>
            <w:r w:rsidR="00640A53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Pr="00787542">
              <w:rPr>
                <w:rFonts w:cs="Tahoma"/>
                <w:szCs w:val="28"/>
                <w:lang w:val="sr-Latn-ME"/>
              </w:rPr>
              <w:t xml:space="preserve">prekine vezu. </w:t>
            </w:r>
          </w:p>
          <w:p w14:paraId="1A8394D1" w14:textId="49AD01F2" w:rsidR="00C36125" w:rsidRPr="00787542" w:rsidRDefault="000110C4">
            <w:pPr>
              <w:keepLines/>
              <w:spacing w:after="40"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Peter </w:t>
            </w:r>
            <w:r w:rsidR="00476A69" w:rsidRPr="00787542">
              <w:rPr>
                <w:rFonts w:cs="Tahoma"/>
                <w:szCs w:val="28"/>
                <w:lang w:val="sr-Latn-ME"/>
              </w:rPr>
              <w:t>reaguje ekstremnom panikom i spreman je skoro sve da uradi kako bi partnerku spr</w:t>
            </w:r>
            <w:r w:rsidR="00A302AB" w:rsidRPr="00787542">
              <w:rPr>
                <w:rFonts w:cs="Tahoma"/>
                <w:szCs w:val="28"/>
                <w:lang w:val="sr-Latn-ME"/>
              </w:rPr>
              <w:t>ij</w:t>
            </w:r>
            <w:r w:rsidR="00476A69" w:rsidRPr="00787542">
              <w:rPr>
                <w:rFonts w:cs="Tahoma"/>
                <w:szCs w:val="28"/>
                <w:lang w:val="sr-Latn-ME"/>
              </w:rPr>
              <w:t xml:space="preserve">ečio da ode ili kako bi je </w:t>
            </w:r>
            <w:proofErr w:type="spellStart"/>
            <w:r w:rsidR="00476A69" w:rsidRPr="00787542">
              <w:rPr>
                <w:rFonts w:cs="Tahoma"/>
                <w:szCs w:val="28"/>
                <w:lang w:val="sr-Latn-ME"/>
              </w:rPr>
              <w:t>ub</w:t>
            </w:r>
            <w:r w:rsidR="00A302AB" w:rsidRPr="00787542">
              <w:rPr>
                <w:rFonts w:cs="Tahoma"/>
                <w:szCs w:val="28"/>
                <w:lang w:val="sr-Latn-ME"/>
              </w:rPr>
              <w:t>ij</w:t>
            </w:r>
            <w:r w:rsidR="00476A69" w:rsidRPr="00787542">
              <w:rPr>
                <w:rFonts w:cs="Tahoma"/>
                <w:szCs w:val="28"/>
                <w:lang w:val="sr-Latn-ME"/>
              </w:rPr>
              <w:t>edio</w:t>
            </w:r>
            <w:proofErr w:type="spellEnd"/>
            <w:r w:rsidR="00476A69" w:rsidRPr="00787542">
              <w:rPr>
                <w:rFonts w:cs="Tahoma"/>
                <w:szCs w:val="28"/>
                <w:lang w:val="sr-Latn-ME"/>
              </w:rPr>
              <w:t xml:space="preserve"> da se vrati</w:t>
            </w:r>
            <w:r w:rsidRPr="00787542">
              <w:rPr>
                <w:rFonts w:cs="Tahoma"/>
                <w:szCs w:val="28"/>
                <w:lang w:val="sr-Latn-ME"/>
              </w:rPr>
              <w:t xml:space="preserve">. </w:t>
            </w:r>
            <w:r w:rsidR="00476A69" w:rsidRPr="00787542">
              <w:rPr>
                <w:rFonts w:cs="Tahoma"/>
                <w:szCs w:val="28"/>
                <w:lang w:val="sr-Latn-ME"/>
              </w:rPr>
              <w:t>Takođe</w:t>
            </w:r>
            <w:r w:rsidR="00640A53" w:rsidRPr="00787542">
              <w:rPr>
                <w:rFonts w:cs="Tahoma"/>
                <w:szCs w:val="28"/>
                <w:lang w:val="sr-Latn-ME"/>
              </w:rPr>
              <w:t>,</w:t>
            </w:r>
            <w:r w:rsidR="00476A69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9F63D6" w:rsidRPr="00787542">
              <w:rPr>
                <w:rFonts w:cs="Tahoma"/>
                <w:szCs w:val="28"/>
                <w:lang w:val="sr-Latn-ME"/>
              </w:rPr>
              <w:t>izbjeg</w:t>
            </w:r>
            <w:r w:rsidR="00476A69" w:rsidRPr="00787542">
              <w:rPr>
                <w:rFonts w:cs="Tahoma"/>
                <w:szCs w:val="28"/>
                <w:lang w:val="sr-Latn-ME"/>
              </w:rPr>
              <w:t>ava da bude</w:t>
            </w:r>
            <w:r w:rsidR="00640A53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476A69" w:rsidRPr="00787542">
              <w:rPr>
                <w:rFonts w:cs="Tahoma"/>
                <w:szCs w:val="28"/>
                <w:lang w:val="sr-Latn-ME"/>
              </w:rPr>
              <w:t xml:space="preserve">emocionalno blizak sa </w:t>
            </w:r>
            <w:r w:rsidR="00640A53" w:rsidRPr="00787542">
              <w:rPr>
                <w:rFonts w:cs="Tahoma"/>
                <w:szCs w:val="28"/>
                <w:lang w:val="sr-Latn-ME"/>
              </w:rPr>
              <w:t>partnerkama</w:t>
            </w:r>
            <w:r w:rsidR="00476A69" w:rsidRPr="00787542">
              <w:rPr>
                <w:rFonts w:cs="Tahoma"/>
                <w:szCs w:val="28"/>
                <w:lang w:val="sr-Latn-ME"/>
              </w:rPr>
              <w:t xml:space="preserve"> kako bi </w:t>
            </w:r>
            <w:r w:rsidR="009F63D6" w:rsidRPr="00787542">
              <w:rPr>
                <w:rFonts w:cs="Tahoma"/>
                <w:szCs w:val="28"/>
                <w:lang w:val="sr-Latn-ME"/>
              </w:rPr>
              <w:t>izbjeg</w:t>
            </w:r>
            <w:r w:rsidR="00476A69" w:rsidRPr="00787542">
              <w:rPr>
                <w:rFonts w:cs="Tahoma"/>
                <w:szCs w:val="28"/>
                <w:lang w:val="sr-Latn-ME"/>
              </w:rPr>
              <w:t xml:space="preserve">ao bol </w:t>
            </w:r>
            <w:r w:rsidR="00640A53" w:rsidRPr="00787542">
              <w:rPr>
                <w:rFonts w:cs="Tahoma"/>
                <w:szCs w:val="28"/>
                <w:lang w:val="sr-Latn-ME"/>
              </w:rPr>
              <w:t>koji bi se javio</w:t>
            </w:r>
            <w:r w:rsidR="00476A69" w:rsidRPr="00787542">
              <w:rPr>
                <w:rFonts w:cs="Tahoma"/>
                <w:szCs w:val="28"/>
                <w:lang w:val="sr-Latn-ME"/>
              </w:rPr>
              <w:t xml:space="preserve"> u slučaju da ga one napuste. Kao rezultat ovog obrasca</w:t>
            </w:r>
            <w:r w:rsidR="008146F9" w:rsidRPr="00787542">
              <w:rPr>
                <w:rFonts w:cs="Tahoma"/>
                <w:szCs w:val="28"/>
                <w:lang w:val="sr-Latn-ME"/>
              </w:rPr>
              <w:t xml:space="preserve">, njegove </w:t>
            </w:r>
            <w:r w:rsidR="00AE06B8" w:rsidRPr="00787542">
              <w:rPr>
                <w:rFonts w:cs="Tahoma"/>
                <w:szCs w:val="28"/>
                <w:lang w:val="sr-Latn-ME"/>
              </w:rPr>
              <w:t>djevoj</w:t>
            </w:r>
            <w:r w:rsidR="008146F9" w:rsidRPr="00787542">
              <w:rPr>
                <w:rFonts w:cs="Tahoma"/>
                <w:szCs w:val="28"/>
                <w:lang w:val="sr-Latn-ME"/>
              </w:rPr>
              <w:t xml:space="preserve">ke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="008146F9" w:rsidRPr="00787542">
              <w:rPr>
                <w:rFonts w:cs="Tahoma"/>
                <w:szCs w:val="28"/>
                <w:lang w:val="sr-Latn-ME"/>
              </w:rPr>
              <w:t>aju da on nije u dovoljnoj m</w:t>
            </w:r>
            <w:r w:rsidR="00A302AB" w:rsidRPr="00787542">
              <w:rPr>
                <w:rFonts w:cs="Tahoma"/>
                <w:szCs w:val="28"/>
                <w:lang w:val="sr-Latn-ME"/>
              </w:rPr>
              <w:t>j</w:t>
            </w:r>
            <w:r w:rsidR="008146F9" w:rsidRPr="00787542">
              <w:rPr>
                <w:rFonts w:cs="Tahoma"/>
                <w:szCs w:val="28"/>
                <w:lang w:val="sr-Latn-ME"/>
              </w:rPr>
              <w:t>eri povezan</w:t>
            </w:r>
            <w:r w:rsidR="002B28A2" w:rsidRPr="00787542">
              <w:rPr>
                <w:rFonts w:cs="Tahoma"/>
                <w:szCs w:val="28"/>
                <w:lang w:val="sr-Latn-ME"/>
              </w:rPr>
              <w:t xml:space="preserve"> sa njima, pa ga </w:t>
            </w:r>
            <w:r w:rsidR="00640A53" w:rsidRPr="00787542">
              <w:rPr>
                <w:rFonts w:cs="Tahoma"/>
                <w:szCs w:val="28"/>
                <w:lang w:val="sr-Latn-ME"/>
              </w:rPr>
              <w:t>na kraju zaista</w:t>
            </w:r>
            <w:r w:rsidR="008B4A85" w:rsidRPr="00787542">
              <w:rPr>
                <w:rFonts w:cs="Tahoma"/>
                <w:szCs w:val="28"/>
                <w:lang w:val="sr-Latn-ME"/>
              </w:rPr>
              <w:t xml:space="preserve"> i</w:t>
            </w:r>
            <w:r w:rsidR="002B28A2" w:rsidRPr="00787542">
              <w:rPr>
                <w:rFonts w:cs="Tahoma"/>
                <w:szCs w:val="28"/>
                <w:lang w:val="sr-Latn-ME"/>
              </w:rPr>
              <w:t xml:space="preserve"> napuštaju</w:t>
            </w:r>
            <w:r w:rsidR="008146F9" w:rsidRPr="00787542">
              <w:rPr>
                <w:rFonts w:cs="Tahoma"/>
                <w:szCs w:val="28"/>
                <w:lang w:val="sr-Latn-ME"/>
              </w:rPr>
              <w:t>.</w:t>
            </w:r>
            <w:r w:rsidR="00985352" w:rsidRPr="00787542">
              <w:rPr>
                <w:rFonts w:cs="Tahoma"/>
                <w:szCs w:val="28"/>
                <w:lang w:val="sr-Latn-ME"/>
              </w:rPr>
              <w:t xml:space="preserve"> Dalje</w:t>
            </w:r>
            <w:r w:rsidR="002B28A2" w:rsidRPr="00787542">
              <w:rPr>
                <w:rFonts w:cs="Tahoma"/>
                <w:szCs w:val="28"/>
                <w:lang w:val="sr-Latn-ME"/>
              </w:rPr>
              <w:t xml:space="preserve">, Peter postaje emocionalno </w:t>
            </w:r>
            <w:proofErr w:type="spellStart"/>
            <w:r w:rsidR="002B28A2" w:rsidRPr="00787542">
              <w:rPr>
                <w:rFonts w:cs="Tahoma"/>
                <w:szCs w:val="28"/>
                <w:lang w:val="sr-Latn-ME"/>
              </w:rPr>
              <w:t>disfunkcionalan</w:t>
            </w:r>
            <w:proofErr w:type="spellEnd"/>
            <w:r w:rsidR="002B28A2" w:rsidRPr="00787542">
              <w:rPr>
                <w:rFonts w:cs="Tahoma"/>
                <w:szCs w:val="28"/>
                <w:lang w:val="sr-Latn-ME"/>
              </w:rPr>
              <w:t xml:space="preserve"> i to traje m</w:t>
            </w:r>
            <w:r w:rsidR="00A302AB" w:rsidRPr="00787542">
              <w:rPr>
                <w:rFonts w:cs="Tahoma"/>
                <w:szCs w:val="28"/>
                <w:lang w:val="sr-Latn-ME"/>
              </w:rPr>
              <w:t>j</w:t>
            </w:r>
            <w:r w:rsidR="002B28A2" w:rsidRPr="00787542">
              <w:rPr>
                <w:rFonts w:cs="Tahoma"/>
                <w:szCs w:val="28"/>
                <w:lang w:val="sr-Latn-ME"/>
              </w:rPr>
              <w:t xml:space="preserve">esecima nakon raskida. </w:t>
            </w:r>
            <w:r w:rsidR="008146F9" w:rsidRPr="00787542">
              <w:rPr>
                <w:rFonts w:cs="Tahoma"/>
                <w:szCs w:val="28"/>
                <w:lang w:val="sr-Latn-ME"/>
              </w:rPr>
              <w:t xml:space="preserve"> </w:t>
            </w:r>
          </w:p>
        </w:tc>
      </w:tr>
    </w:tbl>
    <w:p w14:paraId="67B2A053" w14:textId="77777777" w:rsidR="00C36125" w:rsidRPr="00787542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787542" w14:paraId="61C6D488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BD81D1" w14:textId="7DB22039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2. </w:t>
            </w:r>
            <w:r w:rsidR="00EA1DA5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Konkretna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Rana </w:t>
            </w:r>
            <w:r w:rsidR="00BA4C6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aladaptivna </w:t>
            </w:r>
            <w:r w:rsidR="00BA4C6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hema 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2A1DD1" w14:textId="76A0EE21" w:rsidR="00C36125" w:rsidRPr="00787542" w:rsidRDefault="005A7167" w:rsidP="005A7167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 w:val="22"/>
                <w:szCs w:val="28"/>
                <w:lang w:val="sr-Latn-ME"/>
              </w:rPr>
              <w:t>Emocionalna</w:t>
            </w:r>
            <w:r w:rsidR="000110C4" w:rsidRPr="00787542">
              <w:rPr>
                <w:rFonts w:cs="Tahoma"/>
                <w:sz w:val="22"/>
                <w:szCs w:val="28"/>
                <w:lang w:val="sr-Latn-ME"/>
              </w:rPr>
              <w:t xml:space="preserve"> inhibi</w:t>
            </w:r>
            <w:r w:rsidRPr="00787542">
              <w:rPr>
                <w:rFonts w:cs="Tahoma"/>
                <w:sz w:val="22"/>
                <w:szCs w:val="28"/>
                <w:lang w:val="sr-Latn-ME"/>
              </w:rPr>
              <w:t>cija</w:t>
            </w:r>
            <w:r w:rsidR="000110C4" w:rsidRPr="00787542">
              <w:rPr>
                <w:rFonts w:cs="Tahoma"/>
                <w:sz w:val="22"/>
                <w:szCs w:val="28"/>
                <w:lang w:val="sr-Latn-ME"/>
              </w:rPr>
              <w:t xml:space="preserve"> (</w:t>
            </w:r>
            <w:r w:rsidRPr="00787542">
              <w:rPr>
                <w:rFonts w:cs="Tahoma"/>
                <w:sz w:val="22"/>
                <w:szCs w:val="28"/>
                <w:lang w:val="sr-Latn-ME"/>
              </w:rPr>
              <w:t>visoka</w:t>
            </w:r>
            <w:r w:rsidR="000110C4" w:rsidRPr="00787542">
              <w:rPr>
                <w:rFonts w:cs="Tahoma"/>
                <w:sz w:val="22"/>
                <w:szCs w:val="28"/>
                <w:lang w:val="sr-Latn-ME"/>
              </w:rPr>
              <w:t>)</w:t>
            </w:r>
          </w:p>
        </w:tc>
      </w:tr>
      <w:tr w:rsidR="00C36125" w:rsidRPr="00787542" w14:paraId="59A80ECA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6727F7" w14:textId="77777777" w:rsidR="00706B04" w:rsidRPr="00787542" w:rsidRDefault="00706B04" w:rsidP="000110C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7901E81" w14:textId="455849D5" w:rsidR="000110C4" w:rsidRPr="00787542" w:rsidRDefault="000110C4" w:rsidP="000110C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Peter </w:t>
            </w:r>
            <w:r w:rsidR="009F6D91" w:rsidRPr="00787542">
              <w:rPr>
                <w:rFonts w:cs="Tahoma"/>
                <w:szCs w:val="28"/>
                <w:lang w:val="sr-Latn-ME"/>
              </w:rPr>
              <w:t xml:space="preserve">je većinu </w:t>
            </w:r>
            <w:proofErr w:type="spellStart"/>
            <w:r w:rsidR="009F6D91" w:rsidRPr="00787542">
              <w:rPr>
                <w:rFonts w:cs="Tahoma"/>
                <w:szCs w:val="28"/>
                <w:lang w:val="sr-Latn-ME"/>
              </w:rPr>
              <w:t>vremena</w:t>
            </w:r>
            <w:proofErr w:type="spellEnd"/>
            <w:r w:rsidR="009F6D91" w:rsidRPr="00787542">
              <w:rPr>
                <w:rFonts w:cs="Tahoma"/>
                <w:szCs w:val="28"/>
                <w:lang w:val="sr-Latn-ME"/>
              </w:rPr>
              <w:t xml:space="preserve"> emocionalno inhibiran i skoro nikada u vezama ne pokazuje ranjivost. </w:t>
            </w:r>
            <w:r w:rsidR="00DE7DF1" w:rsidRPr="00787542">
              <w:rPr>
                <w:rFonts w:cs="Tahoma"/>
                <w:szCs w:val="28"/>
                <w:lang w:val="sr-Latn-ME"/>
              </w:rPr>
              <w:t>Zbog toga što ne dozvoljava sebi da d</w:t>
            </w:r>
            <w:r w:rsidR="00A302AB" w:rsidRPr="00787542">
              <w:rPr>
                <w:rFonts w:cs="Tahoma"/>
                <w:szCs w:val="28"/>
                <w:lang w:val="sr-Latn-ME"/>
              </w:rPr>
              <w:t>ij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eli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="00A302AB" w:rsidRPr="00787542">
              <w:rPr>
                <w:rFonts w:cs="Tahoma"/>
                <w:szCs w:val="28"/>
                <w:lang w:val="sr-Latn-ME"/>
              </w:rPr>
              <w:t>anja koja ima, Peter se veći di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o </w:t>
            </w:r>
            <w:proofErr w:type="spellStart"/>
            <w:r w:rsidR="00DE7DF1" w:rsidRPr="00787542">
              <w:rPr>
                <w:rFonts w:cs="Tahoma"/>
                <w:szCs w:val="28"/>
                <w:lang w:val="sr-Latn-ME"/>
              </w:rPr>
              <w:t>vremena</w:t>
            </w:r>
            <w:proofErr w:type="spellEnd"/>
            <w:r w:rsidR="00DE7DF1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="00DE7DF1" w:rsidRPr="00787542">
              <w:rPr>
                <w:rFonts w:cs="Tahoma"/>
                <w:szCs w:val="28"/>
                <w:lang w:val="sr-Latn-ME"/>
              </w:rPr>
              <w:t>a usamljeno, iako ima prijateljstva</w:t>
            </w:r>
            <w:r w:rsidR="00F81F47" w:rsidRPr="00787542">
              <w:rPr>
                <w:rFonts w:cs="Tahoma"/>
                <w:szCs w:val="28"/>
                <w:lang w:val="sr-Latn-ME"/>
              </w:rPr>
              <w:t xml:space="preserve"> koja traju duži niz godina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. </w:t>
            </w:r>
          </w:p>
          <w:p w14:paraId="3B2D732B" w14:textId="40C28E81" w:rsidR="00C36125" w:rsidRPr="00787542" w:rsidRDefault="00DE7DF1" w:rsidP="00DE7DF1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Ova inhibicija ga takođe </w:t>
            </w:r>
            <w:r w:rsidR="00787542" w:rsidRPr="00787542">
              <w:rPr>
                <w:rFonts w:cs="Tahoma"/>
                <w:szCs w:val="28"/>
                <w:lang w:val="sr-Latn-ME"/>
              </w:rPr>
              <w:t>sprječava</w:t>
            </w:r>
            <w:r w:rsidRPr="00787542">
              <w:rPr>
                <w:rFonts w:cs="Tahoma"/>
                <w:szCs w:val="28"/>
                <w:lang w:val="sr-Latn-ME"/>
              </w:rPr>
              <w:t xml:space="preserve"> i da </w:t>
            </w:r>
            <w:r w:rsidR="00AE06B8" w:rsidRPr="00787542">
              <w:rPr>
                <w:rFonts w:cs="Tahoma"/>
                <w:szCs w:val="28"/>
                <w:lang w:val="sr-Latn-ME"/>
              </w:rPr>
              <w:t>osjet</w:t>
            </w:r>
            <w:r w:rsidRPr="00787542">
              <w:rPr>
                <w:rFonts w:cs="Tahoma"/>
                <w:szCs w:val="28"/>
                <w:lang w:val="sr-Latn-ME"/>
              </w:rPr>
              <w:t>i ljubav prema</w:t>
            </w:r>
            <w:r w:rsidR="001F3304" w:rsidRPr="00787542">
              <w:rPr>
                <w:rFonts w:cs="Tahoma"/>
                <w:szCs w:val="28"/>
                <w:lang w:val="sr-Latn-ME"/>
              </w:rPr>
              <w:t xml:space="preserve"> svojim</w:t>
            </w:r>
            <w:r w:rsidRPr="00787542">
              <w:rPr>
                <w:rFonts w:cs="Tahoma"/>
                <w:szCs w:val="28"/>
                <w:lang w:val="sr-Latn-ME"/>
              </w:rPr>
              <w:t xml:space="preserve"> partnerkama. </w:t>
            </w:r>
          </w:p>
        </w:tc>
      </w:tr>
    </w:tbl>
    <w:p w14:paraId="1F4C30E1" w14:textId="77777777" w:rsidR="00C36125" w:rsidRPr="00787542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787542" w14:paraId="46EFA1F4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FBE4E1" w14:textId="3830706D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bookmarkStart w:id="9" w:name="_Hlk486097789"/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3. </w:t>
            </w:r>
            <w:r w:rsidR="00EA1DA5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Konkretna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Rana </w:t>
            </w:r>
            <w:r w:rsidR="00BA4C6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aladaptivna </w:t>
            </w:r>
            <w:r w:rsidR="00BA4C6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hema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886DF9" w14:textId="4BC2DCF5" w:rsidR="00C36125" w:rsidRPr="00787542" w:rsidRDefault="000110C4" w:rsidP="005A7167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 w:val="22"/>
                <w:szCs w:val="28"/>
                <w:lang w:val="sr-Latn-ME"/>
              </w:rPr>
              <w:t>Emo</w:t>
            </w:r>
            <w:r w:rsidR="005A7167" w:rsidRPr="00787542">
              <w:rPr>
                <w:rFonts w:cs="Tahoma"/>
                <w:sz w:val="22"/>
                <w:szCs w:val="28"/>
                <w:lang w:val="sr-Latn-ME"/>
              </w:rPr>
              <w:t xml:space="preserve">cionalna deprivacija </w:t>
            </w:r>
            <w:r w:rsidRPr="00787542">
              <w:rPr>
                <w:rFonts w:cs="Tahoma"/>
                <w:sz w:val="22"/>
                <w:szCs w:val="28"/>
                <w:lang w:val="sr-Latn-ME"/>
              </w:rPr>
              <w:t>(</w:t>
            </w:r>
            <w:r w:rsidR="005A7167" w:rsidRPr="00787542">
              <w:rPr>
                <w:rFonts w:cs="Tahoma"/>
                <w:sz w:val="22"/>
                <w:szCs w:val="28"/>
                <w:lang w:val="sr-Latn-ME"/>
              </w:rPr>
              <w:t>visoka</w:t>
            </w:r>
            <w:r w:rsidRPr="00787542">
              <w:rPr>
                <w:rFonts w:cs="Tahoma"/>
                <w:sz w:val="22"/>
                <w:szCs w:val="28"/>
                <w:lang w:val="sr-Latn-ME"/>
              </w:rPr>
              <w:t>)</w:t>
            </w:r>
          </w:p>
        </w:tc>
      </w:tr>
      <w:tr w:rsidR="00C36125" w:rsidRPr="00787542" w14:paraId="2F6FDD24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24E5D5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6A03D0D8" w14:textId="67153E74" w:rsidR="00C36125" w:rsidRPr="00787542" w:rsidRDefault="000110C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Peter 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niti pokazuje ljubav ili naklonost prema drugima, niti može da iskusi ova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anja kada mu </w:t>
            </w:r>
            <w:r w:rsidR="001F3304" w:rsidRPr="00787542">
              <w:rPr>
                <w:rFonts w:cs="Tahoma"/>
                <w:szCs w:val="28"/>
                <w:lang w:val="sr-Latn-ME"/>
              </w:rPr>
              <w:t xml:space="preserve">partnerke </w:t>
            </w:r>
            <w:r w:rsidR="00DE7DF1" w:rsidRPr="00787542">
              <w:rPr>
                <w:rFonts w:cs="Tahoma"/>
                <w:szCs w:val="28"/>
                <w:lang w:val="sr-Latn-ME"/>
              </w:rPr>
              <w:t>pokažu ljubav. Posl</w:t>
            </w:r>
            <w:r w:rsidR="00A302AB" w:rsidRPr="00787542">
              <w:rPr>
                <w:rFonts w:cs="Tahoma"/>
                <w:szCs w:val="28"/>
                <w:lang w:val="sr-Latn-ME"/>
              </w:rPr>
              <w:t>j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edica ovog obrasca je da se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="00DE7DF1" w:rsidRPr="00787542">
              <w:rPr>
                <w:rFonts w:cs="Tahoma"/>
                <w:szCs w:val="28"/>
                <w:lang w:val="sr-Latn-ME"/>
              </w:rPr>
              <w:t>a prazno i usamljeno, čak i kada je u vezi</w:t>
            </w:r>
            <w:r w:rsidRPr="00787542">
              <w:rPr>
                <w:rFonts w:cs="Tahoma"/>
                <w:szCs w:val="28"/>
                <w:lang w:val="sr-Latn-ME"/>
              </w:rPr>
              <w:t xml:space="preserve">.  </w:t>
            </w:r>
          </w:p>
        </w:tc>
      </w:tr>
      <w:tr w:rsidR="000110C4" w:rsidRPr="00787542" w14:paraId="79D5F595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836C6A" w14:textId="4A901B75" w:rsidR="000110C4" w:rsidRPr="00787542" w:rsidRDefault="000110C4" w:rsidP="000110C4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bookmarkStart w:id="10" w:name="_Hlk486186436"/>
            <w:bookmarkEnd w:id="9"/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4. Konkretna Rana maladaptivna shema 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5F901F" w14:textId="00C068D5" w:rsidR="000110C4" w:rsidRPr="00787542" w:rsidRDefault="005A7167" w:rsidP="000110C4">
            <w:pPr>
              <w:keepLines/>
              <w:rPr>
                <w:rFonts w:cs="Tahoma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sz w:val="22"/>
                <w:szCs w:val="22"/>
                <w:lang w:val="sr-Latn-ME"/>
              </w:rPr>
              <w:t>Defektnost</w:t>
            </w:r>
            <w:r w:rsidR="000110C4" w:rsidRPr="00787542">
              <w:rPr>
                <w:rFonts w:cs="Tahoma"/>
                <w:sz w:val="22"/>
                <w:szCs w:val="22"/>
                <w:lang w:val="sr-Latn-ME"/>
              </w:rPr>
              <w:t xml:space="preserve"> (</w:t>
            </w:r>
            <w:r w:rsidRPr="00787542">
              <w:rPr>
                <w:rFonts w:cs="Tahoma"/>
                <w:sz w:val="22"/>
                <w:szCs w:val="22"/>
                <w:lang w:val="sr-Latn-ME"/>
              </w:rPr>
              <w:t>visoka</w:t>
            </w:r>
            <w:r w:rsidR="000110C4" w:rsidRPr="00787542">
              <w:rPr>
                <w:rFonts w:cs="Tahoma"/>
                <w:sz w:val="22"/>
                <w:szCs w:val="22"/>
                <w:lang w:val="sr-Latn-ME"/>
              </w:rPr>
              <w:t>)</w:t>
            </w:r>
          </w:p>
          <w:p w14:paraId="59E32381" w14:textId="77777777" w:rsidR="000110C4" w:rsidRPr="00787542" w:rsidRDefault="000110C4" w:rsidP="000110C4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0110C4" w:rsidRPr="00787542" w14:paraId="0CB1D538" w14:textId="77777777" w:rsidTr="00A57A20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3B60A6" w14:textId="77777777" w:rsidR="000110C4" w:rsidRPr="00787542" w:rsidRDefault="000110C4" w:rsidP="000110C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19F70A8" w14:textId="07BD732D" w:rsidR="000110C4" w:rsidRPr="00787542" w:rsidRDefault="000110C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Peter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 je ekstremno </w:t>
            </w:r>
            <w:r w:rsidR="00AE06B8" w:rsidRPr="00787542">
              <w:rPr>
                <w:rFonts w:cs="Tahoma"/>
                <w:szCs w:val="28"/>
                <w:lang w:val="sr-Latn-ME"/>
              </w:rPr>
              <w:t>osjet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ljiv na kritikovanje od strane drugih, a takođe je i veoma samokritičan. </w:t>
            </w:r>
            <w:r w:rsidR="001F3304" w:rsidRPr="00787542">
              <w:rPr>
                <w:rFonts w:cs="Tahoma"/>
                <w:szCs w:val="28"/>
                <w:lang w:val="sr-Latn-ME"/>
              </w:rPr>
              <w:t>Kada ga partnerke kritikuju o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n postaje </w:t>
            </w:r>
            <w:r w:rsidR="00F65A99" w:rsidRPr="00787542">
              <w:rPr>
                <w:rFonts w:cs="Tahoma"/>
                <w:szCs w:val="28"/>
                <w:lang w:val="sr-Latn-ME"/>
              </w:rPr>
              <w:t>bijes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an i agresivan prema </w:t>
            </w:r>
            <w:r w:rsidR="001F3304" w:rsidRPr="00787542">
              <w:rPr>
                <w:rFonts w:cs="Tahoma"/>
                <w:szCs w:val="28"/>
                <w:lang w:val="sr-Latn-ME"/>
              </w:rPr>
              <w:t>njima</w:t>
            </w:r>
            <w:r w:rsidR="00DE7DF1" w:rsidRPr="00787542">
              <w:rPr>
                <w:rFonts w:cs="Tahoma"/>
                <w:szCs w:val="28"/>
                <w:lang w:val="sr-Latn-ME"/>
              </w:rPr>
              <w:t>. Takođe</w:t>
            </w:r>
            <w:r w:rsidR="001F3304" w:rsidRPr="00787542">
              <w:rPr>
                <w:rFonts w:cs="Tahoma"/>
                <w:szCs w:val="28"/>
                <w:lang w:val="sr-Latn-ME"/>
              </w:rPr>
              <w:t>,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1F3304" w:rsidRPr="00787542">
              <w:rPr>
                <w:rFonts w:cs="Tahoma"/>
                <w:szCs w:val="28"/>
                <w:lang w:val="sr-Latn-ME"/>
              </w:rPr>
              <w:t>on</w:t>
            </w:r>
            <w:r w:rsidR="00DE7DF1" w:rsidRPr="00787542">
              <w:rPr>
                <w:rFonts w:cs="Tahoma"/>
                <w:szCs w:val="28"/>
                <w:lang w:val="sr-Latn-ME"/>
              </w:rPr>
              <w:t xml:space="preserve"> sam sebe </w:t>
            </w:r>
            <w:r w:rsidR="005765F9" w:rsidRPr="00787542">
              <w:rPr>
                <w:rFonts w:cs="Tahoma"/>
                <w:szCs w:val="28"/>
                <w:lang w:val="sr-Latn-ME"/>
              </w:rPr>
              <w:t xml:space="preserve">unižava i </w:t>
            </w:r>
            <w:r w:rsidR="00DE7DF1" w:rsidRPr="00787542">
              <w:rPr>
                <w:rFonts w:cs="Tahoma"/>
                <w:szCs w:val="28"/>
                <w:lang w:val="sr-Latn-ME"/>
              </w:rPr>
              <w:t>obezvređuje</w:t>
            </w:r>
            <w:r w:rsidR="001F3304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DE7DF1" w:rsidRPr="00787542">
              <w:rPr>
                <w:rFonts w:cs="Tahoma"/>
                <w:szCs w:val="28"/>
                <w:lang w:val="sr-Latn-ME"/>
              </w:rPr>
              <w:t>nakon raskida veze</w:t>
            </w:r>
            <w:r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  <w:bookmarkEnd w:id="10"/>
    </w:tbl>
    <w:p w14:paraId="1D4D864F" w14:textId="77777777" w:rsidR="00631058" w:rsidRPr="00787542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 w:val="8"/>
          <w:szCs w:val="1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631058" w:rsidRPr="00787542" w14:paraId="1487DE91" w14:textId="77777777" w:rsidTr="00631058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264AAF" w14:textId="749F1304" w:rsidR="00631058" w:rsidRPr="00787542" w:rsidRDefault="00631058" w:rsidP="00D940F4">
            <w:pPr>
              <w:keepLines/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5. </w:t>
            </w:r>
            <w:r w:rsidR="00A57A20" w:rsidRPr="00787542">
              <w:rPr>
                <w:rFonts w:cs="Tahoma"/>
                <w:b/>
                <w:i/>
                <w:iCs/>
                <w:color w:val="002060"/>
                <w:sz w:val="22"/>
                <w:szCs w:val="24"/>
                <w:lang w:val="sr-Latn-ME"/>
              </w:rPr>
              <w:t>Druge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 Rane </w:t>
            </w:r>
            <w:r w:rsidR="00BA4C6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m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aladaptivne </w:t>
            </w:r>
            <w:r w:rsidR="00A603B2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s</w:t>
            </w:r>
            <w:r w:rsidR="00A57A20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heme</w:t>
            </w:r>
          </w:p>
          <w:p w14:paraId="520BE813" w14:textId="77777777" w:rsidR="00631058" w:rsidRPr="00787542" w:rsidRDefault="00631058" w:rsidP="00A57A20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i/>
                <w:color w:val="002060"/>
                <w:sz w:val="22"/>
                <w:szCs w:val="24"/>
                <w:lang w:val="sr-Latn-ME"/>
              </w:rPr>
              <w:t>(op</w:t>
            </w:r>
            <w:r w:rsidR="00A57A20" w:rsidRPr="00787542">
              <w:rPr>
                <w:rFonts w:cs="Tahoma"/>
                <w:i/>
                <w:color w:val="002060"/>
                <w:sz w:val="22"/>
                <w:szCs w:val="24"/>
                <w:lang w:val="sr-Latn-ME"/>
              </w:rPr>
              <w:t>ciono</w:t>
            </w:r>
            <w:r w:rsidRPr="00787542">
              <w:rPr>
                <w:rFonts w:cs="Tahoma"/>
                <w:i/>
                <w:color w:val="002060"/>
                <w:sz w:val="22"/>
                <w:szCs w:val="24"/>
                <w:lang w:val="sr-Latn-ME"/>
              </w:rPr>
              <w:t>)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47C29A" w14:textId="637A9846" w:rsidR="000110C4" w:rsidRPr="00787542" w:rsidRDefault="00C81A41" w:rsidP="000110C4">
            <w:pPr>
              <w:pStyle w:val="ListParagraph"/>
              <w:keepLines/>
              <w:numPr>
                <w:ilvl w:val="0"/>
                <w:numId w:val="47"/>
              </w:numPr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Pret</w:t>
            </w:r>
            <w:r w:rsidR="009F63D6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>erani standardi</w:t>
            </w:r>
          </w:p>
          <w:p w14:paraId="2DD30C33" w14:textId="2E2299C9" w:rsidR="00631058" w:rsidRPr="00787542" w:rsidRDefault="00AE056C" w:rsidP="000110C4">
            <w:pPr>
              <w:pStyle w:val="ListParagraph"/>
              <w:keepLines/>
              <w:numPr>
                <w:ilvl w:val="0"/>
                <w:numId w:val="47"/>
              </w:numPr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Sklonost ka kažnjavanju</w:t>
            </w:r>
          </w:p>
        </w:tc>
      </w:tr>
      <w:tr w:rsidR="00631058" w:rsidRPr="00787542" w14:paraId="43C0C8DD" w14:textId="77777777" w:rsidTr="00DE7DF1">
        <w:trPr>
          <w:trHeight w:val="467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721294" w14:textId="77777777" w:rsidR="00631058" w:rsidRPr="00787542" w:rsidRDefault="00631058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223F908F" w14:textId="77777777" w:rsidR="00631058" w:rsidRPr="00787542" w:rsidRDefault="00631058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4A08841A" w14:textId="77777777" w:rsidR="00631058" w:rsidRPr="00787542" w:rsidRDefault="00631058" w:rsidP="00D940F4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0C2C56B4" w14:textId="21DA4EC7" w:rsidR="00C36125" w:rsidRPr="00787542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VIII </w:t>
      </w:r>
      <w:r w:rsidR="00E234F4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Najrelevantniji Shema m</w:t>
      </w:r>
      <w:r w:rsidR="00253C9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od</w:t>
      </w:r>
      <w:r w:rsidR="00BA4C6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ovi</w:t>
      </w: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(</w:t>
      </w:r>
      <w:r w:rsidR="00A603B2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</w:t>
      </w:r>
      <w:r w:rsidR="00253C98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renutno</w:t>
      </w: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)</w:t>
      </w:r>
    </w:p>
    <w:p w14:paraId="1C06FE6D" w14:textId="3509CC52" w:rsidR="003D131B" w:rsidRPr="00787542" w:rsidRDefault="009030D9" w:rsidP="00420DDC">
      <w:pPr>
        <w:keepLines/>
        <w:spacing w:after="120" w:line="240" w:lineRule="auto"/>
        <w:ind w:left="288"/>
        <w:jc w:val="both"/>
        <w:rPr>
          <w:rFonts w:ascii="Tahoma" w:hAnsi="Tahoma" w:cs="Tahoma"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 </w:t>
      </w:r>
      <w:r w:rsidR="004B4FF7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stavke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1</w:t>
      </w:r>
      <w:r w:rsidR="00A603B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-</w:t>
      </w:r>
      <w:r w:rsidR="00A603B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6,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odaberite mod</w:t>
      </w:r>
      <w:r w:rsidR="00BA4C6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ov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 koji su </w:t>
      </w:r>
      <w:r w:rsidR="002576FE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najvažniji (centralni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) za </w:t>
      </w:r>
      <w:r w:rsidR="00431164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ove trenutne životne probleme.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Prvo </w:t>
      </w:r>
      <w:r w:rsidR="002576FE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imenujte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mod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(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npr. Usamljeno d</w:t>
      </w:r>
      <w:r w:rsidR="00A302A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ij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ete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,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Naduvenko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,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Kažnjavajući roditelj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). </w:t>
      </w:r>
      <w:r w:rsidR="00003D3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Zatim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objasnite kako se taj mod trenutno </w:t>
      </w:r>
      <w:r w:rsidR="002576FE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ispoljava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. Koji tip situacija aktivira mod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Opišite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ovo ponašanje i emocionalne reakcije. Koje shema/e </w:t>
      </w:r>
      <w:r w:rsidR="002576FE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najčešće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okidaju mod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Koji negativan efekat</w:t>
      </w:r>
      <w:r w:rsidR="002576FE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781FD3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ili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efekte po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a ima svaki od mod</w:t>
      </w:r>
      <w:r w:rsidR="00BA4C68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ov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a</w:t>
      </w:r>
      <w:r w:rsidR="003D131B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 </w:t>
      </w:r>
      <w:r w:rsidR="003D131B" w:rsidRPr="00787542">
        <w:rPr>
          <w:rFonts w:ascii="Tahoma" w:hAnsi="Tahoma" w:cs="Tahoma"/>
          <w:color w:val="002060"/>
          <w:sz w:val="20"/>
          <w:szCs w:val="20"/>
          <w:lang w:val="sr-Latn-ME"/>
        </w:rPr>
        <w:t>(</w:t>
      </w:r>
      <w:r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Ako se mod ne odnosi na </w:t>
      </w:r>
      <w:r w:rsidR="00431164" w:rsidRPr="00787542">
        <w:rPr>
          <w:rFonts w:ascii="Tahoma" w:hAnsi="Tahoma" w:cs="Tahoma"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color w:val="002060"/>
          <w:sz w:val="20"/>
          <w:szCs w:val="20"/>
          <w:lang w:val="sr-Latn-ME"/>
        </w:rPr>
        <w:t>a, ostavite prazno</w:t>
      </w:r>
      <w:r w:rsidR="003D131B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. </w:t>
      </w:r>
      <w:r w:rsidRPr="00787542">
        <w:rPr>
          <w:rFonts w:ascii="Tahoma" w:hAnsi="Tahoma" w:cs="Tahoma"/>
          <w:color w:val="002060"/>
          <w:sz w:val="20"/>
          <w:szCs w:val="20"/>
          <w:lang w:val="sr-Latn-ME"/>
        </w:rPr>
        <w:t>Možete da dopišete dodatne mod</w:t>
      </w:r>
      <w:r w:rsidR="00BA4C68" w:rsidRPr="00787542">
        <w:rPr>
          <w:rFonts w:ascii="Tahoma" w:hAnsi="Tahoma" w:cs="Tahoma"/>
          <w:color w:val="002060"/>
          <w:sz w:val="20"/>
          <w:szCs w:val="20"/>
          <w:lang w:val="sr-Latn-ME"/>
        </w:rPr>
        <w:t>ov</w:t>
      </w:r>
      <w:r w:rsidRPr="00787542">
        <w:rPr>
          <w:rFonts w:ascii="Tahoma" w:hAnsi="Tahoma" w:cs="Tahoma"/>
          <w:color w:val="002060"/>
          <w:sz w:val="20"/>
          <w:szCs w:val="20"/>
          <w:lang w:val="sr-Latn-ME"/>
        </w:rPr>
        <w:t>e u</w:t>
      </w:r>
      <w:r w:rsidR="002576FE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i/>
          <w:color w:val="002060"/>
          <w:sz w:val="20"/>
          <w:szCs w:val="20"/>
          <w:lang w:val="sr-Latn-ME"/>
        </w:rPr>
        <w:t>Sekciju</w:t>
      </w:r>
      <w:r w:rsidR="003D131B" w:rsidRPr="00787542">
        <w:rPr>
          <w:rFonts w:ascii="Tahoma" w:hAnsi="Tahoma" w:cs="Tahoma"/>
          <w:i/>
          <w:color w:val="002060"/>
          <w:sz w:val="20"/>
          <w:szCs w:val="20"/>
          <w:lang w:val="sr-Latn-ME"/>
        </w:rPr>
        <w:t xml:space="preserve"> D</w:t>
      </w:r>
      <w:r w:rsidR="003D131B" w:rsidRPr="00787542">
        <w:rPr>
          <w:rFonts w:ascii="Tahoma" w:hAnsi="Tahoma" w:cs="Tahoma"/>
          <w:color w:val="002060"/>
          <w:sz w:val="20"/>
          <w:szCs w:val="20"/>
          <w:lang w:val="sr-Latn-ME"/>
        </w:rPr>
        <w:t xml:space="preserve">.) </w:t>
      </w:r>
    </w:p>
    <w:p w14:paraId="535B5691" w14:textId="38CEE902" w:rsidR="00C36125" w:rsidRPr="00787542" w:rsidRDefault="003C55F2">
      <w:pPr>
        <w:keepLines/>
        <w:spacing w:after="240" w:line="240" w:lineRule="auto"/>
        <w:ind w:left="288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A. </w:t>
      </w:r>
      <w:r w:rsidR="002D3D5D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Dječji</w:t>
      </w:r>
      <w:r w:rsidR="00BA759C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mod</w:t>
      </w:r>
      <w:r w:rsidR="00BA4C68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665"/>
      </w:tblGrid>
      <w:tr w:rsidR="00C36125" w:rsidRPr="00787542" w14:paraId="2734F353" w14:textId="77777777" w:rsidTr="00DE7DF1">
        <w:trPr>
          <w:trHeight w:val="395"/>
        </w:trPr>
        <w:tc>
          <w:tcPr>
            <w:tcW w:w="326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14D0A4" w14:textId="41EE3EDC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lastRenderedPageBreak/>
              <w:t xml:space="preserve">1. </w:t>
            </w:r>
            <w:r w:rsidR="00BA759C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 xml:space="preserve">Mod Ranjeno </w:t>
            </w:r>
            <w:r w:rsidR="00A302AB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dijete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6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25729D" w14:textId="77777777" w:rsidR="00C36125" w:rsidRDefault="00C81A41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 w:val="22"/>
                <w:szCs w:val="28"/>
                <w:lang w:val="sr-Latn-ME"/>
              </w:rPr>
              <w:t xml:space="preserve">Napušteno </w:t>
            </w:r>
            <w:r w:rsidR="00A302AB" w:rsidRPr="00787542">
              <w:rPr>
                <w:rFonts w:cs="Tahoma"/>
                <w:sz w:val="22"/>
                <w:szCs w:val="28"/>
                <w:lang w:val="sr-Latn-ME"/>
              </w:rPr>
              <w:t>dijete</w:t>
            </w:r>
          </w:p>
          <w:p w14:paraId="239506DC" w14:textId="0CF7BD4A" w:rsidR="00F21C60" w:rsidRPr="00787542" w:rsidRDefault="00F21C60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</w:p>
        </w:tc>
      </w:tr>
      <w:tr w:rsidR="00C36125" w:rsidRPr="00787542" w14:paraId="4B14EAA5" w14:textId="77777777" w:rsidTr="00DE7DF1">
        <w:trPr>
          <w:trHeight w:val="602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91F623" w14:textId="36D2B94A" w:rsidR="000110C4" w:rsidRPr="00787542" w:rsidRDefault="00DE7DF1" w:rsidP="000110C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Ovaj mod aktivira njegova shema Napuštanje i okida se kada partnerka raskine vezu.</w:t>
            </w:r>
          </w:p>
          <w:p w14:paraId="504390C0" w14:textId="27510A33" w:rsidR="00C36125" w:rsidRPr="00787542" w:rsidRDefault="00DE7DF1" w:rsidP="00DE7DF1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Vidite </w:t>
            </w:r>
            <w:proofErr w:type="spellStart"/>
            <w:r w:rsidRPr="00787542">
              <w:rPr>
                <w:rFonts w:cs="Tahoma"/>
                <w:szCs w:val="28"/>
                <w:lang w:val="sr-Latn-ME"/>
              </w:rPr>
              <w:t>deo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 xml:space="preserve"> o shemi Napuštanje za više detalja u vezi sa ovim modom </w:t>
            </w:r>
            <w:r w:rsidR="000110C4" w:rsidRPr="00787542">
              <w:rPr>
                <w:rFonts w:cs="Tahoma"/>
                <w:szCs w:val="28"/>
                <w:lang w:val="sr-Latn-ME"/>
              </w:rPr>
              <w:t>(</w:t>
            </w:r>
            <w:r w:rsidR="000110C4" w:rsidRPr="00787542">
              <w:rPr>
                <w:rFonts w:cs="Tahoma"/>
                <w:i/>
                <w:szCs w:val="28"/>
                <w:lang w:val="sr-Latn-ME"/>
              </w:rPr>
              <w:t>VII.1)</w:t>
            </w:r>
          </w:p>
        </w:tc>
      </w:tr>
    </w:tbl>
    <w:p w14:paraId="7C7A8E0F" w14:textId="77777777" w:rsidR="00C36125" w:rsidRPr="00787542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786"/>
      </w:tblGrid>
      <w:tr w:rsidR="00C36125" w:rsidRPr="00787542" w14:paraId="09BD037F" w14:textId="77777777" w:rsidTr="003D131B">
        <w:trPr>
          <w:trHeight w:val="454"/>
        </w:trPr>
        <w:tc>
          <w:tcPr>
            <w:tcW w:w="414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A8D8A7" w14:textId="3786F396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2.</w:t>
            </w:r>
            <w:r w:rsidR="00BA759C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Drugi relevantni D</w:t>
            </w:r>
            <w:r w:rsidR="00A302AB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j</w:t>
            </w:r>
            <w:r w:rsidR="00BA759C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ečji mod</w:t>
            </w:r>
            <w:r w:rsidR="00EF4903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(</w:t>
            </w:r>
            <w:r w:rsidR="00BA4C68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ov</w:t>
            </w:r>
            <w:r w:rsidR="00BA759C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i</w:t>
            </w:r>
            <w:r w:rsidR="00EF4903"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)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7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8C343E" w14:textId="6BFC5EF1" w:rsidR="00C36125" w:rsidRPr="00787542" w:rsidRDefault="00C81A41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 w:val="22"/>
                <w:szCs w:val="28"/>
                <w:lang w:val="sr-Latn-ME"/>
              </w:rPr>
              <w:t xml:space="preserve">Usamljeno </w:t>
            </w:r>
            <w:r w:rsidR="00A302AB" w:rsidRPr="00787542">
              <w:rPr>
                <w:rFonts w:cs="Tahoma"/>
                <w:sz w:val="22"/>
                <w:szCs w:val="28"/>
                <w:lang w:val="sr-Latn-ME"/>
              </w:rPr>
              <w:t>dijete</w:t>
            </w:r>
          </w:p>
        </w:tc>
      </w:tr>
      <w:tr w:rsidR="00C36125" w:rsidRPr="00787542" w14:paraId="1DC00230" w14:textId="77777777" w:rsidTr="00DE7DF1">
        <w:trPr>
          <w:trHeight w:val="422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4EDEA3" w14:textId="15AE574E" w:rsidR="00C36125" w:rsidRPr="00787542" w:rsidRDefault="00DE7DF1" w:rsidP="00DE7DF1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Ovaj mod aktivira njegova shema Emocionalna deprivacija i okida se kada je sam i bez </w:t>
            </w:r>
            <w:r w:rsidR="008C6406" w:rsidRPr="00787542">
              <w:rPr>
                <w:rFonts w:cs="Tahoma"/>
                <w:szCs w:val="28"/>
                <w:lang w:val="sr-Latn-ME"/>
              </w:rPr>
              <w:t>partnerke</w:t>
            </w:r>
            <w:r w:rsidR="000110C4"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</w:tbl>
    <w:p w14:paraId="6A209F49" w14:textId="77777777" w:rsidR="00C36125" w:rsidRPr="00787542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B. Maladaptiv</w:t>
      </w:r>
      <w:r w:rsidR="00BA759C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ni stilovi prevladavanja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232"/>
      </w:tblGrid>
      <w:tr w:rsidR="00C36125" w:rsidRPr="00787542" w14:paraId="6852B72F" w14:textId="77777777" w:rsidTr="00F16684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8BA80A" w14:textId="5D410250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3. </w:t>
            </w:r>
            <w:r w:rsidR="00BA759C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Mod predavanja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72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BA260F" w14:textId="58B1C369" w:rsidR="00C36125" w:rsidRPr="00787542" w:rsidRDefault="00AE056C" w:rsidP="00AE056C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 w:val="22"/>
                <w:szCs w:val="28"/>
                <w:lang w:val="sr-Latn-ME"/>
              </w:rPr>
              <w:t xml:space="preserve">Mod Očajnog </w:t>
            </w:r>
            <w:proofErr w:type="spellStart"/>
            <w:r w:rsidRPr="00787542">
              <w:rPr>
                <w:rFonts w:cs="Tahoma"/>
                <w:sz w:val="22"/>
                <w:szCs w:val="28"/>
                <w:lang w:val="sr-Latn-ME"/>
              </w:rPr>
              <w:t>udovoljioca</w:t>
            </w:r>
            <w:proofErr w:type="spellEnd"/>
          </w:p>
        </w:tc>
      </w:tr>
      <w:tr w:rsidR="00C36125" w:rsidRPr="00787542" w14:paraId="0914AF79" w14:textId="77777777" w:rsidTr="00DE6DC4">
        <w:trPr>
          <w:trHeight w:val="845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BA215E" w14:textId="4F3B8DC5" w:rsidR="000110C4" w:rsidRPr="00787542" w:rsidRDefault="00AE056C" w:rsidP="000110C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Ovaj mod aktivira njegova shema Napuštanje i okida se kada </w:t>
            </w:r>
            <w:r w:rsidR="008C6406" w:rsidRPr="00787542">
              <w:rPr>
                <w:rFonts w:cs="Tahoma"/>
                <w:szCs w:val="28"/>
                <w:lang w:val="sr-Latn-ME"/>
              </w:rPr>
              <w:t xml:space="preserve">partnerke </w:t>
            </w:r>
            <w:r w:rsidRPr="00787542">
              <w:rPr>
                <w:rFonts w:cs="Tahoma"/>
                <w:szCs w:val="28"/>
                <w:lang w:val="sr-Latn-ME"/>
              </w:rPr>
              <w:t>zapr</w:t>
            </w:r>
            <w:r w:rsidR="00A302AB" w:rsidRPr="00787542">
              <w:rPr>
                <w:rFonts w:cs="Tahoma"/>
                <w:szCs w:val="28"/>
                <w:lang w:val="sr-Latn-ME"/>
              </w:rPr>
              <w:t>ij</w:t>
            </w:r>
            <w:r w:rsidRPr="00787542">
              <w:rPr>
                <w:rFonts w:cs="Tahoma"/>
                <w:szCs w:val="28"/>
                <w:lang w:val="sr-Latn-ME"/>
              </w:rPr>
              <w:t>ete da će da ga napuste</w:t>
            </w:r>
            <w:r w:rsidR="000110C4" w:rsidRPr="00787542">
              <w:rPr>
                <w:rFonts w:cs="Tahoma"/>
                <w:szCs w:val="28"/>
                <w:lang w:val="sr-Latn-ME"/>
              </w:rPr>
              <w:t>.</w:t>
            </w:r>
          </w:p>
          <w:p w14:paraId="703B8901" w14:textId="0D8B3671" w:rsidR="00C36125" w:rsidRPr="00787542" w:rsidRDefault="000110C4" w:rsidP="00AE056C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Peter </w:t>
            </w:r>
            <w:r w:rsidR="00AE056C" w:rsidRPr="00787542">
              <w:rPr>
                <w:rFonts w:cs="Tahoma"/>
                <w:szCs w:val="28"/>
                <w:lang w:val="sr-Latn-ME"/>
              </w:rPr>
              <w:t>je</w:t>
            </w:r>
            <w:r w:rsidR="008C6406" w:rsidRPr="00787542">
              <w:rPr>
                <w:rFonts w:cs="Tahoma"/>
                <w:szCs w:val="28"/>
                <w:lang w:val="sr-Latn-ME"/>
              </w:rPr>
              <w:t xml:space="preserve"> tada</w:t>
            </w:r>
            <w:r w:rsidR="00AE056C" w:rsidRPr="00787542">
              <w:rPr>
                <w:rFonts w:cs="Tahoma"/>
                <w:szCs w:val="28"/>
                <w:lang w:val="sr-Latn-ME"/>
              </w:rPr>
              <w:t xml:space="preserve"> spreman da uradi skoro sve kako bi vratio </w:t>
            </w:r>
            <w:r w:rsidR="008C6406" w:rsidRPr="00787542">
              <w:rPr>
                <w:rFonts w:cs="Tahoma"/>
                <w:szCs w:val="28"/>
                <w:lang w:val="sr-Latn-ME"/>
              </w:rPr>
              <w:t>partnerku</w:t>
            </w:r>
            <w:r w:rsidRPr="00787542">
              <w:rPr>
                <w:rFonts w:cs="Tahoma"/>
                <w:szCs w:val="28"/>
                <w:lang w:val="sr-Latn-ME"/>
              </w:rPr>
              <w:t xml:space="preserve">. </w:t>
            </w:r>
            <w:r w:rsidR="00AE056C" w:rsidRPr="00787542">
              <w:rPr>
                <w:rFonts w:cs="Tahoma"/>
                <w:szCs w:val="28"/>
                <w:lang w:val="sr-Latn-ME"/>
              </w:rPr>
              <w:t>Na prim</w:t>
            </w:r>
            <w:r w:rsidR="00D443A0" w:rsidRPr="00787542">
              <w:rPr>
                <w:rFonts w:cs="Tahoma"/>
                <w:szCs w:val="28"/>
                <w:lang w:val="sr-Latn-ME"/>
              </w:rPr>
              <w:t>j</w:t>
            </w:r>
            <w:r w:rsidR="00AE056C" w:rsidRPr="00787542">
              <w:rPr>
                <w:rFonts w:cs="Tahoma"/>
                <w:szCs w:val="28"/>
                <w:lang w:val="sr-Latn-ME"/>
              </w:rPr>
              <w:t>er</w:t>
            </w:r>
            <w:r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="00AE056C" w:rsidRPr="00787542">
              <w:rPr>
                <w:rFonts w:cs="Tahoma"/>
                <w:szCs w:val="28"/>
                <w:lang w:val="sr-Latn-ME"/>
              </w:rPr>
              <w:t xml:space="preserve">kako bi ubedio jednu od </w:t>
            </w:r>
            <w:r w:rsidR="00AE06B8" w:rsidRPr="00787542">
              <w:rPr>
                <w:rFonts w:cs="Tahoma"/>
                <w:szCs w:val="28"/>
                <w:lang w:val="sr-Latn-ME"/>
              </w:rPr>
              <w:t>djevoj</w:t>
            </w:r>
            <w:r w:rsidR="00AE056C" w:rsidRPr="00787542">
              <w:rPr>
                <w:rFonts w:cs="Tahoma"/>
                <w:szCs w:val="28"/>
                <w:lang w:val="sr-Latn-ME"/>
              </w:rPr>
              <w:t xml:space="preserve">aka da mu se vrati, prodao je stan samo zato što se njoj nije dopadao. </w:t>
            </w:r>
          </w:p>
          <w:p w14:paraId="18517C27" w14:textId="439949B2" w:rsidR="00AE056C" w:rsidRPr="00787542" w:rsidRDefault="00AE056C" w:rsidP="00AE056C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799C7D7C" w14:textId="74526E80" w:rsidR="00420DDC" w:rsidRPr="00787542" w:rsidRDefault="00420DDC" w:rsidP="00420DDC">
      <w:pPr>
        <w:pStyle w:val="ListParagraph"/>
        <w:keepLines/>
        <w:spacing w:after="0" w:line="240" w:lineRule="auto"/>
        <w:ind w:left="646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5531"/>
      </w:tblGrid>
      <w:tr w:rsidR="00C36125" w:rsidRPr="00787542" w14:paraId="4E15E69E" w14:textId="77777777" w:rsidTr="00420DDC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86F7A9" w14:textId="6D4A43EC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4.</w:t>
            </w:r>
            <w:r w:rsidR="00BA759C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Diskonektovan</w:t>
            </w:r>
            <w:r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 xml:space="preserve"> / </w:t>
            </w:r>
            <w:r w:rsidR="009F63D6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Izbjeg</w:t>
            </w:r>
            <w:r w:rsidR="00BA759C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avajući mod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D7BA60" w14:textId="0C305B70" w:rsidR="00C36125" w:rsidRPr="00787542" w:rsidRDefault="00AE056C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Distancirani </w:t>
            </w:r>
            <w:r w:rsidR="00C94CC1" w:rsidRPr="00787542">
              <w:rPr>
                <w:rFonts w:cs="Tahoma"/>
                <w:szCs w:val="28"/>
                <w:lang w:val="sr-Latn-ME"/>
              </w:rPr>
              <w:t>samo-</w:t>
            </w:r>
            <w:proofErr w:type="spellStart"/>
            <w:r w:rsidR="00C94CC1" w:rsidRPr="00787542">
              <w:rPr>
                <w:rFonts w:cs="Tahoma"/>
                <w:szCs w:val="28"/>
                <w:lang w:val="sr-Latn-ME"/>
              </w:rPr>
              <w:t>umiritelj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 xml:space="preserve"> („Sam svoj melem</w:t>
            </w:r>
            <w:r w:rsidRPr="00787542">
              <w:rPr>
                <w:rFonts w:asciiTheme="majorHAnsi" w:hAnsiTheme="majorHAnsi" w:cs="Tahoma"/>
                <w:szCs w:val="28"/>
                <w:lang w:val="sr-Latn-ME"/>
              </w:rPr>
              <w:t>“</w:t>
            </w:r>
            <w:r w:rsidRPr="00787542">
              <w:rPr>
                <w:rFonts w:cs="Tahoma"/>
                <w:szCs w:val="28"/>
                <w:lang w:val="sr-Latn-ME"/>
              </w:rPr>
              <w:t>)</w:t>
            </w:r>
          </w:p>
        </w:tc>
      </w:tr>
      <w:tr w:rsidR="00C36125" w:rsidRPr="00787542" w14:paraId="676EA62F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B2B24A" w14:textId="7701C33B" w:rsidR="00C36125" w:rsidRPr="00787542" w:rsidRDefault="00AE056C">
            <w:pPr>
              <w:keepLines/>
              <w:rPr>
                <w:rFonts w:cs="Tahoma"/>
                <w:szCs w:val="28"/>
                <w:lang w:val="sr-Latn-ME"/>
              </w:rPr>
            </w:pPr>
            <w:proofErr w:type="spellStart"/>
            <w:r w:rsidRPr="00787542">
              <w:rPr>
                <w:rFonts w:cs="Tahoma"/>
                <w:szCs w:val="28"/>
                <w:lang w:val="sr-Latn-ME"/>
              </w:rPr>
              <w:t>Peterove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 xml:space="preserve"> sheme Napuštanje i Emocionalna deprivacija aktiviraju ovaj mod. Ove sheme se okidaju kada je sam ili kada </w:t>
            </w:r>
            <w:r w:rsidR="00926B25" w:rsidRPr="00787542">
              <w:rPr>
                <w:rFonts w:cs="Tahoma"/>
                <w:szCs w:val="28"/>
                <w:lang w:val="sr-Latn-ME"/>
              </w:rPr>
              <w:t xml:space="preserve">partnerke </w:t>
            </w:r>
            <w:r w:rsidRPr="00787542">
              <w:rPr>
                <w:rFonts w:cs="Tahoma"/>
                <w:szCs w:val="28"/>
                <w:lang w:val="sr-Latn-ME"/>
              </w:rPr>
              <w:t>zapr</w:t>
            </w:r>
            <w:r w:rsidR="00D443A0" w:rsidRPr="00787542">
              <w:rPr>
                <w:rFonts w:cs="Tahoma"/>
                <w:szCs w:val="28"/>
                <w:lang w:val="sr-Latn-ME"/>
              </w:rPr>
              <w:t>ij</w:t>
            </w:r>
            <w:r w:rsidRPr="00787542">
              <w:rPr>
                <w:rFonts w:cs="Tahoma"/>
                <w:szCs w:val="28"/>
                <w:lang w:val="sr-Latn-ME"/>
              </w:rPr>
              <w:t xml:space="preserve">ete da će ga napustiti. On se isključuje </w:t>
            </w:r>
            <w:r w:rsidR="00926B25" w:rsidRPr="00787542">
              <w:rPr>
                <w:rFonts w:cs="Tahoma"/>
                <w:szCs w:val="28"/>
                <w:lang w:val="sr-Latn-ME"/>
              </w:rPr>
              <w:t>tako što odvlači sebi pažnju</w:t>
            </w:r>
            <w:r w:rsidRPr="00787542">
              <w:rPr>
                <w:rFonts w:cs="Tahoma"/>
                <w:szCs w:val="28"/>
                <w:lang w:val="sr-Latn-ME"/>
              </w:rPr>
              <w:t xml:space="preserve"> pret</w:t>
            </w:r>
            <w:r w:rsidR="00D443A0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>eran</w:t>
            </w:r>
            <w:r w:rsidR="00926B25" w:rsidRPr="00787542">
              <w:rPr>
                <w:rFonts w:cs="Tahoma"/>
                <w:szCs w:val="28"/>
                <w:lang w:val="sr-Latn-ME"/>
              </w:rPr>
              <w:t>im</w:t>
            </w:r>
            <w:r w:rsidRPr="00787542">
              <w:rPr>
                <w:rFonts w:cs="Tahoma"/>
                <w:szCs w:val="28"/>
                <w:lang w:val="sr-Latn-ME"/>
              </w:rPr>
              <w:t xml:space="preserve"> rad</w:t>
            </w:r>
            <w:r w:rsidR="00926B25" w:rsidRPr="00787542">
              <w:rPr>
                <w:rFonts w:cs="Tahoma"/>
                <w:szCs w:val="28"/>
                <w:lang w:val="sr-Latn-ME"/>
              </w:rPr>
              <w:t>om</w:t>
            </w:r>
            <w:r w:rsidRPr="00787542">
              <w:rPr>
                <w:rFonts w:cs="Tahoma"/>
                <w:szCs w:val="28"/>
                <w:lang w:val="sr-Latn-ME"/>
              </w:rPr>
              <w:t xml:space="preserve">, </w:t>
            </w:r>
            <w:proofErr w:type="spellStart"/>
            <w:r w:rsidRPr="00787542">
              <w:rPr>
                <w:rFonts w:cs="Tahoma"/>
                <w:szCs w:val="28"/>
                <w:lang w:val="sr-Latn-ME"/>
              </w:rPr>
              <w:t>fitnes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 xml:space="preserve"> trenin</w:t>
            </w:r>
            <w:r w:rsidR="00926B25" w:rsidRPr="00787542">
              <w:rPr>
                <w:rFonts w:cs="Tahoma"/>
                <w:szCs w:val="28"/>
                <w:lang w:val="sr-Latn-ME"/>
              </w:rPr>
              <w:t>zima</w:t>
            </w:r>
            <w:r w:rsidRPr="00787542">
              <w:rPr>
                <w:rFonts w:cs="Tahoma"/>
                <w:szCs w:val="28"/>
                <w:lang w:val="sr-Latn-ME"/>
              </w:rPr>
              <w:t xml:space="preserve">, upošljavanjem sebe svakodnevnim obavezama i vezama na jednu noć. </w:t>
            </w:r>
          </w:p>
        </w:tc>
      </w:tr>
    </w:tbl>
    <w:p w14:paraId="1AEA4918" w14:textId="77777777" w:rsidR="00C36125" w:rsidRPr="00787542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240"/>
      </w:tblGrid>
      <w:tr w:rsidR="00C36125" w:rsidRPr="00787542" w14:paraId="13A1C631" w14:textId="77777777" w:rsidTr="0001393F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02E667" w14:textId="4E1C2B46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 xml:space="preserve">5. </w:t>
            </w:r>
            <w:r w:rsidR="00BA759C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Nadkompenzujući mod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4DB83C" w14:textId="513BE7E9" w:rsidR="00C36125" w:rsidRPr="00787542" w:rsidRDefault="00ED6912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 w:val="22"/>
                <w:szCs w:val="28"/>
                <w:lang w:val="sr-Latn-ME"/>
              </w:rPr>
              <w:t>Napad</w:t>
            </w:r>
            <w:r w:rsidR="005765F9" w:rsidRPr="00787542">
              <w:rPr>
                <w:rFonts w:cs="Tahoma"/>
                <w:sz w:val="22"/>
                <w:szCs w:val="28"/>
                <w:lang w:val="sr-Latn-ME"/>
              </w:rPr>
              <w:t>ački</w:t>
            </w:r>
            <w:r w:rsidR="000110C4" w:rsidRPr="00787542">
              <w:rPr>
                <w:rFonts w:cs="Tahoma"/>
                <w:sz w:val="22"/>
                <w:szCs w:val="28"/>
                <w:lang w:val="sr-Latn-ME"/>
              </w:rPr>
              <w:t xml:space="preserve"> mod</w:t>
            </w:r>
          </w:p>
        </w:tc>
      </w:tr>
      <w:tr w:rsidR="00C36125" w:rsidRPr="00787542" w14:paraId="0DFC81D8" w14:textId="77777777" w:rsidTr="00005D15">
        <w:trPr>
          <w:trHeight w:val="629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1B5243" w14:textId="3D081F76" w:rsidR="000110C4" w:rsidRPr="00787542" w:rsidRDefault="00AE056C" w:rsidP="000110C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Ovaj mod aktivira shema Defektnost koja se aktivira kada ga </w:t>
            </w:r>
            <w:r w:rsidR="00EB0397" w:rsidRPr="00787542">
              <w:rPr>
                <w:rFonts w:cs="Tahoma"/>
                <w:szCs w:val="28"/>
                <w:lang w:val="sr-Latn-ME"/>
              </w:rPr>
              <w:t xml:space="preserve">partnerka </w:t>
            </w:r>
            <w:r w:rsidRPr="00787542">
              <w:rPr>
                <w:rFonts w:cs="Tahoma"/>
                <w:szCs w:val="28"/>
                <w:lang w:val="sr-Latn-ME"/>
              </w:rPr>
              <w:t>iskritikuje</w:t>
            </w:r>
            <w:r w:rsidR="000110C4" w:rsidRPr="00787542">
              <w:rPr>
                <w:rFonts w:cs="Tahoma"/>
                <w:szCs w:val="28"/>
                <w:lang w:val="sr-Latn-ME"/>
              </w:rPr>
              <w:t>.</w:t>
            </w:r>
          </w:p>
          <w:p w14:paraId="51A04ED1" w14:textId="19AB9BAF" w:rsidR="00C36125" w:rsidRPr="00787542" w:rsidRDefault="00AE056C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Posl</w:t>
            </w:r>
            <w:r w:rsidR="00D443A0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 xml:space="preserve">edica toga je da ga mnoge </w:t>
            </w:r>
            <w:r w:rsidR="00EB0397" w:rsidRPr="00787542">
              <w:rPr>
                <w:rFonts w:cs="Tahoma"/>
                <w:szCs w:val="28"/>
                <w:lang w:val="sr-Latn-ME"/>
              </w:rPr>
              <w:t>partnerke</w:t>
            </w:r>
            <w:r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5765F9" w:rsidRPr="00787542">
              <w:rPr>
                <w:rFonts w:cs="Tahoma"/>
                <w:szCs w:val="28"/>
                <w:lang w:val="sr-Latn-ME"/>
              </w:rPr>
              <w:t xml:space="preserve">na kraju </w:t>
            </w:r>
            <w:r w:rsidRPr="00787542">
              <w:rPr>
                <w:rFonts w:cs="Tahoma"/>
                <w:szCs w:val="28"/>
                <w:lang w:val="sr-Latn-ME"/>
              </w:rPr>
              <w:t>napuste</w:t>
            </w:r>
            <w:r w:rsidR="000110C4"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</w:tbl>
    <w:p w14:paraId="2B0DF936" w14:textId="462BF0D7" w:rsidR="00C36125" w:rsidRPr="00787542" w:rsidRDefault="003C55F2" w:rsidP="00F30C19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C. D</w:t>
      </w:r>
      <w:r w:rsidR="002634C5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isfun</w:t>
      </w:r>
      <w:r w:rsidR="002576FE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kcionalni roditeljski mod</w:t>
      </w:r>
      <w:r w:rsidR="002634C5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</w:t>
      </w:r>
    </w:p>
    <w:p w14:paraId="521E59DE" w14:textId="77777777" w:rsidR="00C36125" w:rsidRPr="00787542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957"/>
      </w:tblGrid>
      <w:tr w:rsidR="00C36125" w:rsidRPr="00787542" w14:paraId="752B01E4" w14:textId="77777777" w:rsidTr="0001393F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6A7DE6" w14:textId="2AFBA180" w:rsidR="00C36125" w:rsidRPr="00787542" w:rsidRDefault="003C55F2" w:rsidP="00BA4C68">
            <w:pPr>
              <w:keepLines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6.</w:t>
            </w:r>
            <w:r w:rsidR="002634C5" w:rsidRPr="00787542">
              <w:rPr>
                <w:rFonts w:cs="Tahoma"/>
                <w:b/>
                <w:i/>
                <w:color w:val="002060"/>
                <w:sz w:val="22"/>
                <w:szCs w:val="24"/>
                <w:lang w:val="sr-Latn-ME"/>
              </w:rPr>
              <w:t>Disfunkcionalni roditeljski mod</w:t>
            </w:r>
            <w:r w:rsidRPr="00787542">
              <w:rPr>
                <w:rFonts w:cs="Tahoma"/>
                <w:b/>
                <w:color w:val="002060"/>
                <w:sz w:val="22"/>
                <w:szCs w:val="24"/>
                <w:lang w:val="sr-Latn-ME"/>
              </w:rPr>
              <w:t>:</w:t>
            </w:r>
          </w:p>
        </w:tc>
        <w:tc>
          <w:tcPr>
            <w:tcW w:w="59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6CE21C" w14:textId="678035C1" w:rsidR="00C36125" w:rsidRPr="00787542" w:rsidRDefault="00AE056C" w:rsidP="00AE056C">
            <w:pPr>
              <w:keepLines/>
              <w:rPr>
                <w:rFonts w:cs="Tahoma"/>
                <w:sz w:val="22"/>
                <w:szCs w:val="28"/>
                <w:lang w:val="sr-Latn-ME"/>
              </w:rPr>
            </w:pPr>
            <w:r w:rsidRPr="00787542">
              <w:rPr>
                <w:rFonts w:cs="Tahoma"/>
                <w:sz w:val="22"/>
                <w:szCs w:val="28"/>
                <w:lang w:val="sr-Latn-ME"/>
              </w:rPr>
              <w:t xml:space="preserve">Kažnjavajući </w:t>
            </w:r>
            <w:r w:rsidR="000110C4" w:rsidRPr="00787542">
              <w:rPr>
                <w:rFonts w:cs="Tahoma"/>
                <w:sz w:val="22"/>
                <w:szCs w:val="28"/>
                <w:lang w:val="sr-Latn-ME"/>
              </w:rPr>
              <w:t>/</w:t>
            </w:r>
            <w:r w:rsidRPr="00787542">
              <w:rPr>
                <w:rFonts w:cs="Tahoma"/>
                <w:sz w:val="22"/>
                <w:szCs w:val="28"/>
                <w:lang w:val="sr-Latn-ME"/>
              </w:rPr>
              <w:t xml:space="preserve"> Zaht</w:t>
            </w:r>
            <w:r w:rsidR="00D443A0" w:rsidRPr="00787542">
              <w:rPr>
                <w:rFonts w:cs="Tahoma"/>
                <w:sz w:val="22"/>
                <w:szCs w:val="28"/>
                <w:lang w:val="sr-Latn-ME"/>
              </w:rPr>
              <w:t>ij</w:t>
            </w:r>
            <w:r w:rsidRPr="00787542">
              <w:rPr>
                <w:rFonts w:cs="Tahoma"/>
                <w:sz w:val="22"/>
                <w:szCs w:val="28"/>
                <w:lang w:val="sr-Latn-ME"/>
              </w:rPr>
              <w:t>evajući roditelj</w:t>
            </w:r>
          </w:p>
        </w:tc>
      </w:tr>
      <w:tr w:rsidR="00C36125" w:rsidRPr="00787542" w14:paraId="33E40C71" w14:textId="77777777" w:rsidTr="00005D15">
        <w:trPr>
          <w:trHeight w:val="845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879B53" w14:textId="3C9B1B42" w:rsidR="00AE056C" w:rsidRPr="00787542" w:rsidRDefault="00AE056C" w:rsidP="00AE056C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Njegove sheme </w:t>
            </w:r>
            <w:r w:rsidR="005765F9" w:rsidRPr="00787542">
              <w:rPr>
                <w:rFonts w:cs="Tahoma"/>
                <w:szCs w:val="28"/>
                <w:lang w:val="sr-Latn-ME"/>
              </w:rPr>
              <w:t>P</w:t>
            </w:r>
            <w:r w:rsidRPr="00787542">
              <w:rPr>
                <w:rFonts w:cs="Tahoma"/>
                <w:szCs w:val="28"/>
                <w:lang w:val="sr-Latn-ME"/>
              </w:rPr>
              <w:t>revisoki standardi i Sklonost ka kažnjavanju aktiviraju ovaj mod. Ove sheme se okidaju kada on v</w:t>
            </w:r>
            <w:r w:rsidR="00D443A0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 xml:space="preserve">eruje da nije ostvario svoj profesionalni cilj ili kada izgubi kontrolu nad svojim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Pr="00787542">
              <w:rPr>
                <w:rFonts w:cs="Tahoma"/>
                <w:szCs w:val="28"/>
                <w:lang w:val="sr-Latn-ME"/>
              </w:rPr>
              <w:t xml:space="preserve">anjima. U tim </w:t>
            </w:r>
            <w:r w:rsidR="008B09EE" w:rsidRPr="00787542">
              <w:rPr>
                <w:rFonts w:cs="Tahoma"/>
                <w:szCs w:val="28"/>
                <w:lang w:val="sr-Latn-ME"/>
              </w:rPr>
              <w:t>trenucima</w:t>
            </w:r>
            <w:r w:rsidRPr="00787542">
              <w:rPr>
                <w:rFonts w:cs="Tahoma"/>
                <w:szCs w:val="28"/>
                <w:lang w:val="sr-Latn-ME"/>
              </w:rPr>
              <w:t xml:space="preserve">, Peter sebe kinji </w:t>
            </w:r>
            <w:r w:rsidR="00EB0397" w:rsidRPr="00787542">
              <w:rPr>
                <w:rFonts w:cs="Tahoma"/>
                <w:szCs w:val="28"/>
                <w:lang w:val="sr-Latn-ME"/>
              </w:rPr>
              <w:t xml:space="preserve">zato </w:t>
            </w:r>
            <w:r w:rsidRPr="00787542">
              <w:rPr>
                <w:rFonts w:cs="Tahoma"/>
                <w:szCs w:val="28"/>
                <w:lang w:val="sr-Latn-ME"/>
              </w:rPr>
              <w:t>što</w:t>
            </w:r>
            <w:r w:rsidR="00EB0397" w:rsidRPr="00787542">
              <w:rPr>
                <w:rFonts w:cs="Tahoma"/>
                <w:szCs w:val="28"/>
                <w:lang w:val="sr-Latn-ME"/>
              </w:rPr>
              <w:t xml:space="preserve"> smatra da </w:t>
            </w:r>
            <w:r w:rsidRPr="00787542">
              <w:rPr>
                <w:rFonts w:cs="Tahoma"/>
                <w:szCs w:val="28"/>
                <w:lang w:val="sr-Latn-ME"/>
              </w:rPr>
              <w:t>je loša osoba i krivi sebe zato što</w:t>
            </w:r>
            <w:r w:rsidR="00EB0397" w:rsidRPr="00787542">
              <w:rPr>
                <w:rFonts w:cs="Tahoma"/>
                <w:szCs w:val="28"/>
                <w:lang w:val="sr-Latn-ME"/>
              </w:rPr>
              <w:t xml:space="preserve"> smatra da</w:t>
            </w:r>
            <w:r w:rsidRPr="00787542">
              <w:rPr>
                <w:rFonts w:cs="Tahoma"/>
                <w:szCs w:val="28"/>
                <w:lang w:val="sr-Latn-ME"/>
              </w:rPr>
              <w:t xml:space="preserve"> je gubitnik. </w:t>
            </w:r>
          </w:p>
          <w:p w14:paraId="18814FEE" w14:textId="7178C0D1" w:rsidR="000110C4" w:rsidRPr="00787542" w:rsidRDefault="000110C4" w:rsidP="00AE056C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4EBE209E" w14:textId="77777777" w:rsidR="00C36125" w:rsidRPr="00787542" w:rsidRDefault="00C36125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964"/>
      </w:tblGrid>
      <w:tr w:rsidR="00C36125" w:rsidRPr="00787542" w14:paraId="5F1834E1" w14:textId="77777777" w:rsidTr="00420DDC">
        <w:trPr>
          <w:trHeight w:val="454"/>
        </w:trPr>
        <w:tc>
          <w:tcPr>
            <w:tcW w:w="4962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CA441E" w14:textId="5517998F" w:rsidR="0001393F" w:rsidRPr="00787542" w:rsidRDefault="002634C5" w:rsidP="00420DDC">
            <w:pPr>
              <w:pStyle w:val="ListParagraph"/>
              <w:keepLines/>
              <w:numPr>
                <w:ilvl w:val="0"/>
                <w:numId w:val="39"/>
              </w:numPr>
              <w:spacing w:before="120"/>
              <w:ind w:left="470" w:hanging="357"/>
              <w:rPr>
                <w:rFonts w:cs="Tahoma"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  <w:lang w:val="sr-Latn-ME"/>
              </w:rPr>
              <w:t xml:space="preserve">Drugi </w:t>
            </w:r>
            <w:r w:rsidRPr="0078754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relevantni mod</w:t>
            </w:r>
            <w:r w:rsidR="0001393F" w:rsidRPr="0078754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(</w:t>
            </w:r>
            <w:r w:rsidR="00E234F4" w:rsidRPr="0078754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ov</w:t>
            </w:r>
            <w:r w:rsidRPr="0078754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i</w:t>
            </w:r>
            <w:r w:rsidR="0001393F" w:rsidRPr="00787542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sr-Latn-ME"/>
              </w:rPr>
              <w:t>)</w:t>
            </w:r>
            <w:r w:rsidR="0001393F" w:rsidRPr="00787542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ME"/>
              </w:rPr>
              <w:t xml:space="preserve"> (op</w:t>
            </w:r>
            <w:r w:rsidRPr="00787542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ME"/>
              </w:rPr>
              <w:t>ciono</w:t>
            </w:r>
            <w:r w:rsidR="0001393F" w:rsidRPr="00787542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4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A4387F" w14:textId="48546B66" w:rsidR="00C36125" w:rsidRPr="00787542" w:rsidRDefault="00592D97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N/A</w:t>
            </w:r>
          </w:p>
        </w:tc>
      </w:tr>
      <w:tr w:rsidR="00C36125" w:rsidRPr="00787542" w14:paraId="581F73D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B18649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3B798399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3FBA5FB2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6BF604B5" w14:textId="77777777" w:rsidR="00C36125" w:rsidRPr="00787542" w:rsidRDefault="00C36125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49AAC74E" w14:textId="79E65C15" w:rsidR="00C36125" w:rsidRPr="00787542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sr-Latn-ME"/>
        </w:rPr>
      </w:pPr>
    </w:p>
    <w:p w14:paraId="37ACE5E3" w14:textId="4D8B2897" w:rsidR="00C36125" w:rsidRPr="00787542" w:rsidRDefault="003C55F2" w:rsidP="00136C07">
      <w:pPr>
        <w:keepLines/>
        <w:spacing w:before="360" w:after="16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E. </w:t>
      </w:r>
      <w:r w:rsidR="00464A4C" w:rsidRPr="0078754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>Zdravi odrasli</w:t>
      </w:r>
      <w:r w:rsidR="00E234F4" w:rsidRPr="0078754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 xml:space="preserve"> mod</w:t>
      </w:r>
    </w:p>
    <w:p w14:paraId="7EFBF42D" w14:textId="25718D44" w:rsidR="00C36125" w:rsidRPr="00787542" w:rsidRDefault="002634C5">
      <w:pPr>
        <w:keepLines/>
        <w:spacing w:after="120" w:line="240" w:lineRule="auto"/>
        <w:ind w:left="340"/>
        <w:rPr>
          <w:rFonts w:ascii="Tahoma" w:hAnsi="Tahoma" w:cs="Tahoma"/>
          <w:color w:val="002060"/>
          <w:sz w:val="24"/>
          <w:szCs w:val="28"/>
          <w:lang w:val="sr-Latn-ME"/>
        </w:rPr>
      </w:pPr>
      <w:r w:rsidRPr="00787542">
        <w:rPr>
          <w:rFonts w:ascii="Tahoma" w:hAnsi="Tahoma" w:cs="Tahoma"/>
          <w:b/>
          <w:color w:val="002060"/>
          <w:szCs w:val="24"/>
          <w:lang w:val="sr-Latn-ME"/>
        </w:rPr>
        <w:t xml:space="preserve">Sumirajte </w:t>
      </w:r>
      <w:r w:rsidR="00431164" w:rsidRPr="00787542">
        <w:rPr>
          <w:rFonts w:ascii="Tahoma" w:hAnsi="Tahoma" w:cs="Tahoma"/>
          <w:b/>
          <w:color w:val="002060"/>
          <w:szCs w:val="24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Cs w:val="24"/>
          <w:lang w:val="sr-Latn-ME"/>
        </w:rPr>
        <w:t>ove pozitivne vr</w:t>
      </w:r>
      <w:r w:rsidR="00D443A0" w:rsidRPr="00787542">
        <w:rPr>
          <w:rFonts w:ascii="Tahoma" w:hAnsi="Tahoma" w:cs="Tahoma"/>
          <w:b/>
          <w:color w:val="002060"/>
          <w:szCs w:val="24"/>
          <w:lang w:val="sr-Latn-ME"/>
        </w:rPr>
        <w:t>ij</w:t>
      </w:r>
      <w:r w:rsidRPr="00787542">
        <w:rPr>
          <w:rFonts w:ascii="Tahoma" w:hAnsi="Tahoma" w:cs="Tahoma"/>
          <w:b/>
          <w:color w:val="002060"/>
          <w:szCs w:val="24"/>
          <w:lang w:val="sr-Latn-ME"/>
        </w:rPr>
        <w:t>ednosti</w:t>
      </w:r>
      <w:r w:rsidR="00A00339" w:rsidRPr="00787542">
        <w:rPr>
          <w:rFonts w:ascii="Tahoma" w:hAnsi="Tahoma" w:cs="Tahoma"/>
          <w:b/>
          <w:color w:val="002060"/>
          <w:szCs w:val="24"/>
          <w:lang w:val="sr-Latn-ME"/>
        </w:rPr>
        <w:t xml:space="preserve">, </w:t>
      </w:r>
      <w:r w:rsidRPr="00787542">
        <w:rPr>
          <w:rFonts w:ascii="Tahoma" w:hAnsi="Tahoma" w:cs="Tahoma"/>
          <w:b/>
          <w:color w:val="002060"/>
          <w:szCs w:val="24"/>
          <w:lang w:val="sr-Latn-ME"/>
        </w:rPr>
        <w:t>resurse</w:t>
      </w:r>
      <w:r w:rsidR="00A00339" w:rsidRPr="00787542">
        <w:rPr>
          <w:rFonts w:ascii="Tahoma" w:hAnsi="Tahoma" w:cs="Tahoma"/>
          <w:b/>
          <w:color w:val="002060"/>
          <w:szCs w:val="24"/>
          <w:lang w:val="sr-Latn-ME"/>
        </w:rPr>
        <w:t xml:space="preserve">, </w:t>
      </w:r>
      <w:r w:rsidRPr="00787542">
        <w:rPr>
          <w:rFonts w:ascii="Tahoma" w:hAnsi="Tahoma" w:cs="Tahoma"/>
          <w:b/>
          <w:color w:val="002060"/>
          <w:szCs w:val="24"/>
          <w:lang w:val="sr-Latn-ME"/>
        </w:rPr>
        <w:t>snage i mogućnosti</w:t>
      </w:r>
      <w:r w:rsidR="003C55F2" w:rsidRPr="00787542">
        <w:rPr>
          <w:rFonts w:ascii="Tahoma" w:hAnsi="Tahoma" w:cs="Tahoma"/>
          <w:b/>
          <w:color w:val="002060"/>
          <w:szCs w:val="24"/>
          <w:lang w:val="sr-Latn-M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787542" w14:paraId="586F0EB9" w14:textId="77777777" w:rsidTr="00005D15">
        <w:trPr>
          <w:trHeight w:val="764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98925B" w14:textId="339CEA4F" w:rsidR="00C36125" w:rsidRPr="00787542" w:rsidRDefault="00AE056C" w:rsidP="00917F30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lastRenderedPageBreak/>
              <w:t xml:space="preserve">Generalno fin, pouzdan, pomažući </w:t>
            </w:r>
            <w:r w:rsidR="007C63EB" w:rsidRPr="00787542">
              <w:rPr>
                <w:rFonts w:cs="Tahoma"/>
                <w:szCs w:val="26"/>
                <w:lang w:val="sr-Latn-ME"/>
              </w:rPr>
              <w:t xml:space="preserve">u odnosu sa </w:t>
            </w:r>
            <w:r w:rsidRPr="00787542">
              <w:rPr>
                <w:rFonts w:cs="Tahoma"/>
                <w:szCs w:val="26"/>
                <w:lang w:val="sr-Latn-ME"/>
              </w:rPr>
              <w:t>prijatelj</w:t>
            </w:r>
            <w:r w:rsidR="007C63EB" w:rsidRPr="00787542">
              <w:rPr>
                <w:rFonts w:cs="Tahoma"/>
                <w:szCs w:val="26"/>
                <w:lang w:val="sr-Latn-ME"/>
              </w:rPr>
              <w:t>ima</w:t>
            </w:r>
            <w:r w:rsidRPr="00787542">
              <w:rPr>
                <w:rFonts w:cs="Tahoma"/>
                <w:szCs w:val="26"/>
                <w:lang w:val="sr-Latn-ME"/>
              </w:rPr>
              <w:t xml:space="preserve"> i porodic</w:t>
            </w:r>
            <w:r w:rsidR="007C63EB" w:rsidRPr="00787542">
              <w:rPr>
                <w:rFonts w:cs="Tahoma"/>
                <w:szCs w:val="26"/>
                <w:lang w:val="sr-Latn-ME"/>
              </w:rPr>
              <w:t>om</w:t>
            </w:r>
            <w:r w:rsidRPr="00787542">
              <w:rPr>
                <w:rFonts w:cs="Tahoma"/>
                <w:szCs w:val="26"/>
                <w:lang w:val="sr-Latn-ME"/>
              </w:rPr>
              <w:t>, ima dugotrajn</w:t>
            </w:r>
            <w:r w:rsidR="007C63EB" w:rsidRPr="00787542">
              <w:rPr>
                <w:rFonts w:cs="Tahoma"/>
                <w:szCs w:val="26"/>
                <w:lang w:val="sr-Latn-ME"/>
              </w:rPr>
              <w:t>a</w:t>
            </w:r>
            <w:r w:rsidRPr="00787542">
              <w:rPr>
                <w:rFonts w:cs="Tahoma"/>
                <w:szCs w:val="26"/>
                <w:lang w:val="sr-Latn-ME"/>
              </w:rPr>
              <w:t xml:space="preserve"> </w:t>
            </w:r>
            <w:r w:rsidR="007C63EB" w:rsidRPr="00787542">
              <w:rPr>
                <w:rFonts w:cs="Tahoma"/>
                <w:szCs w:val="26"/>
                <w:lang w:val="sr-Latn-ME"/>
              </w:rPr>
              <w:t>prijateljstva</w:t>
            </w:r>
            <w:r w:rsidRPr="00787542">
              <w:rPr>
                <w:rFonts w:cs="Tahoma"/>
                <w:szCs w:val="26"/>
                <w:lang w:val="sr-Latn-ME"/>
              </w:rPr>
              <w:t xml:space="preserve">. Inteligentan. </w:t>
            </w:r>
            <w:r w:rsidR="00917F30" w:rsidRPr="00787542">
              <w:rPr>
                <w:rFonts w:cs="Tahoma"/>
                <w:szCs w:val="26"/>
                <w:lang w:val="sr-Latn-ME"/>
              </w:rPr>
              <w:t xml:space="preserve">Istrajan kada </w:t>
            </w:r>
            <w:r w:rsidR="008B4A85" w:rsidRPr="00787542">
              <w:rPr>
                <w:rFonts w:cs="Tahoma"/>
                <w:szCs w:val="26"/>
                <w:lang w:val="sr-Latn-ME"/>
              </w:rPr>
              <w:t>su</w:t>
            </w:r>
            <w:r w:rsidR="00917F30" w:rsidRPr="00787542">
              <w:rPr>
                <w:rFonts w:cs="Tahoma"/>
                <w:szCs w:val="26"/>
                <w:lang w:val="sr-Latn-ME"/>
              </w:rPr>
              <w:t xml:space="preserve"> u pitanju obrazovanje ili posao. Ima zdrav životni stil po pitanju ishrane i treninga i veoma dobro upravlja sopstvenim finansijama. </w:t>
            </w:r>
            <w:r w:rsidR="00F5152E" w:rsidRPr="00787542">
              <w:rPr>
                <w:rFonts w:cs="Tahoma"/>
                <w:szCs w:val="26"/>
                <w:lang w:val="sr-Latn-ME"/>
              </w:rPr>
              <w:t xml:space="preserve"> </w:t>
            </w:r>
          </w:p>
          <w:p w14:paraId="22A96AB3" w14:textId="449DD246" w:rsidR="00917F30" w:rsidRPr="00787542" w:rsidRDefault="00917F30" w:rsidP="00917F30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5C5CCC15" w14:textId="3035A525" w:rsidR="00C36125" w:rsidRPr="00787542" w:rsidRDefault="003C55F2" w:rsidP="00420DDC">
      <w:pPr>
        <w:keepLines/>
        <w:spacing w:before="480" w:after="160" w:line="240" w:lineRule="auto"/>
        <w:jc w:val="both"/>
        <w:rPr>
          <w:rFonts w:ascii="Tahoma" w:hAnsi="Tahoma" w:cs="Tahoma"/>
          <w:b/>
          <w:color w:val="76923C" w:themeColor="accent3" w:themeShade="BF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IX </w:t>
      </w:r>
      <w:r w:rsidR="00E05077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Terapijski odnos</w:t>
      </w:r>
    </w:p>
    <w:p w14:paraId="6F0E2EF2" w14:textId="3B327FA6" w:rsidR="00C36125" w:rsidRPr="00787542" w:rsidRDefault="00A603B2">
      <w:pPr>
        <w:keepLines/>
        <w:spacing w:after="120" w:line="240" w:lineRule="auto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 </w:t>
      </w:r>
      <w:r w:rsidR="003C55F2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A. </w:t>
      </w:r>
      <w:r w:rsidR="00F63EA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Terapeutove lične reakcije na </w:t>
      </w:r>
      <w:r w:rsidR="0043116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pacijent</w:t>
      </w:r>
      <w:r w:rsidR="00F63EA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a</w:t>
      </w:r>
    </w:p>
    <w:p w14:paraId="0E2BFAA5" w14:textId="0128E8A0" w:rsidR="00C36125" w:rsidRPr="00787542" w:rsidRDefault="00FF1C15" w:rsidP="00FF1C15">
      <w:pPr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Opišite terapeutove</w:t>
      </w:r>
      <w:r w:rsidR="00672CA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C55F2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po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zitivne i</w:t>
      </w:r>
      <w:r w:rsidR="003C55F2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 negativ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n</w:t>
      </w:r>
      <w:r w:rsidR="003C55F2"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>e rea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ME"/>
        </w:rPr>
        <w:t xml:space="preserve">kcije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na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a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.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Koje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ove karakteristike / ponašanja okidaju ove lične reakcije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Koje terapeutove sheme i mod</w:t>
      </w:r>
      <w:r w:rsidR="00D953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ov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 su aktivirani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  <w:r w:rsidR="00A60E4C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Na koji način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terapeutove reakcije </w:t>
      </w:r>
      <w:r w:rsidR="00672CA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utiču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na tretman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787542" w14:paraId="76522EC9" w14:textId="77777777" w:rsidTr="00005D15">
        <w:trPr>
          <w:trHeight w:val="2186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4A9C13" w14:textId="42EABF83" w:rsidR="00C36125" w:rsidRPr="00787542" w:rsidRDefault="00F975AB">
            <w:pPr>
              <w:keepLines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 xml:space="preserve">Pacijent 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mi se </w:t>
            </w:r>
            <w:r w:rsidRPr="00787542">
              <w:rPr>
                <w:rFonts w:cs="Tahoma"/>
                <w:szCs w:val="26"/>
                <w:lang w:val="sr-Latn-ME"/>
              </w:rPr>
              <w:t xml:space="preserve">dopada 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i mogu da vidim da mu je terapija potrebna kako bi prevazišao dugotrajne psihološke teškoće. </w:t>
            </w:r>
            <w:proofErr w:type="spellStart"/>
            <w:r w:rsidR="00F1015C" w:rsidRPr="00787542">
              <w:rPr>
                <w:rFonts w:cs="Tahoma"/>
                <w:szCs w:val="26"/>
                <w:lang w:val="sr-Latn-ME"/>
              </w:rPr>
              <w:t>Želim</w:t>
            </w:r>
            <w:proofErr w:type="spellEnd"/>
            <w:r w:rsidR="00F1015C" w:rsidRPr="00787542">
              <w:rPr>
                <w:rFonts w:cs="Tahoma"/>
                <w:szCs w:val="26"/>
                <w:lang w:val="sr-Latn-ME"/>
              </w:rPr>
              <w:t xml:space="preserve"> da mu pomognem, zato što mogu da vidim malog d</w:t>
            </w:r>
            <w:r w:rsidR="00D443A0" w:rsidRPr="00787542">
              <w:rPr>
                <w:rFonts w:cs="Tahoma"/>
                <w:szCs w:val="26"/>
                <w:lang w:val="sr-Latn-ME"/>
              </w:rPr>
              <w:t>j</w:t>
            </w:r>
            <w:r w:rsidR="00F1015C" w:rsidRPr="00787542">
              <w:rPr>
                <w:rFonts w:cs="Tahoma"/>
                <w:szCs w:val="26"/>
                <w:lang w:val="sr-Latn-ME"/>
              </w:rPr>
              <w:t>ečaka koji je prestrašen od očevog nasilja</w:t>
            </w:r>
            <w:r w:rsidRPr="00787542">
              <w:rPr>
                <w:rFonts w:cs="Tahoma"/>
                <w:szCs w:val="26"/>
                <w:lang w:val="sr-Latn-ME"/>
              </w:rPr>
              <w:t>,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 a istovremeno i uplašen da će </w:t>
            </w:r>
            <w:r w:rsidRPr="00787542">
              <w:rPr>
                <w:rFonts w:cs="Tahoma"/>
                <w:szCs w:val="26"/>
                <w:lang w:val="sr-Latn-ME"/>
              </w:rPr>
              <w:t>otac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 </w:t>
            </w:r>
            <w:proofErr w:type="spellStart"/>
            <w:r w:rsidR="00F1015C" w:rsidRPr="00787542">
              <w:rPr>
                <w:rFonts w:cs="Tahoma"/>
                <w:szCs w:val="26"/>
                <w:lang w:val="sr-Latn-ME"/>
              </w:rPr>
              <w:t>umreti</w:t>
            </w:r>
            <w:proofErr w:type="spellEnd"/>
            <w:r w:rsidR="00F1015C" w:rsidRPr="00787542">
              <w:rPr>
                <w:rFonts w:cs="Tahoma"/>
                <w:szCs w:val="26"/>
                <w:lang w:val="sr-Latn-ME"/>
              </w:rPr>
              <w:t>. Vidim povr</w:t>
            </w:r>
            <w:r w:rsidR="00D443A0" w:rsidRPr="00787542">
              <w:rPr>
                <w:rFonts w:cs="Tahoma"/>
                <w:szCs w:val="26"/>
                <w:lang w:val="sr-Latn-ME"/>
              </w:rPr>
              <w:t>ij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eđenog i emocionalno </w:t>
            </w:r>
            <w:proofErr w:type="spellStart"/>
            <w:r w:rsidR="00F1015C" w:rsidRPr="00787542">
              <w:rPr>
                <w:rFonts w:cs="Tahoma"/>
                <w:szCs w:val="26"/>
                <w:lang w:val="sr-Latn-ME"/>
              </w:rPr>
              <w:t>depriviranog</w:t>
            </w:r>
            <w:proofErr w:type="spellEnd"/>
            <w:r w:rsidR="00F1015C" w:rsidRPr="00787542">
              <w:rPr>
                <w:rFonts w:cs="Tahoma"/>
                <w:szCs w:val="26"/>
                <w:lang w:val="sr-Latn-ME"/>
              </w:rPr>
              <w:t xml:space="preserve"> </w:t>
            </w:r>
            <w:r w:rsidR="00787542" w:rsidRPr="00787542">
              <w:rPr>
                <w:rFonts w:cs="Tahoma"/>
                <w:szCs w:val="26"/>
                <w:lang w:val="sr-Latn-ME"/>
              </w:rPr>
              <w:t>dječaka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 u njemu. Takođe</w:t>
            </w:r>
            <w:r w:rsidR="008B4A85" w:rsidRPr="00787542">
              <w:rPr>
                <w:rFonts w:cs="Tahoma"/>
                <w:szCs w:val="26"/>
                <w:lang w:val="sr-Latn-ME"/>
              </w:rPr>
              <w:t xml:space="preserve">, 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imam </w:t>
            </w:r>
            <w:r w:rsidRPr="00787542">
              <w:rPr>
                <w:rFonts w:cs="Tahoma"/>
                <w:szCs w:val="26"/>
                <w:lang w:val="sr-Latn-ME"/>
              </w:rPr>
              <w:t xml:space="preserve">poštovanja 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prema tome koliko je naporno radio da postigne sve što je ostvario. Moram da budem </w:t>
            </w:r>
            <w:r w:rsidR="00787542" w:rsidRPr="00787542">
              <w:rPr>
                <w:rFonts w:cs="Tahoma"/>
                <w:szCs w:val="26"/>
                <w:lang w:val="sr-Latn-ME"/>
              </w:rPr>
              <w:t>svjesna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 moje </w:t>
            </w:r>
            <w:proofErr w:type="spellStart"/>
            <w:r w:rsidR="00F1015C" w:rsidRPr="00787542">
              <w:rPr>
                <w:rFonts w:cs="Tahoma"/>
                <w:szCs w:val="26"/>
                <w:lang w:val="sr-Latn-ME"/>
              </w:rPr>
              <w:t>samožrtvujuće</w:t>
            </w:r>
            <w:proofErr w:type="spellEnd"/>
            <w:r w:rsidR="00F1015C" w:rsidRPr="00787542">
              <w:rPr>
                <w:rFonts w:cs="Tahoma"/>
                <w:szCs w:val="26"/>
                <w:lang w:val="sr-Latn-ME"/>
              </w:rPr>
              <w:t xml:space="preserve"> sheme / moda, koj</w:t>
            </w:r>
            <w:r w:rsidRPr="00787542">
              <w:rPr>
                <w:rFonts w:cs="Tahoma"/>
                <w:szCs w:val="26"/>
                <w:lang w:val="sr-Latn-ME"/>
              </w:rPr>
              <w:t>u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 okida</w:t>
            </w:r>
            <w:r w:rsidR="008B4A85" w:rsidRPr="00787542">
              <w:rPr>
                <w:rFonts w:cs="Tahoma"/>
                <w:szCs w:val="26"/>
                <w:lang w:val="sr-Latn-ME"/>
              </w:rPr>
              <w:t>ju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 njegov očaj i </w:t>
            </w:r>
            <w:proofErr w:type="spellStart"/>
            <w:r w:rsidR="00F1015C" w:rsidRPr="00787542">
              <w:rPr>
                <w:rFonts w:cs="Tahoma"/>
                <w:szCs w:val="26"/>
                <w:lang w:val="sr-Latn-ME"/>
              </w:rPr>
              <w:t>potrebitost</w:t>
            </w:r>
            <w:proofErr w:type="spellEnd"/>
            <w:r w:rsidR="00F1015C" w:rsidRPr="00787542">
              <w:rPr>
                <w:rFonts w:cs="Tahoma"/>
                <w:szCs w:val="26"/>
                <w:lang w:val="sr-Latn-ME"/>
              </w:rPr>
              <w:t xml:space="preserve"> u trenutnim životnim okolnostima. On pokušava da produži seansu kako bi produžio i našu povezanost i </w:t>
            </w:r>
            <w:r w:rsidR="009F63D6" w:rsidRPr="00787542">
              <w:rPr>
                <w:rFonts w:cs="Tahoma"/>
                <w:szCs w:val="26"/>
                <w:lang w:val="sr-Latn-ME"/>
              </w:rPr>
              <w:t>izbjeg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ao </w:t>
            </w:r>
            <w:r w:rsidR="009F63D6" w:rsidRPr="00787542">
              <w:rPr>
                <w:rFonts w:cs="Tahoma"/>
                <w:szCs w:val="26"/>
                <w:lang w:val="sr-Latn-ME"/>
              </w:rPr>
              <w:t>osjeć</w:t>
            </w:r>
            <w:r w:rsidR="00F1015C" w:rsidRPr="00787542">
              <w:rPr>
                <w:rFonts w:cs="Tahoma"/>
                <w:szCs w:val="26"/>
                <w:lang w:val="sr-Latn-ME"/>
              </w:rPr>
              <w:t>aj napuštenosti kada se seansa završi. Moj neusp</w:t>
            </w:r>
            <w:r w:rsidR="00BD5379" w:rsidRPr="00787542">
              <w:rPr>
                <w:rFonts w:cs="Tahoma"/>
                <w:szCs w:val="26"/>
                <w:lang w:val="sr-Latn-ME"/>
              </w:rPr>
              <w:t>j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eh da postavim granice vodi ka tome da se seansa otegne značajno duže od predviđenog </w:t>
            </w:r>
            <w:proofErr w:type="spellStart"/>
            <w:r w:rsidR="00F1015C" w:rsidRPr="00787542">
              <w:rPr>
                <w:rFonts w:cs="Tahoma"/>
                <w:szCs w:val="26"/>
                <w:lang w:val="sr-Latn-ME"/>
              </w:rPr>
              <w:t>vremena</w:t>
            </w:r>
            <w:proofErr w:type="spellEnd"/>
            <w:r w:rsidR="00F1015C" w:rsidRPr="00787542">
              <w:rPr>
                <w:rFonts w:cs="Tahoma"/>
                <w:szCs w:val="26"/>
                <w:lang w:val="sr-Latn-ME"/>
              </w:rPr>
              <w:t>. Ubuduće ću završiti seanse na vr</w:t>
            </w:r>
            <w:r w:rsidR="00BD5379" w:rsidRPr="00787542">
              <w:rPr>
                <w:rFonts w:cs="Tahoma"/>
                <w:szCs w:val="26"/>
                <w:lang w:val="sr-Latn-ME"/>
              </w:rPr>
              <w:t>ij</w:t>
            </w:r>
            <w:r w:rsidR="00F1015C" w:rsidRPr="00787542">
              <w:rPr>
                <w:rFonts w:cs="Tahoma"/>
                <w:szCs w:val="26"/>
                <w:lang w:val="sr-Latn-ME"/>
              </w:rPr>
              <w:t>eme</w:t>
            </w:r>
            <w:r w:rsidR="008B4A85" w:rsidRPr="00787542">
              <w:rPr>
                <w:rFonts w:cs="Tahoma"/>
                <w:szCs w:val="26"/>
                <w:lang w:val="sr-Latn-ME"/>
              </w:rPr>
              <w:t>,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 čak i kada on okl</w:t>
            </w:r>
            <w:r w:rsidR="00BD5379" w:rsidRPr="00787542">
              <w:rPr>
                <w:rFonts w:cs="Tahoma"/>
                <w:szCs w:val="26"/>
                <w:lang w:val="sr-Latn-ME"/>
              </w:rPr>
              <w:t>ij</w:t>
            </w:r>
            <w:r w:rsidR="00F1015C" w:rsidRPr="00787542">
              <w:rPr>
                <w:rFonts w:cs="Tahoma"/>
                <w:szCs w:val="26"/>
                <w:lang w:val="sr-Latn-ME"/>
              </w:rPr>
              <w:t xml:space="preserve">eva da ode. </w:t>
            </w:r>
          </w:p>
        </w:tc>
      </w:tr>
    </w:tbl>
    <w:p w14:paraId="49D9C377" w14:textId="29B75640" w:rsidR="00166C17" w:rsidRPr="00787542" w:rsidRDefault="00166C17" w:rsidP="00420DDC">
      <w:pPr>
        <w:keepLines/>
        <w:spacing w:before="600" w:after="16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B. </w:t>
      </w:r>
      <w:r w:rsidR="00D940F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Saradnja</w:t>
      </w:r>
      <w:r w:rsidR="00672CA1" w:rsidRPr="0078754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 xml:space="preserve"> </w:t>
      </w:r>
      <w:r w:rsidR="00672CA1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(</w:t>
      </w:r>
      <w:r w:rsidR="00A60E4C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k</w:t>
      </w:r>
      <w:r w:rsidR="00672CA1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olaboracija) na t</w:t>
      </w:r>
      <w:r w:rsidR="00D940F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erapijskim ciljevima i</w:t>
      </w:r>
      <w:r w:rsidR="005A7D09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zada</w:t>
      </w:r>
      <w:r w:rsidR="00D940F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cima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736"/>
        <w:gridCol w:w="2906"/>
      </w:tblGrid>
      <w:tr w:rsidR="00166C17" w:rsidRPr="00787542" w14:paraId="2EE48171" w14:textId="77777777" w:rsidTr="002D2136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2C7C2E" w14:textId="47490BA5" w:rsidR="00166C17" w:rsidRPr="00787542" w:rsidRDefault="00166C17" w:rsidP="00D95364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1. </w:t>
            </w:r>
            <w:r w:rsidR="00BD5379"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Ocjena</w:t>
            </w:r>
            <w:r w:rsidR="00D940F4"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 za</w:t>
            </w:r>
            <w:r w:rsidR="00672CA1"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 </w:t>
            </w:r>
            <w:r w:rsidR="00924585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s</w:t>
            </w:r>
            <w:r w:rsidR="00D940F4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aradnju</w:t>
            </w:r>
            <w:r w:rsidR="00A60E4C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(kolaboraciju)</w:t>
            </w:r>
            <w:r w:rsidR="00D940F4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na</w:t>
            </w:r>
            <w:r w:rsidR="00A60E4C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te</w:t>
            </w:r>
            <w:r w:rsidR="00CC4AB3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rapijskim</w:t>
            </w:r>
            <w:r w:rsidR="00672CA1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</w:t>
            </w:r>
            <w:r w:rsidR="00A60E4C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c</w:t>
            </w:r>
            <w:r w:rsidR="00D940F4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iljevima i</w:t>
            </w:r>
            <w:r w:rsidR="005A7D09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</w:t>
            </w:r>
            <w:r w:rsidR="00D95364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z</w:t>
            </w:r>
            <w:r w:rsidR="005A7D09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ada</w:t>
            </w:r>
            <w:r w:rsidR="00D940F4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cima</w:t>
            </w:r>
            <w:r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29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A4C348" w14:textId="3FCB7BB7" w:rsidR="00166C17" w:rsidRPr="00787542" w:rsidRDefault="00005D1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sr-Latn-ME"/>
              </w:rPr>
            </w:pPr>
            <w:r w:rsidRPr="00787542">
              <w:rPr>
                <w:rFonts w:cs="Tahoma"/>
                <w:b/>
                <w:sz w:val="28"/>
                <w:szCs w:val="26"/>
                <w:lang w:val="sr-Latn-ME"/>
              </w:rPr>
              <w:t>4</w:t>
            </w:r>
          </w:p>
        </w:tc>
      </w:tr>
    </w:tbl>
    <w:p w14:paraId="0F468F31" w14:textId="5DC4B485" w:rsidR="00C36125" w:rsidRPr="00787542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Vidite Uputstvo za objašnjenje i detaljnu skalu proc</w:t>
      </w:r>
      <w:r w:rsidR="00816DC3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ene </w:t>
      </w:r>
      <w:r w:rsidR="00D953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sa skalom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od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1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– Veoma n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iska</w:t>
      </w:r>
      <w:r w:rsidR="00672CA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do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5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–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V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eoma v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isoka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.</w:t>
      </w:r>
    </w:p>
    <w:p w14:paraId="6E178D0F" w14:textId="77777777" w:rsidR="008E69E2" w:rsidRPr="00787542" w:rsidRDefault="008E69E2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</w:p>
    <w:p w14:paraId="20EFF4B0" w14:textId="14C7A9E4" w:rsidR="00C36125" w:rsidRPr="00787542" w:rsidRDefault="003C55F2">
      <w:pPr>
        <w:keepLines/>
        <w:spacing w:after="60" w:line="240" w:lineRule="auto"/>
        <w:ind w:firstLine="346"/>
        <w:rPr>
          <w:rFonts w:ascii="Tahoma" w:hAnsi="Tahoma" w:cs="Tahoma"/>
          <w:b/>
          <w:color w:val="002060"/>
          <w:lang w:val="sr-Latn-ME"/>
        </w:rPr>
      </w:pPr>
      <w:r w:rsidRPr="00787542">
        <w:rPr>
          <w:rFonts w:ascii="Tahoma" w:hAnsi="Tahoma" w:cs="Tahoma"/>
          <w:b/>
          <w:color w:val="002060"/>
          <w:lang w:val="sr-Latn-ME"/>
        </w:rPr>
        <w:t xml:space="preserve"> 2. </w:t>
      </w:r>
      <w:r w:rsidR="00D940F4" w:rsidRPr="00787542">
        <w:rPr>
          <w:rFonts w:ascii="Tahoma" w:hAnsi="Tahoma" w:cs="Tahoma"/>
          <w:b/>
          <w:color w:val="002060"/>
          <w:lang w:val="sr-Latn-ME"/>
        </w:rPr>
        <w:t xml:space="preserve">Ukratko opišite kolaborativni proces sa </w:t>
      </w:r>
      <w:r w:rsidR="00431164" w:rsidRPr="00787542">
        <w:rPr>
          <w:rFonts w:ascii="Tahoma" w:hAnsi="Tahoma" w:cs="Tahoma"/>
          <w:b/>
          <w:color w:val="002060"/>
          <w:lang w:val="sr-Latn-ME"/>
        </w:rPr>
        <w:t>pacijent</w:t>
      </w:r>
      <w:r w:rsidR="00D940F4" w:rsidRPr="00787542">
        <w:rPr>
          <w:rFonts w:ascii="Tahoma" w:hAnsi="Tahoma" w:cs="Tahoma"/>
          <w:b/>
          <w:color w:val="002060"/>
          <w:lang w:val="sr-Latn-ME"/>
        </w:rPr>
        <w:t>om</w:t>
      </w:r>
      <w:r w:rsidRPr="00787542">
        <w:rPr>
          <w:rFonts w:ascii="Tahoma" w:hAnsi="Tahoma" w:cs="Tahoma"/>
          <w:b/>
          <w:color w:val="002060"/>
          <w:lang w:val="sr-Latn-ME"/>
        </w:rPr>
        <w:t xml:space="preserve">. </w:t>
      </w:r>
    </w:p>
    <w:p w14:paraId="308ACC05" w14:textId="7AB4A217" w:rsidR="00C36125" w:rsidRPr="00787542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Koji pozitivni i negativni faktori</w:t>
      </w:r>
      <w:r w:rsidR="00672CA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/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ponašanja služe kao osnova za vašu proc</w:t>
      </w:r>
      <w:r w:rsidR="000E0A0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enu u 1 gore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787542" w14:paraId="45AE687E" w14:textId="77777777" w:rsidTr="00E400C1">
        <w:trPr>
          <w:trHeight w:val="2546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FC840E" w14:textId="6C25EB67" w:rsidR="00F1015C" w:rsidRPr="00787542" w:rsidRDefault="00F1015C" w:rsidP="00E400C1">
            <w:pPr>
              <w:keepLines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>Pozitivno je to što je on otpočeo sa terapijom i dolazi na svaku seansu uprkos dug</w:t>
            </w:r>
            <w:r w:rsidR="00F975AB" w:rsidRPr="00787542">
              <w:rPr>
                <w:rFonts w:cs="Tahoma"/>
                <w:szCs w:val="26"/>
                <w:lang w:val="sr-Latn-ME"/>
              </w:rPr>
              <w:t>oj</w:t>
            </w:r>
            <w:r w:rsidRPr="00787542">
              <w:rPr>
                <w:rFonts w:cs="Tahoma"/>
                <w:szCs w:val="26"/>
                <w:lang w:val="sr-Latn-ME"/>
              </w:rPr>
              <w:t xml:space="preserve"> vožnj</w:t>
            </w:r>
            <w:r w:rsidR="00F975AB" w:rsidRPr="00787542">
              <w:rPr>
                <w:rFonts w:cs="Tahoma"/>
                <w:szCs w:val="26"/>
                <w:lang w:val="sr-Latn-ME"/>
              </w:rPr>
              <w:t>i</w:t>
            </w:r>
            <w:r w:rsidRPr="00787542">
              <w:rPr>
                <w:rFonts w:cs="Tahoma"/>
                <w:szCs w:val="26"/>
                <w:lang w:val="sr-Latn-ME"/>
              </w:rPr>
              <w:t xml:space="preserve"> do klinike. </w:t>
            </w:r>
          </w:p>
          <w:p w14:paraId="74C1B0F4" w14:textId="4CCE51D4" w:rsidR="00C36125" w:rsidRPr="00787542" w:rsidRDefault="00F1015C">
            <w:pPr>
              <w:keepLines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>On popunjava upitnike, uključuje se u proces konceptualizacije i prihvata da učestvuje u iskustvenim v</w:t>
            </w:r>
            <w:r w:rsidR="000E0A04" w:rsidRPr="00787542">
              <w:rPr>
                <w:rFonts w:cs="Tahoma"/>
                <w:szCs w:val="26"/>
                <w:lang w:val="sr-Latn-ME"/>
              </w:rPr>
              <w:t>j</w:t>
            </w:r>
            <w:r w:rsidRPr="00787542">
              <w:rPr>
                <w:rFonts w:cs="Tahoma"/>
                <w:szCs w:val="26"/>
                <w:lang w:val="sr-Latn-ME"/>
              </w:rPr>
              <w:t>ežbama.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 Na svakoj seansi zajedno odlučujemo o </w:t>
            </w:r>
            <w:r w:rsidR="00F975AB" w:rsidRPr="00787542">
              <w:rPr>
                <w:rFonts w:cs="Tahoma"/>
                <w:szCs w:val="26"/>
                <w:lang w:val="sr-Latn-ME"/>
              </w:rPr>
              <w:t>tome šta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 ćemo diskutovati i tretirati</w:t>
            </w:r>
            <w:r w:rsidR="00F975AB" w:rsidRPr="00787542">
              <w:rPr>
                <w:rFonts w:cs="Tahoma"/>
                <w:szCs w:val="26"/>
                <w:lang w:val="sr-Latn-ME"/>
              </w:rPr>
              <w:t>, a ja mu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 nudim mogućnost izbora kad god je to prim</w:t>
            </w:r>
            <w:r w:rsidR="000E0A04" w:rsidRPr="00787542">
              <w:rPr>
                <w:rFonts w:cs="Tahoma"/>
                <w:szCs w:val="26"/>
                <w:lang w:val="sr-Latn-ME"/>
              </w:rPr>
              <w:t>j</w:t>
            </w:r>
            <w:r w:rsidR="000B1937" w:rsidRPr="00787542">
              <w:rPr>
                <w:rFonts w:cs="Tahoma"/>
                <w:szCs w:val="26"/>
                <w:lang w:val="sr-Latn-ME"/>
              </w:rPr>
              <w:t>ereno</w:t>
            </w:r>
            <w:r w:rsidR="00E400C1" w:rsidRPr="00787542">
              <w:rPr>
                <w:rFonts w:cs="Tahoma"/>
                <w:szCs w:val="26"/>
                <w:lang w:val="sr-Latn-ME"/>
              </w:rPr>
              <w:t xml:space="preserve">. 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Pacijentu se ovo dopada jer </w:t>
            </w:r>
            <w:r w:rsidR="009F63D6" w:rsidRPr="00787542">
              <w:rPr>
                <w:rFonts w:cs="Tahoma"/>
                <w:szCs w:val="26"/>
                <w:lang w:val="sr-Latn-ME"/>
              </w:rPr>
              <w:t>osjeć</w:t>
            </w:r>
            <w:r w:rsidR="000B1937" w:rsidRPr="00787542">
              <w:rPr>
                <w:rFonts w:cs="Tahoma"/>
                <w:szCs w:val="26"/>
                <w:lang w:val="sr-Latn-ME"/>
              </w:rPr>
              <w:t>a da ga uvažavam i brinem o njemu, što zauzvrat povećava njegovu motivaciju za angažovanje u terapiji</w:t>
            </w:r>
            <w:r w:rsidR="00E400C1" w:rsidRPr="00787542">
              <w:rPr>
                <w:rFonts w:cs="Tahoma"/>
                <w:szCs w:val="26"/>
                <w:lang w:val="sr-Latn-ME"/>
              </w:rPr>
              <w:t xml:space="preserve">. </w:t>
            </w:r>
            <w:r w:rsidR="000B1937" w:rsidRPr="00787542">
              <w:rPr>
                <w:rFonts w:cs="Tahoma"/>
                <w:szCs w:val="26"/>
                <w:lang w:val="sr-Latn-ME"/>
              </w:rPr>
              <w:t>Tokom terapije</w:t>
            </w:r>
            <w:r w:rsidR="008B4A85" w:rsidRPr="00787542">
              <w:rPr>
                <w:rFonts w:cs="Tahoma"/>
                <w:szCs w:val="26"/>
                <w:lang w:val="sr-Latn-ME"/>
              </w:rPr>
              <w:t>,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 on je razvio razum</w:t>
            </w:r>
            <w:r w:rsidR="000E0A04" w:rsidRPr="00787542">
              <w:rPr>
                <w:rFonts w:cs="Tahoma"/>
                <w:szCs w:val="26"/>
                <w:lang w:val="sr-Latn-ME"/>
              </w:rPr>
              <w:t>ij</w:t>
            </w:r>
            <w:r w:rsidR="000B1937" w:rsidRPr="00787542">
              <w:rPr>
                <w:rFonts w:cs="Tahoma"/>
                <w:szCs w:val="26"/>
                <w:lang w:val="sr-Latn-ME"/>
              </w:rPr>
              <w:t>evanje svojih životnih problema na intelektualnom nivou, ali i dalje okl</w:t>
            </w:r>
            <w:r w:rsidR="000E0A04" w:rsidRPr="00787542">
              <w:rPr>
                <w:rFonts w:cs="Tahoma"/>
                <w:szCs w:val="26"/>
                <w:lang w:val="sr-Latn-ME"/>
              </w:rPr>
              <w:t>ij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eva da prihvati to da ga njegova distanciranost u odnosima </w:t>
            </w:r>
            <w:proofErr w:type="spellStart"/>
            <w:r w:rsidR="000B1937" w:rsidRPr="00787542">
              <w:rPr>
                <w:rFonts w:cs="Tahoma"/>
                <w:szCs w:val="26"/>
                <w:lang w:val="sr-Latn-ME"/>
              </w:rPr>
              <w:t>sprečava</w:t>
            </w:r>
            <w:proofErr w:type="spellEnd"/>
            <w:r w:rsidR="000B1937" w:rsidRPr="00787542">
              <w:rPr>
                <w:rFonts w:cs="Tahoma"/>
                <w:szCs w:val="26"/>
                <w:lang w:val="sr-Latn-ME"/>
              </w:rPr>
              <w:t xml:space="preserve"> da </w:t>
            </w:r>
            <w:r w:rsidR="00AE06B8" w:rsidRPr="00787542">
              <w:rPr>
                <w:rFonts w:cs="Tahoma"/>
                <w:szCs w:val="26"/>
                <w:lang w:val="sr-Latn-ME"/>
              </w:rPr>
              <w:t>osjet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i ljubav i emocionalnu povezanost. Sve dok mu sadašnja veza nije ugrožena i sve dok se ne </w:t>
            </w:r>
            <w:r w:rsidR="00AE06B8" w:rsidRPr="00787542">
              <w:rPr>
                <w:rFonts w:cs="Tahoma"/>
                <w:szCs w:val="26"/>
                <w:lang w:val="sr-Latn-ME"/>
              </w:rPr>
              <w:t>osjet</w:t>
            </w:r>
            <w:r w:rsidR="000B1937" w:rsidRPr="00787542">
              <w:rPr>
                <w:rFonts w:cs="Tahoma"/>
                <w:szCs w:val="26"/>
                <w:lang w:val="sr-Latn-ME"/>
              </w:rPr>
              <w:t>i napuštenim, okl</w:t>
            </w:r>
            <w:r w:rsidR="000E0A04" w:rsidRPr="00787542">
              <w:rPr>
                <w:rFonts w:cs="Tahoma"/>
                <w:szCs w:val="26"/>
                <w:lang w:val="sr-Latn-ME"/>
              </w:rPr>
              <w:t>ij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eva da dolazi na terapiju na </w:t>
            </w:r>
            <w:proofErr w:type="spellStart"/>
            <w:r w:rsidR="000B1937" w:rsidRPr="00787542">
              <w:rPr>
                <w:rFonts w:cs="Tahoma"/>
                <w:szCs w:val="26"/>
                <w:lang w:val="sr-Latn-ME"/>
              </w:rPr>
              <w:t>nedeljnom</w:t>
            </w:r>
            <w:proofErr w:type="spellEnd"/>
            <w:r w:rsidR="000B1937" w:rsidRPr="00787542">
              <w:rPr>
                <w:rFonts w:cs="Tahoma"/>
                <w:szCs w:val="26"/>
                <w:lang w:val="sr-Latn-ME"/>
              </w:rPr>
              <w:t xml:space="preserve"> nivou</w:t>
            </w:r>
            <w:r w:rsidR="00E400C1" w:rsidRPr="00787542">
              <w:rPr>
                <w:rFonts w:cs="Tahoma"/>
                <w:szCs w:val="26"/>
                <w:lang w:val="sr-Latn-ME"/>
              </w:rPr>
              <w:t xml:space="preserve">. </w:t>
            </w:r>
            <w:r w:rsidR="000B1937" w:rsidRPr="00787542">
              <w:rPr>
                <w:rFonts w:cs="Tahoma"/>
                <w:szCs w:val="26"/>
                <w:lang w:val="sr-Latn-ME"/>
              </w:rPr>
              <w:t>Samim tim</w:t>
            </w:r>
            <w:r w:rsidR="008B4A85" w:rsidRPr="00787542">
              <w:rPr>
                <w:rFonts w:cs="Tahoma"/>
                <w:szCs w:val="26"/>
                <w:lang w:val="sr-Latn-ME"/>
              </w:rPr>
              <w:t>,</w:t>
            </w:r>
            <w:r w:rsidR="000B1937" w:rsidRPr="00787542">
              <w:rPr>
                <w:rFonts w:cs="Tahoma"/>
                <w:szCs w:val="26"/>
                <w:lang w:val="sr-Latn-ME"/>
              </w:rPr>
              <w:t xml:space="preserve"> mi nemamo dovoljno terapijskog </w:t>
            </w:r>
            <w:proofErr w:type="spellStart"/>
            <w:r w:rsidR="000B1937" w:rsidRPr="00787542">
              <w:rPr>
                <w:rFonts w:cs="Tahoma"/>
                <w:szCs w:val="26"/>
                <w:lang w:val="sr-Latn-ME"/>
              </w:rPr>
              <w:t>vremena</w:t>
            </w:r>
            <w:proofErr w:type="spellEnd"/>
            <w:r w:rsidR="000B1937" w:rsidRPr="00787542">
              <w:rPr>
                <w:rFonts w:cs="Tahoma"/>
                <w:szCs w:val="26"/>
                <w:lang w:val="sr-Latn-ME"/>
              </w:rPr>
              <w:t xml:space="preserve"> da konzistentno radimo na samoj distanciranosti.</w:t>
            </w:r>
          </w:p>
        </w:tc>
      </w:tr>
    </w:tbl>
    <w:p w14:paraId="24B2FD2C" w14:textId="77777777" w:rsidR="00A57AEF" w:rsidRPr="00787542" w:rsidRDefault="00A57AEF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sr-Latn-ME"/>
        </w:rPr>
      </w:pPr>
    </w:p>
    <w:p w14:paraId="4EEB7A52" w14:textId="4D791DCC" w:rsidR="00C36125" w:rsidRPr="00787542" w:rsidRDefault="003C55F2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sr-Latn-ME"/>
        </w:rPr>
      </w:pPr>
      <w:r w:rsidRPr="00787542">
        <w:rPr>
          <w:rFonts w:ascii="Tahoma" w:hAnsi="Tahoma" w:cs="Tahoma"/>
          <w:b/>
          <w:color w:val="002060"/>
          <w:lang w:val="sr-Latn-ME"/>
        </w:rPr>
        <w:t xml:space="preserve">3. </w:t>
      </w:r>
      <w:r w:rsidR="00D940F4" w:rsidRPr="00787542">
        <w:rPr>
          <w:rFonts w:ascii="Tahoma" w:hAnsi="Tahoma" w:cs="Tahoma"/>
          <w:b/>
          <w:color w:val="002060"/>
          <w:lang w:val="sr-Latn-ME"/>
        </w:rPr>
        <w:t xml:space="preserve">Kako se kolaborativni odnos može </w:t>
      </w:r>
      <w:r w:rsidR="00787542" w:rsidRPr="00787542">
        <w:rPr>
          <w:rFonts w:ascii="Tahoma" w:hAnsi="Tahoma" w:cs="Tahoma"/>
          <w:b/>
          <w:color w:val="002060"/>
          <w:lang w:val="sr-Latn-ME"/>
        </w:rPr>
        <w:t>unapr</w:t>
      </w:r>
      <w:r w:rsidR="00787542">
        <w:rPr>
          <w:rFonts w:ascii="Tahoma" w:hAnsi="Tahoma" w:cs="Tahoma"/>
          <w:b/>
          <w:color w:val="002060"/>
          <w:lang w:val="sr-Latn-ME"/>
        </w:rPr>
        <w:t>i</w:t>
      </w:r>
      <w:r w:rsidR="00787542" w:rsidRPr="00787542">
        <w:rPr>
          <w:rFonts w:ascii="Tahoma" w:hAnsi="Tahoma" w:cs="Tahoma"/>
          <w:b/>
          <w:color w:val="002060"/>
          <w:lang w:val="sr-Latn-ME"/>
        </w:rPr>
        <w:t>jediti</w:t>
      </w:r>
      <w:r w:rsidRPr="00787542">
        <w:rPr>
          <w:rFonts w:ascii="Tahoma" w:hAnsi="Tahoma" w:cs="Tahoma"/>
          <w:b/>
          <w:color w:val="002060"/>
          <w:lang w:val="sr-Latn-ME"/>
        </w:rPr>
        <w:t>?</w:t>
      </w:r>
    </w:p>
    <w:p w14:paraId="3AC07FBE" w14:textId="26DB76AA" w:rsidR="00C36125" w:rsidRPr="00787542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Cs w:val="28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>Koje prom</w:t>
      </w:r>
      <w:r w:rsidR="000E0A04"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>j</w:t>
      </w:r>
      <w:r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>ene</w:t>
      </w:r>
      <w:r w:rsidR="001546A0"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 xml:space="preserve"> je potrebno da</w:t>
      </w:r>
      <w:r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 xml:space="preserve"> terapeut i </w:t>
      </w:r>
      <w:r w:rsidR="00431164"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 xml:space="preserve"> naprave kako bi se </w:t>
      </w:r>
      <w:r w:rsidR="001546A0"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>kolaborativni odnos unapr</w:t>
      </w:r>
      <w:r w:rsidR="000E0A04"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>ij</w:t>
      </w:r>
      <w:r w:rsidR="001546A0"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>edio</w:t>
      </w:r>
      <w:r w:rsidR="003C55F2" w:rsidRPr="00787542">
        <w:rPr>
          <w:rFonts w:ascii="Tahoma" w:hAnsi="Tahoma" w:cs="Tahoma"/>
          <w:b/>
          <w:color w:val="002060"/>
          <w:sz w:val="20"/>
          <w:szCs w:val="24"/>
          <w:lang w:val="sr-Latn-ME"/>
        </w:rPr>
        <w:t xml:space="preserve">?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C36125" w:rsidRPr="00787542" w14:paraId="014AC564" w14:textId="77777777" w:rsidTr="00E400C1">
        <w:trPr>
          <w:trHeight w:val="1052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CAB33B" w14:textId="529964E4" w:rsidR="00C36125" w:rsidRPr="00787542" w:rsidRDefault="00A57AEF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lastRenderedPageBreak/>
              <w:t xml:space="preserve">Koristiti empatičnu konfrontaciju kako bi ga stalno </w:t>
            </w:r>
            <w:r w:rsidR="00F975AB" w:rsidRPr="00787542">
              <w:rPr>
                <w:rFonts w:cs="Tahoma"/>
                <w:szCs w:val="26"/>
                <w:lang w:val="sr-Latn-ME"/>
              </w:rPr>
              <w:t>pods</w:t>
            </w:r>
            <w:r w:rsidR="000E0A04" w:rsidRPr="00787542">
              <w:rPr>
                <w:rFonts w:cs="Tahoma"/>
                <w:szCs w:val="26"/>
                <w:lang w:val="sr-Latn-ME"/>
              </w:rPr>
              <w:t>j</w:t>
            </w:r>
            <w:r w:rsidR="00F975AB" w:rsidRPr="00787542">
              <w:rPr>
                <w:rFonts w:cs="Tahoma"/>
                <w:szCs w:val="26"/>
                <w:lang w:val="sr-Latn-ME"/>
              </w:rPr>
              <w:t xml:space="preserve">ećala </w:t>
            </w:r>
            <w:r w:rsidRPr="00787542">
              <w:rPr>
                <w:rFonts w:cs="Tahoma"/>
                <w:szCs w:val="26"/>
                <w:lang w:val="sr-Latn-ME"/>
              </w:rPr>
              <w:t xml:space="preserve">da dugačke pauze između seansi ne ostavljaju dovoljno </w:t>
            </w:r>
            <w:proofErr w:type="spellStart"/>
            <w:r w:rsidRPr="00787542">
              <w:rPr>
                <w:rFonts w:cs="Tahoma"/>
                <w:szCs w:val="26"/>
                <w:lang w:val="sr-Latn-ME"/>
              </w:rPr>
              <w:t>vremena</w:t>
            </w:r>
            <w:proofErr w:type="spellEnd"/>
            <w:r w:rsidRPr="00787542">
              <w:rPr>
                <w:rFonts w:cs="Tahoma"/>
                <w:szCs w:val="26"/>
                <w:lang w:val="sr-Latn-ME"/>
              </w:rPr>
              <w:t xml:space="preserve"> za rad na njegovom distanciranom, egocentričnom ponašanju </w:t>
            </w:r>
            <w:r w:rsidR="00CE5827" w:rsidRPr="00787542">
              <w:rPr>
                <w:rFonts w:cs="Tahoma"/>
                <w:szCs w:val="26"/>
                <w:lang w:val="sr-Latn-ME"/>
              </w:rPr>
              <w:t xml:space="preserve">u odnosu sa </w:t>
            </w:r>
            <w:r w:rsidR="002D7258" w:rsidRPr="00787542">
              <w:rPr>
                <w:rFonts w:cs="Tahoma"/>
                <w:szCs w:val="26"/>
                <w:lang w:val="sr-Latn-ME"/>
              </w:rPr>
              <w:t>partnerkom</w:t>
            </w:r>
            <w:r w:rsidR="00CE5827" w:rsidRPr="00787542">
              <w:rPr>
                <w:rFonts w:cs="Tahoma"/>
                <w:szCs w:val="26"/>
                <w:lang w:val="sr-Latn-ME"/>
              </w:rPr>
              <w:t xml:space="preserve">. </w:t>
            </w:r>
            <w:r w:rsidR="00F975AB" w:rsidRPr="00787542">
              <w:rPr>
                <w:rFonts w:cs="Tahoma"/>
                <w:szCs w:val="26"/>
                <w:lang w:val="sr-Latn-ME"/>
              </w:rPr>
              <w:t>S</w:t>
            </w:r>
            <w:r w:rsidR="00CE5827" w:rsidRPr="00787542">
              <w:rPr>
                <w:rFonts w:cs="Tahoma"/>
                <w:szCs w:val="26"/>
                <w:lang w:val="sr-Latn-ME"/>
              </w:rPr>
              <w:t xml:space="preserve">amo je pitanje </w:t>
            </w:r>
            <w:proofErr w:type="spellStart"/>
            <w:r w:rsidR="00CE5827" w:rsidRPr="00787542">
              <w:rPr>
                <w:rFonts w:cs="Tahoma"/>
                <w:szCs w:val="26"/>
                <w:lang w:val="sr-Latn-ME"/>
              </w:rPr>
              <w:t>vremena</w:t>
            </w:r>
            <w:proofErr w:type="spellEnd"/>
            <w:r w:rsidR="00CE5827" w:rsidRPr="00787542">
              <w:rPr>
                <w:rFonts w:cs="Tahoma"/>
                <w:szCs w:val="26"/>
                <w:lang w:val="sr-Latn-ME"/>
              </w:rPr>
              <w:t xml:space="preserve"> kada će ga i ona, poput drugih </w:t>
            </w:r>
            <w:r w:rsidR="00F975AB" w:rsidRPr="00787542">
              <w:rPr>
                <w:rFonts w:cs="Tahoma"/>
                <w:szCs w:val="26"/>
                <w:lang w:val="sr-Latn-ME"/>
              </w:rPr>
              <w:t>partnerki</w:t>
            </w:r>
            <w:r w:rsidR="00CE5827" w:rsidRPr="00787542">
              <w:rPr>
                <w:rFonts w:cs="Tahoma"/>
                <w:szCs w:val="26"/>
                <w:lang w:val="sr-Latn-ME"/>
              </w:rPr>
              <w:t>, ostaviti.</w:t>
            </w:r>
            <w:r w:rsidR="008B4A85" w:rsidRPr="00787542">
              <w:rPr>
                <w:rFonts w:cs="Tahoma"/>
                <w:szCs w:val="26"/>
                <w:lang w:val="sr-Latn-ME"/>
              </w:rPr>
              <w:t xml:space="preserve"> </w:t>
            </w:r>
            <w:r w:rsidR="00F1381E" w:rsidRPr="00787542">
              <w:rPr>
                <w:rFonts w:cs="Tahoma"/>
                <w:szCs w:val="26"/>
                <w:lang w:val="sr-Latn-ME"/>
              </w:rPr>
              <w:t>Kada ga sadašnja partnerka napusti</w:t>
            </w:r>
            <w:r w:rsidR="008B4A85" w:rsidRPr="00787542">
              <w:rPr>
                <w:rFonts w:cs="Tahoma"/>
                <w:szCs w:val="26"/>
                <w:lang w:val="sr-Latn-ME"/>
              </w:rPr>
              <w:t>,</w:t>
            </w:r>
            <w:r w:rsidR="00F1381E" w:rsidRPr="00787542">
              <w:rPr>
                <w:rFonts w:cs="Tahoma"/>
                <w:szCs w:val="26"/>
                <w:lang w:val="sr-Latn-ME"/>
              </w:rPr>
              <w:t xml:space="preserve"> on će se </w:t>
            </w:r>
            <w:r w:rsidR="00CE5827" w:rsidRPr="00787542">
              <w:rPr>
                <w:rFonts w:cs="Tahoma"/>
                <w:szCs w:val="26"/>
                <w:lang w:val="sr-Latn-ME"/>
              </w:rPr>
              <w:t xml:space="preserve">ponovo </w:t>
            </w:r>
            <w:r w:rsidR="009F63D6" w:rsidRPr="00787542">
              <w:rPr>
                <w:rFonts w:cs="Tahoma"/>
                <w:szCs w:val="26"/>
                <w:lang w:val="sr-Latn-ME"/>
              </w:rPr>
              <w:t>osjeć</w:t>
            </w:r>
            <w:r w:rsidR="00CE5827" w:rsidRPr="00787542">
              <w:rPr>
                <w:rFonts w:cs="Tahoma"/>
                <w:szCs w:val="26"/>
                <w:lang w:val="sr-Latn-ME"/>
              </w:rPr>
              <w:t xml:space="preserve">ati očajno. Nadam se da će ga moja stalna </w:t>
            </w:r>
            <w:r w:rsidR="00787542" w:rsidRPr="00787542">
              <w:rPr>
                <w:rFonts w:cs="Tahoma"/>
                <w:szCs w:val="26"/>
                <w:lang w:val="sr-Latn-ME"/>
              </w:rPr>
              <w:t>podsjećanja</w:t>
            </w:r>
            <w:r w:rsidR="00CE5827" w:rsidRPr="00787542">
              <w:rPr>
                <w:rFonts w:cs="Tahoma"/>
                <w:szCs w:val="26"/>
                <w:lang w:val="sr-Latn-ME"/>
              </w:rPr>
              <w:t xml:space="preserve"> </w:t>
            </w:r>
            <w:proofErr w:type="spellStart"/>
            <w:r w:rsidR="00CE5827" w:rsidRPr="00787542">
              <w:rPr>
                <w:rFonts w:cs="Tahoma"/>
                <w:szCs w:val="26"/>
                <w:lang w:val="sr-Latn-ME"/>
              </w:rPr>
              <w:t>ub</w:t>
            </w:r>
            <w:r w:rsidR="000E0A04" w:rsidRPr="00787542">
              <w:rPr>
                <w:rFonts w:cs="Tahoma"/>
                <w:szCs w:val="26"/>
                <w:lang w:val="sr-Latn-ME"/>
              </w:rPr>
              <w:t>ij</w:t>
            </w:r>
            <w:r w:rsidR="00CE5827" w:rsidRPr="00787542">
              <w:rPr>
                <w:rFonts w:cs="Tahoma"/>
                <w:szCs w:val="26"/>
                <w:lang w:val="sr-Latn-ME"/>
              </w:rPr>
              <w:t>editi</w:t>
            </w:r>
            <w:proofErr w:type="spellEnd"/>
            <w:r w:rsidR="00CE5827" w:rsidRPr="00787542">
              <w:rPr>
                <w:rFonts w:cs="Tahoma"/>
                <w:szCs w:val="26"/>
                <w:lang w:val="sr-Latn-ME"/>
              </w:rPr>
              <w:t xml:space="preserve"> da češće dolazi. </w:t>
            </w:r>
          </w:p>
        </w:tc>
      </w:tr>
    </w:tbl>
    <w:p w14:paraId="2C833079" w14:textId="23E2EA03" w:rsidR="00C36125" w:rsidRPr="00787542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C. </w:t>
      </w:r>
      <w:r w:rsidRPr="0078754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>Reparenting</w:t>
      </w:r>
      <w:r w:rsidR="00672CA1" w:rsidRPr="00787542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ME"/>
        </w:rPr>
        <w:t xml:space="preserve"> </w:t>
      </w:r>
      <w:r w:rsidR="003C6F1B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o</w:t>
      </w:r>
      <w:r w:rsidR="00D940F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dnos i </w:t>
      </w:r>
      <w:r w:rsidR="003C6F1B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v</w:t>
      </w:r>
      <w:r w:rsidR="00D940F4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eza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946"/>
        <w:gridCol w:w="2696"/>
      </w:tblGrid>
      <w:tr w:rsidR="00C36125" w:rsidRPr="00787542" w14:paraId="03E55F9C" w14:textId="77777777" w:rsidTr="00B9314F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FE74CB4" w14:textId="26F64A80" w:rsidR="00C36125" w:rsidRPr="00787542" w:rsidRDefault="003C55F2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1. </w:t>
            </w:r>
            <w:r w:rsidR="00BD5379"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Ocjena</w:t>
            </w:r>
            <w:r w:rsidR="00672CA1"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 xml:space="preserve"> </w:t>
            </w:r>
            <w:r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Reparenting</w:t>
            </w:r>
            <w:r w:rsidR="00672CA1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 </w:t>
            </w:r>
            <w:r w:rsidR="003C6F1B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o</w:t>
            </w:r>
            <w:r w:rsidR="00D940F4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 xml:space="preserve">dnosa i </w:t>
            </w:r>
            <w:r w:rsidR="003C6F1B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v</w:t>
            </w:r>
            <w:r w:rsidR="00D940F4" w:rsidRPr="00787542">
              <w:rPr>
                <w:rFonts w:cs="Tahoma"/>
                <w:b/>
                <w:i/>
                <w:color w:val="002060"/>
                <w:sz w:val="22"/>
                <w:szCs w:val="22"/>
                <w:lang w:val="sr-Latn-ME"/>
              </w:rPr>
              <w:t>eze</w:t>
            </w:r>
            <w:r w:rsidRPr="00787542">
              <w:rPr>
                <w:rFonts w:cs="Tahoma"/>
                <w:b/>
                <w:color w:val="002060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7663F4" w14:textId="76F725E1" w:rsidR="00C36125" w:rsidRPr="00787542" w:rsidRDefault="008E69E2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sr-Latn-ME"/>
              </w:rPr>
            </w:pPr>
            <w:r w:rsidRPr="00787542">
              <w:rPr>
                <w:rFonts w:cs="Tahoma"/>
                <w:b/>
                <w:sz w:val="28"/>
                <w:szCs w:val="26"/>
                <w:lang w:val="sr-Latn-ME"/>
              </w:rPr>
              <w:t>4</w:t>
            </w:r>
          </w:p>
        </w:tc>
      </w:tr>
    </w:tbl>
    <w:p w14:paraId="1191A097" w14:textId="17EC5CED" w:rsidR="00D940F4" w:rsidRPr="00787542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Vidite Uputstvo za objašnjenje i 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s</w:t>
      </w:r>
      <w:r w:rsidR="00D953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kalu </w:t>
      </w:r>
      <w:proofErr w:type="spellStart"/>
      <w:r w:rsidR="00D953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procene</w:t>
      </w:r>
      <w:proofErr w:type="spellEnd"/>
      <w:r w:rsidR="00D953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sa skalom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od 1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– Veoma n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iska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, minimalna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do 5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–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V</w:t>
      </w:r>
      <w:r w:rsidR="005176BA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eoma jaka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.</w:t>
      </w:r>
    </w:p>
    <w:p w14:paraId="67FC58E4" w14:textId="70CBC69B" w:rsidR="00C36125" w:rsidRPr="00787542" w:rsidRDefault="003C55F2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lang w:val="sr-Latn-ME"/>
        </w:rPr>
        <w:t xml:space="preserve">2. </w:t>
      </w:r>
      <w:bookmarkStart w:id="11" w:name="_Hlk11690154"/>
      <w:r w:rsidR="00D940F4" w:rsidRPr="00787542">
        <w:rPr>
          <w:rFonts w:ascii="Tahoma" w:hAnsi="Tahoma" w:cs="Tahoma"/>
          <w:b/>
          <w:color w:val="002060"/>
          <w:lang w:val="sr-Latn-ME"/>
        </w:rPr>
        <w:t xml:space="preserve">Ukratko opišite </w:t>
      </w:r>
      <w:r w:rsidRPr="00787542">
        <w:rPr>
          <w:rFonts w:ascii="Tahoma" w:hAnsi="Tahoma" w:cs="Tahoma"/>
          <w:b/>
          <w:i/>
          <w:color w:val="002060"/>
          <w:lang w:val="sr-Latn-ME"/>
        </w:rPr>
        <w:t>Reparenting</w:t>
      </w:r>
      <w:r w:rsidR="00672CA1" w:rsidRPr="00787542">
        <w:rPr>
          <w:rFonts w:ascii="Tahoma" w:hAnsi="Tahoma" w:cs="Tahoma"/>
          <w:b/>
          <w:i/>
          <w:color w:val="002060"/>
          <w:lang w:val="sr-Latn-ME"/>
        </w:rPr>
        <w:t xml:space="preserve"> </w:t>
      </w:r>
      <w:r w:rsidR="003C6F1B" w:rsidRPr="00787542">
        <w:rPr>
          <w:rFonts w:ascii="Tahoma" w:hAnsi="Tahoma" w:cs="Tahoma"/>
          <w:b/>
          <w:i/>
          <w:color w:val="002060"/>
          <w:lang w:val="sr-Latn-ME"/>
        </w:rPr>
        <w:t>o</w:t>
      </w:r>
      <w:r w:rsidR="00D940F4" w:rsidRPr="00787542">
        <w:rPr>
          <w:rFonts w:ascii="Tahoma" w:hAnsi="Tahoma" w:cs="Tahoma"/>
          <w:b/>
          <w:i/>
          <w:color w:val="002060"/>
          <w:lang w:val="sr-Latn-ME"/>
        </w:rPr>
        <w:t xml:space="preserve">dnos i </w:t>
      </w:r>
      <w:r w:rsidR="003C6F1B" w:rsidRPr="00787542">
        <w:rPr>
          <w:rFonts w:ascii="Tahoma" w:hAnsi="Tahoma" w:cs="Tahoma"/>
          <w:b/>
          <w:i/>
          <w:color w:val="002060"/>
          <w:lang w:val="sr-Latn-ME"/>
        </w:rPr>
        <w:t>v</w:t>
      </w:r>
      <w:r w:rsidR="00D940F4" w:rsidRPr="00787542">
        <w:rPr>
          <w:rFonts w:ascii="Tahoma" w:hAnsi="Tahoma" w:cs="Tahoma"/>
          <w:b/>
          <w:i/>
          <w:color w:val="002060"/>
          <w:lang w:val="sr-Latn-ME"/>
        </w:rPr>
        <w:t>ezu</w:t>
      </w:r>
      <w:r w:rsidR="00672CA1" w:rsidRPr="00787542">
        <w:rPr>
          <w:rFonts w:ascii="Tahoma" w:hAnsi="Tahoma" w:cs="Tahoma"/>
          <w:b/>
          <w:i/>
          <w:color w:val="002060"/>
          <w:lang w:val="sr-Latn-ME"/>
        </w:rPr>
        <w:t xml:space="preserve"> </w:t>
      </w:r>
      <w:r w:rsidR="00D940F4" w:rsidRPr="00787542">
        <w:rPr>
          <w:rFonts w:ascii="Tahoma" w:hAnsi="Tahoma" w:cs="Tahoma"/>
          <w:b/>
          <w:color w:val="002060"/>
          <w:lang w:val="sr-Latn-ME"/>
        </w:rPr>
        <w:t xml:space="preserve">između </w:t>
      </w:r>
      <w:r w:rsidR="00431164" w:rsidRPr="00787542">
        <w:rPr>
          <w:rFonts w:ascii="Tahoma" w:hAnsi="Tahoma" w:cs="Tahoma"/>
          <w:b/>
          <w:color w:val="002060"/>
          <w:lang w:val="sr-Latn-ME"/>
        </w:rPr>
        <w:t>pacijent</w:t>
      </w:r>
      <w:r w:rsidR="00D940F4" w:rsidRPr="00787542">
        <w:rPr>
          <w:rFonts w:ascii="Tahoma" w:hAnsi="Tahoma" w:cs="Tahoma"/>
          <w:b/>
          <w:color w:val="002060"/>
          <w:lang w:val="sr-Latn-ME"/>
        </w:rPr>
        <w:t>a i terapeuta</w:t>
      </w:r>
      <w:bookmarkEnd w:id="11"/>
      <w:r w:rsidRPr="00787542">
        <w:rPr>
          <w:rFonts w:ascii="Tahoma" w:hAnsi="Tahoma" w:cs="Tahoma"/>
          <w:b/>
          <w:color w:val="002060"/>
          <w:lang w:val="sr-Latn-ME"/>
        </w:rPr>
        <w:t>.</w:t>
      </w:r>
    </w:p>
    <w:p w14:paraId="56EAFF37" w14:textId="29C42D31" w:rsidR="00C36125" w:rsidRPr="00787542" w:rsidRDefault="00D940F4" w:rsidP="00441DAF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Elaborirajte </w:t>
      </w:r>
      <w:r w:rsidR="00431164" w:rsidRPr="00787542">
        <w:rPr>
          <w:rFonts w:ascii="Tahoma" w:hAnsi="Tahoma" w:cs="Tahoma"/>
          <w:b/>
          <w:i/>
          <w:color w:val="002060"/>
          <w:sz w:val="20"/>
          <w:szCs w:val="20"/>
          <w:lang w:val="sr-Latn-ME"/>
        </w:rPr>
        <w:t>pacijent</w:t>
      </w:r>
      <w:r w:rsidRPr="00787542">
        <w:rPr>
          <w:rFonts w:ascii="Tahoma" w:hAnsi="Tahoma" w:cs="Tahoma"/>
          <w:b/>
          <w:i/>
          <w:color w:val="002060"/>
          <w:sz w:val="20"/>
          <w:szCs w:val="20"/>
          <w:lang w:val="sr-Latn-ME"/>
        </w:rPr>
        <w:t>ova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ponašanja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, emo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cionalne reakcije</w:t>
      </w:r>
      <w:r w:rsidR="00A93D13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i izjave</w:t>
      </w:r>
      <w:r w:rsidR="00672CA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A93D13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u </w:t>
      </w:r>
      <w:r w:rsidR="00672CA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vezi sa terapeutom</w:t>
      </w:r>
      <w:r w:rsidR="00A93D13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koji služe kao indikatori toga koliko </w:t>
      </w:r>
      <w:r w:rsidR="0043116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pacijent</w:t>
      </w:r>
      <w:r w:rsidR="00A93D13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u reparenting veza sa terapeutom d</w:t>
      </w:r>
      <w:r w:rsidR="000E0A04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j</w:t>
      </w:r>
      <w:r w:rsidR="00A93D13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eluje kao jaka (ili slaba).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787542" w14:paraId="25CD793F" w14:textId="77777777" w:rsidTr="00BB047C">
        <w:trPr>
          <w:trHeight w:val="1322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C4A3D2" w14:textId="7414833B" w:rsidR="00C36125" w:rsidRPr="00787542" w:rsidRDefault="00BB047C" w:rsidP="00BB047C">
            <w:pPr>
              <w:pStyle w:val="ListParagraph"/>
              <w:keepLines/>
              <w:spacing w:after="80"/>
              <w:ind w:left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>Tokom prvih seansi je bio toliko anksiozan i u panici da nije moga</w:t>
            </w:r>
            <w:r w:rsidR="00022B60" w:rsidRPr="00787542">
              <w:rPr>
                <w:rFonts w:cs="Tahoma"/>
                <w:szCs w:val="26"/>
                <w:lang w:val="sr-Latn-ME"/>
              </w:rPr>
              <w:t>o</w:t>
            </w:r>
            <w:r w:rsidRPr="00787542">
              <w:rPr>
                <w:rFonts w:cs="Tahoma"/>
                <w:szCs w:val="26"/>
                <w:lang w:val="sr-Latn-ME"/>
              </w:rPr>
              <w:t xml:space="preserve"> da primi nimalo </w:t>
            </w:r>
            <w:proofErr w:type="spellStart"/>
            <w:r w:rsidRPr="00787542">
              <w:rPr>
                <w:rFonts w:cs="Tahoma"/>
                <w:i/>
                <w:szCs w:val="26"/>
                <w:lang w:val="sr-Latn-ME"/>
              </w:rPr>
              <w:t>reparentinga</w:t>
            </w:r>
            <w:proofErr w:type="spellEnd"/>
            <w:r w:rsidRPr="00787542">
              <w:rPr>
                <w:rFonts w:cs="Tahoma"/>
                <w:szCs w:val="26"/>
                <w:lang w:val="sr-Latn-ME"/>
              </w:rPr>
              <w:t xml:space="preserve"> od mene. Sada održava kontakt očima i znatno otvorenije priča o svojim problemima i disfunkcionalnim ponašanjima. Njegova želja da produži seanse predstavlja indikator toga koliko jaku povezanost </w:t>
            </w:r>
            <w:r w:rsidR="009F63D6" w:rsidRPr="00787542">
              <w:rPr>
                <w:rFonts w:cs="Tahoma"/>
                <w:szCs w:val="26"/>
                <w:lang w:val="sr-Latn-ME"/>
              </w:rPr>
              <w:t>osjeć</w:t>
            </w:r>
            <w:r w:rsidRPr="00787542">
              <w:rPr>
                <w:rFonts w:cs="Tahoma"/>
                <w:szCs w:val="26"/>
                <w:lang w:val="sr-Latn-ME"/>
              </w:rPr>
              <w:t>a</w:t>
            </w:r>
            <w:r w:rsidR="00B94585" w:rsidRPr="00787542">
              <w:rPr>
                <w:rFonts w:cs="Tahoma"/>
                <w:szCs w:val="26"/>
                <w:lang w:val="sr-Latn-ME"/>
              </w:rPr>
              <w:t>.</w:t>
            </w:r>
            <w:r w:rsidRPr="00787542">
              <w:rPr>
                <w:rFonts w:cs="Tahoma"/>
                <w:szCs w:val="26"/>
                <w:lang w:val="sr-Latn-ME"/>
              </w:rPr>
              <w:t xml:space="preserve"> Dozvolio mi je da mu stavim ruku na rame kada je plakao tokom imaginacije. Nakon ovoga je počeo da me grli i da prihvata moje zagrljaje na početku i na kraju seansi. </w:t>
            </w:r>
          </w:p>
        </w:tc>
      </w:tr>
    </w:tbl>
    <w:p w14:paraId="56B12413" w14:textId="7FFA3C9E" w:rsidR="00C36125" w:rsidRPr="00787542" w:rsidRDefault="003C55F2" w:rsidP="00136C07">
      <w:pPr>
        <w:keepLines/>
        <w:spacing w:before="360"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  <w:lang w:val="sr-Latn-ME"/>
        </w:rPr>
      </w:pPr>
      <w:r w:rsidRPr="00787542">
        <w:rPr>
          <w:rFonts w:ascii="Tahoma" w:hAnsi="Tahoma" w:cs="Tahoma"/>
          <w:b/>
          <w:color w:val="002060"/>
          <w:szCs w:val="24"/>
          <w:lang w:val="sr-Latn-ME"/>
        </w:rPr>
        <w:t xml:space="preserve">3. </w:t>
      </w:r>
      <w:r w:rsidR="00672CA1" w:rsidRPr="00787542">
        <w:rPr>
          <w:rFonts w:ascii="Tahoma" w:hAnsi="Tahoma" w:cs="Tahoma"/>
          <w:b/>
          <w:color w:val="002060"/>
          <w:szCs w:val="24"/>
          <w:lang w:val="sr-Latn-ME"/>
        </w:rPr>
        <w:t xml:space="preserve">Kako </w:t>
      </w:r>
      <w:r w:rsidR="00EA73F2" w:rsidRPr="00787542">
        <w:rPr>
          <w:rFonts w:ascii="Tahoma" w:hAnsi="Tahoma" w:cs="Tahoma"/>
          <w:b/>
          <w:color w:val="002060"/>
          <w:szCs w:val="24"/>
          <w:lang w:val="sr-Latn-ME"/>
        </w:rPr>
        <w:t>se</w:t>
      </w:r>
      <w:r w:rsidR="00672CA1" w:rsidRPr="00787542">
        <w:rPr>
          <w:rFonts w:ascii="Tahoma" w:hAnsi="Tahoma" w:cs="Tahoma"/>
          <w:b/>
          <w:color w:val="002060"/>
          <w:szCs w:val="24"/>
          <w:lang w:val="sr-Latn-ME"/>
        </w:rPr>
        <w:t xml:space="preserve"> </w:t>
      </w:r>
      <w:r w:rsidRPr="00787542">
        <w:rPr>
          <w:rFonts w:ascii="Tahoma" w:hAnsi="Tahoma" w:cs="Tahoma"/>
          <w:b/>
          <w:i/>
          <w:color w:val="002060"/>
          <w:szCs w:val="24"/>
          <w:lang w:val="sr-Latn-ME"/>
        </w:rPr>
        <w:t>Reparenting</w:t>
      </w:r>
      <w:r w:rsidR="00672CA1" w:rsidRPr="00787542">
        <w:rPr>
          <w:rFonts w:ascii="Tahoma" w:hAnsi="Tahoma" w:cs="Tahoma"/>
          <w:b/>
          <w:i/>
          <w:color w:val="002060"/>
          <w:szCs w:val="24"/>
          <w:lang w:val="sr-Latn-ME"/>
        </w:rPr>
        <w:t xml:space="preserve"> </w:t>
      </w:r>
      <w:r w:rsidR="003C6F1B" w:rsidRPr="00787542">
        <w:rPr>
          <w:rFonts w:ascii="Tahoma" w:hAnsi="Tahoma" w:cs="Tahoma"/>
          <w:b/>
          <w:i/>
          <w:color w:val="002060"/>
          <w:szCs w:val="24"/>
          <w:lang w:val="sr-Latn-ME"/>
        </w:rPr>
        <w:t>o</w:t>
      </w:r>
      <w:r w:rsidR="00EA73F2" w:rsidRPr="00787542">
        <w:rPr>
          <w:rFonts w:ascii="Tahoma" w:hAnsi="Tahoma" w:cs="Tahoma"/>
          <w:b/>
          <w:i/>
          <w:color w:val="002060"/>
          <w:szCs w:val="24"/>
          <w:lang w:val="sr-Latn-ME"/>
        </w:rPr>
        <w:t xml:space="preserve">dnos i </w:t>
      </w:r>
      <w:r w:rsidR="003C6F1B" w:rsidRPr="00787542">
        <w:rPr>
          <w:rFonts w:ascii="Tahoma" w:hAnsi="Tahoma" w:cs="Tahoma"/>
          <w:b/>
          <w:i/>
          <w:color w:val="002060"/>
          <w:szCs w:val="24"/>
          <w:lang w:val="sr-Latn-ME"/>
        </w:rPr>
        <w:t>v</w:t>
      </w:r>
      <w:r w:rsidR="00EA73F2" w:rsidRPr="00787542">
        <w:rPr>
          <w:rFonts w:ascii="Tahoma" w:hAnsi="Tahoma" w:cs="Tahoma"/>
          <w:b/>
          <w:i/>
          <w:color w:val="002060"/>
          <w:szCs w:val="24"/>
          <w:lang w:val="sr-Latn-ME"/>
        </w:rPr>
        <w:t>eza mo</w:t>
      </w:r>
      <w:r w:rsidR="00672CA1" w:rsidRPr="00787542">
        <w:rPr>
          <w:rFonts w:ascii="Tahoma" w:hAnsi="Tahoma" w:cs="Tahoma"/>
          <w:b/>
          <w:i/>
          <w:color w:val="002060"/>
          <w:szCs w:val="24"/>
          <w:lang w:val="sr-Latn-ME"/>
        </w:rPr>
        <w:t>že</w:t>
      </w:r>
      <w:r w:rsidR="00EA73F2" w:rsidRPr="00787542">
        <w:rPr>
          <w:rFonts w:ascii="Tahoma" w:hAnsi="Tahoma" w:cs="Tahoma"/>
          <w:b/>
          <w:i/>
          <w:color w:val="002060"/>
          <w:szCs w:val="24"/>
          <w:lang w:val="sr-Latn-ME"/>
        </w:rPr>
        <w:t xml:space="preserve"> ojačati</w:t>
      </w:r>
      <w:r w:rsidRPr="00787542">
        <w:rPr>
          <w:rFonts w:ascii="Tahoma" w:hAnsi="Tahoma" w:cs="Tahoma"/>
          <w:b/>
          <w:color w:val="002060"/>
          <w:szCs w:val="24"/>
          <w:lang w:val="sr-Latn-ME"/>
        </w:rPr>
        <w:t>?</w:t>
      </w:r>
    </w:p>
    <w:p w14:paraId="64C1E3F6" w14:textId="03557351" w:rsidR="00C36125" w:rsidRPr="00787542" w:rsidRDefault="00EA73F2" w:rsidP="00EA73F2">
      <w:pPr>
        <w:pStyle w:val="ListParagraph"/>
        <w:keepLines/>
        <w:spacing w:after="240" w:line="240" w:lineRule="auto"/>
        <w:ind w:left="680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Koju nezadovoljenu potrebu bi terapeut mogao da zadovolji na dublji i </w:t>
      </w:r>
      <w:r w:rsidR="001546A0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potpuniji </w:t>
      </w:r>
      <w:r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način</w:t>
      </w:r>
      <w:r w:rsidR="003C55F2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?</w:t>
      </w:r>
      <w:r w:rsidR="00672CA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 xml:space="preserve"> </w:t>
      </w:r>
      <w:r w:rsidR="001546A0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Koje bi konkretne korake terapeut mogao da preduzme kako bi vezu sa pacijentom učinio jačom</w:t>
      </w:r>
      <w:r w:rsidR="00596AA1" w:rsidRPr="00787542">
        <w:rPr>
          <w:rFonts w:ascii="Tahoma" w:hAnsi="Tahoma" w:cs="Tahoma"/>
          <w:b/>
          <w:color w:val="002060"/>
          <w:sz w:val="20"/>
          <w:szCs w:val="20"/>
          <w:lang w:val="sr-Latn-ME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787542" w14:paraId="10222715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90A0E6" w14:textId="0DB1B6CA" w:rsidR="00BB047C" w:rsidRPr="00787542" w:rsidRDefault="00BB047C" w:rsidP="00B94585">
            <w:pPr>
              <w:pStyle w:val="ListParagraph"/>
              <w:keepLines/>
              <w:spacing w:after="120"/>
              <w:ind w:left="0"/>
              <w:contextualSpacing w:val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>Jedini problem sa rep</w:t>
            </w:r>
            <w:r w:rsidR="00BE3BC4" w:rsidRPr="00787542">
              <w:rPr>
                <w:rFonts w:cs="Tahoma"/>
                <w:szCs w:val="26"/>
                <w:lang w:val="sr-Latn-ME"/>
              </w:rPr>
              <w:t>a</w:t>
            </w:r>
            <w:r w:rsidRPr="00787542">
              <w:rPr>
                <w:rFonts w:cs="Tahoma"/>
                <w:szCs w:val="26"/>
                <w:lang w:val="sr-Latn-ME"/>
              </w:rPr>
              <w:t>renting vezom sada je taj da se pacijent između seansi distancira od mene (i svih drugih), pa samim tim gubi emocionalnu povezanost kada je dalje od mene. Pošto je isključen</w:t>
            </w:r>
            <w:r w:rsidR="008B4A85" w:rsidRPr="00787542">
              <w:rPr>
                <w:rFonts w:cs="Tahoma"/>
                <w:szCs w:val="26"/>
                <w:lang w:val="sr-Latn-ME"/>
              </w:rPr>
              <w:t>,</w:t>
            </w:r>
            <w:r w:rsidRPr="00787542">
              <w:rPr>
                <w:rFonts w:cs="Tahoma"/>
                <w:szCs w:val="26"/>
                <w:lang w:val="sr-Latn-ME"/>
              </w:rPr>
              <w:t xml:space="preserve"> on tada ne </w:t>
            </w:r>
            <w:r w:rsidR="009F63D6" w:rsidRPr="00787542">
              <w:rPr>
                <w:rFonts w:cs="Tahoma"/>
                <w:szCs w:val="26"/>
                <w:lang w:val="sr-Latn-ME"/>
              </w:rPr>
              <w:t>osjeć</w:t>
            </w:r>
            <w:r w:rsidRPr="00787542">
              <w:rPr>
                <w:rFonts w:cs="Tahoma"/>
                <w:szCs w:val="26"/>
                <w:lang w:val="sr-Latn-ME"/>
              </w:rPr>
              <w:t xml:space="preserve">a i ne osvešćuje svoju potrebu za reparenting vezom. Samim tim, ne </w:t>
            </w:r>
            <w:r w:rsidR="009F63D6" w:rsidRPr="00787542">
              <w:rPr>
                <w:rFonts w:cs="Tahoma"/>
                <w:szCs w:val="26"/>
                <w:lang w:val="sr-Latn-ME"/>
              </w:rPr>
              <w:t>osjeć</w:t>
            </w:r>
            <w:r w:rsidRPr="00787542">
              <w:rPr>
                <w:rFonts w:cs="Tahoma"/>
                <w:szCs w:val="26"/>
                <w:lang w:val="sr-Latn-ME"/>
              </w:rPr>
              <w:t xml:space="preserve">a ni motivaciju da češće dolazi na seanse. </w:t>
            </w:r>
          </w:p>
          <w:p w14:paraId="7FEBB23F" w14:textId="5C9608D7" w:rsidR="00C36125" w:rsidRPr="00787542" w:rsidRDefault="00BB047C" w:rsidP="00B9458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 xml:space="preserve">Ubuduće ću predložiti da </w:t>
            </w:r>
            <w:r w:rsidR="00ED707A" w:rsidRPr="00787542">
              <w:rPr>
                <w:rFonts w:cs="Tahoma"/>
                <w:szCs w:val="26"/>
                <w:lang w:val="sr-Latn-ME"/>
              </w:rPr>
              <w:t>redovno razm</w:t>
            </w:r>
            <w:r w:rsidR="00584EA5" w:rsidRPr="00787542">
              <w:rPr>
                <w:rFonts w:cs="Tahoma"/>
                <w:szCs w:val="26"/>
                <w:lang w:val="sr-Latn-ME"/>
              </w:rPr>
              <w:t>j</w:t>
            </w:r>
            <w:r w:rsidR="00ED707A" w:rsidRPr="00787542">
              <w:rPr>
                <w:rFonts w:cs="Tahoma"/>
                <w:szCs w:val="26"/>
                <w:lang w:val="sr-Latn-ME"/>
              </w:rPr>
              <w:t>enjujemo</w:t>
            </w:r>
            <w:r w:rsidRPr="00787542">
              <w:rPr>
                <w:rFonts w:cs="Tahoma"/>
                <w:szCs w:val="26"/>
                <w:lang w:val="sr-Latn-ME"/>
              </w:rPr>
              <w:t xml:space="preserve"> SMS</w:t>
            </w:r>
            <w:r w:rsidR="00ED707A" w:rsidRPr="00787542">
              <w:rPr>
                <w:rFonts w:cs="Tahoma"/>
                <w:szCs w:val="26"/>
                <w:lang w:val="sr-Latn-ME"/>
              </w:rPr>
              <w:t xml:space="preserve"> poruke između seansi kako bi</w:t>
            </w:r>
            <w:r w:rsidR="008B4A85" w:rsidRPr="00787542">
              <w:rPr>
                <w:rFonts w:cs="Tahoma"/>
                <w:szCs w:val="26"/>
                <w:lang w:val="sr-Latn-ME"/>
              </w:rPr>
              <w:t>smo</w:t>
            </w:r>
            <w:r w:rsidR="00ED707A" w:rsidRPr="00787542">
              <w:rPr>
                <w:rFonts w:cs="Tahoma"/>
                <w:szCs w:val="26"/>
                <w:lang w:val="sr-Latn-ME"/>
              </w:rPr>
              <w:t xml:space="preserve"> ponovo uspostavili vezu i razbili isključenost. Mog</w:t>
            </w:r>
            <w:r w:rsidR="00022B60" w:rsidRPr="00787542">
              <w:rPr>
                <w:rFonts w:cs="Tahoma"/>
                <w:szCs w:val="26"/>
                <w:lang w:val="sr-Latn-ME"/>
              </w:rPr>
              <w:t>la</w:t>
            </w:r>
            <w:r w:rsidR="00ED707A" w:rsidRPr="00787542">
              <w:rPr>
                <w:rFonts w:cs="Tahoma"/>
                <w:szCs w:val="26"/>
                <w:lang w:val="sr-Latn-ME"/>
              </w:rPr>
              <w:t xml:space="preserve"> bih da ga zamolim da snima v</w:t>
            </w:r>
            <w:r w:rsidR="00584EA5" w:rsidRPr="00787542">
              <w:rPr>
                <w:rFonts w:cs="Tahoma"/>
                <w:szCs w:val="26"/>
                <w:lang w:val="sr-Latn-ME"/>
              </w:rPr>
              <w:t>j</w:t>
            </w:r>
            <w:r w:rsidR="00ED707A" w:rsidRPr="00787542">
              <w:rPr>
                <w:rFonts w:cs="Tahoma"/>
                <w:szCs w:val="26"/>
                <w:lang w:val="sr-Latn-ME"/>
              </w:rPr>
              <w:t xml:space="preserve">ežbe imaginacije koje uključuju reparenting kako bi mogao to da sluša između seansi. </w:t>
            </w:r>
          </w:p>
        </w:tc>
      </w:tr>
    </w:tbl>
    <w:p w14:paraId="0941FE6A" w14:textId="672E076D" w:rsidR="00C36125" w:rsidRPr="00787542" w:rsidRDefault="005176BA" w:rsidP="00136C07">
      <w:pPr>
        <w:keepLines/>
        <w:spacing w:before="600" w:after="120" w:line="240" w:lineRule="auto"/>
        <w:jc w:val="both"/>
        <w:rPr>
          <w:rFonts w:ascii="Tahoma" w:hAnsi="Tahoma" w:cs="Tahoma"/>
          <w:b/>
          <w:i/>
          <w:color w:val="984806" w:themeColor="accent6" w:themeShade="80"/>
          <w:lang w:val="sr-Latn-ME"/>
        </w:rPr>
      </w:pPr>
      <w:r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  </w:t>
      </w:r>
      <w:r w:rsidR="003C55F2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D. </w:t>
      </w:r>
      <w:r w:rsidR="00EA73F2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Drugi, manje uobičajeni faktori koji utiču na terapijski odnos</w:t>
      </w:r>
      <w:r w:rsidR="00672CA1" w:rsidRPr="00787542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</w:t>
      </w:r>
      <w:r w:rsidR="00064430" w:rsidRPr="00787542">
        <w:rPr>
          <w:rFonts w:ascii="Tahoma" w:hAnsi="Tahoma" w:cs="Tahoma"/>
          <w:b/>
          <w:i/>
          <w:color w:val="632423" w:themeColor="accent2" w:themeShade="80"/>
          <w:lang w:val="sr-Latn-ME"/>
        </w:rPr>
        <w:t>(Op</w:t>
      </w:r>
      <w:r w:rsidR="00EA73F2" w:rsidRPr="00787542">
        <w:rPr>
          <w:rFonts w:ascii="Tahoma" w:hAnsi="Tahoma" w:cs="Tahoma"/>
          <w:b/>
          <w:i/>
          <w:color w:val="632423" w:themeColor="accent2" w:themeShade="80"/>
          <w:lang w:val="sr-Latn-ME"/>
        </w:rPr>
        <w:t>ciono</w:t>
      </w:r>
      <w:r w:rsidR="00064430" w:rsidRPr="00787542">
        <w:rPr>
          <w:rFonts w:ascii="Tahoma" w:hAnsi="Tahoma" w:cs="Tahoma"/>
          <w:b/>
          <w:i/>
          <w:color w:val="632423" w:themeColor="accent2" w:themeShade="80"/>
          <w:lang w:val="sr-Latn-ME"/>
        </w:rPr>
        <w:t>)</w:t>
      </w:r>
    </w:p>
    <w:p w14:paraId="43C9DB4F" w14:textId="0035A819" w:rsidR="00441DAF" w:rsidRPr="00787542" w:rsidRDefault="00EA73F2" w:rsidP="00EA73F2">
      <w:pPr>
        <w:keepLines/>
        <w:spacing w:after="120" w:line="240" w:lineRule="auto"/>
        <w:ind w:left="680"/>
        <w:jc w:val="both"/>
        <w:rPr>
          <w:rFonts w:ascii="Tahoma" w:hAnsi="Tahoma" w:cs="Tahoma"/>
          <w:color w:val="002060"/>
          <w:sz w:val="24"/>
          <w:szCs w:val="28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lang w:val="sr-Latn-ME"/>
        </w:rPr>
        <w:t>Ukoliko postoje neki drugi faktori koji značajno utiču na terapijski odnos ili ga ometaju (npr.  značajna razlika</w:t>
      </w:r>
      <w:r w:rsidR="00672CA1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u godinama</w:t>
      </w:r>
      <w:r w:rsidR="00441DAF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,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kulturološki jaz</w:t>
      </w:r>
      <w:r w:rsidR="00441DAF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,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geografska udaljenost</w:t>
      </w:r>
      <w:r w:rsidR="00441DAF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),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elaborirajte ih </w:t>
      </w:r>
      <w:proofErr w:type="spellStart"/>
      <w:r w:rsidRPr="00787542">
        <w:rPr>
          <w:rFonts w:ascii="Tahoma" w:hAnsi="Tahoma" w:cs="Tahoma"/>
          <w:b/>
          <w:color w:val="002060"/>
          <w:sz w:val="20"/>
          <w:lang w:val="sr-Latn-ME"/>
        </w:rPr>
        <w:t>ovde</w:t>
      </w:r>
      <w:proofErr w:type="spellEnd"/>
      <w:r w:rsidR="00441DAF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.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Kako bi oni mogli da budu adresirani sa </w:t>
      </w:r>
      <w:r w:rsidR="00431164" w:rsidRPr="00787542">
        <w:rPr>
          <w:rFonts w:ascii="Tahoma" w:hAnsi="Tahoma" w:cs="Tahoma"/>
          <w:b/>
          <w:color w:val="002060"/>
          <w:sz w:val="20"/>
          <w:lang w:val="sr-Latn-ME"/>
        </w:rPr>
        <w:t>pacijent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om</w:t>
      </w:r>
      <w:r w:rsidR="00441DAF" w:rsidRPr="00787542">
        <w:rPr>
          <w:rFonts w:ascii="Tahoma" w:hAnsi="Tahoma" w:cs="Tahoma"/>
          <w:b/>
          <w:color w:val="002060"/>
          <w:sz w:val="20"/>
          <w:lang w:val="sr-Latn-ME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787542" w14:paraId="6C662E97" w14:textId="77777777" w:rsidTr="00ED707A">
        <w:trPr>
          <w:cantSplit/>
          <w:trHeight w:hRule="exact" w:val="793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BBDE1B" w14:textId="02DE03B0" w:rsidR="00C36125" w:rsidRPr="00787542" w:rsidRDefault="00B9458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  <w:r w:rsidRPr="00787542">
              <w:rPr>
                <w:rFonts w:cs="Tahoma"/>
                <w:szCs w:val="26"/>
                <w:lang w:val="sr-Latn-ME"/>
              </w:rPr>
              <w:t xml:space="preserve">Peter </w:t>
            </w:r>
            <w:r w:rsidR="00ED707A" w:rsidRPr="00787542">
              <w:rPr>
                <w:rFonts w:cs="Tahoma"/>
                <w:szCs w:val="26"/>
                <w:lang w:val="sr-Latn-ME"/>
              </w:rPr>
              <w:t xml:space="preserve">mora da putuje više od sat </w:t>
            </w:r>
            <w:proofErr w:type="spellStart"/>
            <w:r w:rsidR="00ED707A" w:rsidRPr="00787542">
              <w:rPr>
                <w:rFonts w:cs="Tahoma"/>
                <w:szCs w:val="26"/>
                <w:lang w:val="sr-Latn-ME"/>
              </w:rPr>
              <w:t>vremena</w:t>
            </w:r>
            <w:proofErr w:type="spellEnd"/>
            <w:r w:rsidR="00ED707A" w:rsidRPr="00787542">
              <w:rPr>
                <w:rFonts w:cs="Tahoma"/>
                <w:szCs w:val="26"/>
                <w:lang w:val="sr-Latn-ME"/>
              </w:rPr>
              <w:t xml:space="preserve"> u jednom pravcu kako bi došao do moje kancelarije. </w:t>
            </w:r>
            <w:r w:rsidR="00022B60" w:rsidRPr="00787542">
              <w:rPr>
                <w:rFonts w:cs="Tahoma"/>
                <w:szCs w:val="26"/>
                <w:lang w:val="sr-Latn-ME"/>
              </w:rPr>
              <w:t>Zbog toga on</w:t>
            </w:r>
            <w:r w:rsidR="00ED707A" w:rsidRPr="00787542">
              <w:rPr>
                <w:rFonts w:cs="Tahoma"/>
                <w:szCs w:val="26"/>
                <w:lang w:val="sr-Latn-ME"/>
              </w:rPr>
              <w:t xml:space="preserve"> propušta seanse</w:t>
            </w:r>
            <w:r w:rsidR="00022B60" w:rsidRPr="00787542">
              <w:rPr>
                <w:rFonts w:cs="Tahoma"/>
                <w:szCs w:val="26"/>
                <w:lang w:val="sr-Latn-ME"/>
              </w:rPr>
              <w:t xml:space="preserve"> u periodima</w:t>
            </w:r>
            <w:r w:rsidR="00ED707A" w:rsidRPr="00787542">
              <w:rPr>
                <w:rFonts w:cs="Tahoma"/>
                <w:szCs w:val="26"/>
                <w:lang w:val="sr-Latn-ME"/>
              </w:rPr>
              <w:t xml:space="preserve"> kada</w:t>
            </w:r>
            <w:r w:rsidR="00022B60" w:rsidRPr="00787542">
              <w:rPr>
                <w:rFonts w:cs="Tahoma"/>
                <w:szCs w:val="26"/>
                <w:lang w:val="sr-Latn-ME"/>
              </w:rPr>
              <w:t xml:space="preserve"> je njegov posao </w:t>
            </w:r>
            <w:proofErr w:type="spellStart"/>
            <w:r w:rsidR="00022B60" w:rsidRPr="00787542">
              <w:rPr>
                <w:rFonts w:cs="Tahoma"/>
                <w:szCs w:val="26"/>
                <w:lang w:val="sr-Latn-ME"/>
              </w:rPr>
              <w:t>zaht</w:t>
            </w:r>
            <w:r w:rsidR="00584EA5" w:rsidRPr="00787542">
              <w:rPr>
                <w:rFonts w:cs="Tahoma"/>
                <w:szCs w:val="26"/>
                <w:lang w:val="sr-Latn-ME"/>
              </w:rPr>
              <w:t>j</w:t>
            </w:r>
            <w:r w:rsidR="00022B60" w:rsidRPr="00787542">
              <w:rPr>
                <w:rFonts w:cs="Tahoma"/>
                <w:szCs w:val="26"/>
                <w:lang w:val="sr-Latn-ME"/>
              </w:rPr>
              <w:t>evniji</w:t>
            </w:r>
            <w:proofErr w:type="spellEnd"/>
            <w:r w:rsidR="00022B60" w:rsidRPr="00787542">
              <w:rPr>
                <w:rFonts w:cs="Tahoma"/>
                <w:szCs w:val="26"/>
                <w:lang w:val="sr-Latn-ME"/>
              </w:rPr>
              <w:t xml:space="preserve"> nego inače,</w:t>
            </w:r>
            <w:r w:rsidR="00ED707A" w:rsidRPr="00787542">
              <w:rPr>
                <w:rFonts w:cs="Tahoma"/>
                <w:szCs w:val="26"/>
                <w:lang w:val="sr-Latn-ME"/>
              </w:rPr>
              <w:t xml:space="preserve"> stvarajući tako predugačke pauze između seansi. </w:t>
            </w:r>
          </w:p>
          <w:p w14:paraId="04F2A9BB" w14:textId="31FF430B" w:rsidR="009461C7" w:rsidRPr="00787542" w:rsidRDefault="009461C7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03D1ECE9" w14:textId="231DF771" w:rsidR="00C36125" w:rsidRPr="00787542" w:rsidRDefault="003C55F2" w:rsidP="003C6EF9">
      <w:pPr>
        <w:spacing w:before="360" w:after="120" w:line="264" w:lineRule="auto"/>
        <w:rPr>
          <w:rFonts w:ascii="Tahoma" w:hAnsi="Tahoma" w:cs="Tahoma"/>
          <w:b/>
          <w:color w:val="984806" w:themeColor="accent6" w:themeShade="80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lastRenderedPageBreak/>
        <w:t xml:space="preserve">X </w:t>
      </w:r>
      <w:r w:rsidR="00515AF6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Terapijski ciljevi: </w:t>
      </w:r>
      <w:r w:rsidR="00EC7D22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Napredak</w:t>
      </w:r>
      <w:r w:rsidR="00515AF6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i </w:t>
      </w:r>
      <w:r w:rsidR="00787542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Preprjeke</w:t>
      </w:r>
    </w:p>
    <w:p w14:paraId="277A4C69" w14:textId="1A4039C7" w:rsidR="0098405B" w:rsidRPr="00787542" w:rsidRDefault="00CA3D78" w:rsidP="0084761E">
      <w:pPr>
        <w:keepLines/>
        <w:spacing w:after="360" w:line="240" w:lineRule="auto"/>
        <w:ind w:left="578"/>
        <w:jc w:val="both"/>
        <w:rPr>
          <w:rFonts w:ascii="Tahoma" w:hAnsi="Tahoma" w:cs="Tahoma"/>
          <w:color w:val="002060"/>
          <w:sz w:val="20"/>
          <w:lang w:val="sr-Latn-ME"/>
        </w:rPr>
      </w:pPr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Za </w:t>
      </w:r>
      <w:r w:rsidR="004B4FF7" w:rsidRPr="00787542">
        <w:rPr>
          <w:rFonts w:ascii="Tahoma" w:hAnsi="Tahoma" w:cs="Tahoma"/>
          <w:b/>
          <w:color w:val="002060"/>
          <w:sz w:val="20"/>
          <w:lang w:val="sr-Latn-ME"/>
        </w:rPr>
        <w:t>stavk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e</w:t>
      </w:r>
      <w:r w:rsidR="0098405B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1</w:t>
      </w:r>
      <w:r w:rsidR="005176BA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="0098405B" w:rsidRPr="00787542">
        <w:rPr>
          <w:rFonts w:ascii="Tahoma" w:hAnsi="Tahoma" w:cs="Tahoma"/>
          <w:b/>
          <w:color w:val="002060"/>
          <w:sz w:val="20"/>
          <w:lang w:val="sr-Latn-ME"/>
        </w:rPr>
        <w:t>-</w:t>
      </w:r>
      <w:r w:rsidR="005176BA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="0098405B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4,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izlistajte</w:t>
      </w:r>
      <w:r w:rsidR="00672CA1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</w:t>
      </w:r>
      <w:r w:rsidRPr="00787542">
        <w:rPr>
          <w:rFonts w:ascii="Tahoma" w:hAnsi="Tahoma" w:cs="Tahoma"/>
          <w:b/>
          <w:i/>
          <w:color w:val="4F6228" w:themeColor="accent3" w:themeShade="80"/>
          <w:sz w:val="20"/>
          <w:lang w:val="sr-Latn-ME"/>
        </w:rPr>
        <w:t>najvažnije terapijske ciljeve</w:t>
      </w:r>
      <w:r w:rsidR="0098405B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.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Budite što je moguće više konkretni</w:t>
      </w:r>
      <w:r w:rsidR="0098405B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. 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>Za svaki cilj</w:t>
      </w:r>
      <w:r w:rsidR="00394B20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pojedinačno</w:t>
      </w:r>
      <w:r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 opišite </w:t>
      </w:r>
      <w:r w:rsidR="00394B20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na koji način </w:t>
      </w:r>
      <w:r w:rsidR="00AC4BF3" w:rsidRPr="00787542">
        <w:rPr>
          <w:rFonts w:ascii="Tahoma" w:hAnsi="Tahoma" w:cs="Tahoma"/>
          <w:b/>
          <w:color w:val="002060"/>
          <w:sz w:val="20"/>
          <w:lang w:val="sr-Latn-ME"/>
        </w:rPr>
        <w:t>bi Zdravi odrasli mod mogao da bude prom</w:t>
      </w:r>
      <w:r w:rsidR="00584EA5" w:rsidRPr="00787542">
        <w:rPr>
          <w:rFonts w:ascii="Tahoma" w:hAnsi="Tahoma" w:cs="Tahoma"/>
          <w:b/>
          <w:color w:val="002060"/>
          <w:sz w:val="20"/>
          <w:lang w:val="sr-Latn-ME"/>
        </w:rPr>
        <w:t>ij</w:t>
      </w:r>
      <w:r w:rsidR="00AC4BF3" w:rsidRPr="00787542">
        <w:rPr>
          <w:rFonts w:ascii="Tahoma" w:hAnsi="Tahoma" w:cs="Tahoma"/>
          <w:b/>
          <w:color w:val="002060"/>
          <w:sz w:val="20"/>
          <w:lang w:val="sr-Latn-ME"/>
        </w:rPr>
        <w:t xml:space="preserve">enjen da bi postigao taj cilj. Zatim prodiskutujte dosadašnji napredak i opišite sve </w:t>
      </w:r>
      <w:proofErr w:type="spellStart"/>
      <w:r w:rsidR="00AC4BF3" w:rsidRPr="00787542">
        <w:rPr>
          <w:rFonts w:ascii="Tahoma" w:hAnsi="Tahoma" w:cs="Tahoma"/>
          <w:b/>
          <w:color w:val="002060"/>
          <w:sz w:val="20"/>
          <w:lang w:val="sr-Latn-ME"/>
        </w:rPr>
        <w:t>prepreke</w:t>
      </w:r>
      <w:proofErr w:type="spellEnd"/>
      <w:r w:rsidR="00A94DA0" w:rsidRPr="00787542">
        <w:rPr>
          <w:rFonts w:ascii="Tahoma" w:hAnsi="Tahoma" w:cs="Tahoma"/>
          <w:b/>
          <w:color w:val="002060"/>
          <w:sz w:val="20"/>
          <w:lang w:val="sr-Latn-ME"/>
        </w:rPr>
        <w:t>.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 xml:space="preserve"> Možete da dopišete dodatne ciljeve u </w:t>
      </w:r>
      <w:r w:rsidR="004B4FF7" w:rsidRPr="00787542">
        <w:rPr>
          <w:rFonts w:ascii="Tahoma" w:hAnsi="Tahoma" w:cs="Tahoma"/>
          <w:color w:val="002060"/>
          <w:sz w:val="20"/>
          <w:lang w:val="sr-Latn-ME"/>
        </w:rPr>
        <w:t>stavku</w:t>
      </w:r>
      <w:r w:rsidR="0098405B" w:rsidRPr="00787542">
        <w:rPr>
          <w:rFonts w:ascii="Tahoma" w:hAnsi="Tahoma" w:cs="Tahoma"/>
          <w:color w:val="002060"/>
          <w:sz w:val="20"/>
          <w:lang w:val="sr-Latn-ME"/>
        </w:rPr>
        <w:t xml:space="preserve"> 5. (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>Ciljevi mogu da budu opisani u terminima: shema</w:t>
      </w:r>
      <w:r w:rsidR="0098405B" w:rsidRPr="00787542">
        <w:rPr>
          <w:rFonts w:ascii="Tahoma" w:hAnsi="Tahoma" w:cs="Tahoma"/>
          <w:color w:val="002060"/>
          <w:sz w:val="20"/>
          <w:lang w:val="sr-Latn-ME"/>
        </w:rPr>
        <w:t>, mod</w:t>
      </w:r>
      <w:r w:rsidR="00272F53" w:rsidRPr="00787542">
        <w:rPr>
          <w:rFonts w:ascii="Tahoma" w:hAnsi="Tahoma" w:cs="Tahoma"/>
          <w:color w:val="002060"/>
          <w:sz w:val="20"/>
          <w:lang w:val="sr-Latn-ME"/>
        </w:rPr>
        <w:t>ov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>a</w:t>
      </w:r>
      <w:r w:rsidR="0098405B" w:rsidRPr="00787542">
        <w:rPr>
          <w:rFonts w:ascii="Tahoma" w:hAnsi="Tahoma" w:cs="Tahoma"/>
          <w:color w:val="002060"/>
          <w:sz w:val="20"/>
          <w:lang w:val="sr-Latn-ME"/>
        </w:rPr>
        <w:t xml:space="preserve">, 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>kognicija</w:t>
      </w:r>
      <w:r w:rsidR="0098405B" w:rsidRPr="00787542">
        <w:rPr>
          <w:rFonts w:ascii="Tahoma" w:hAnsi="Tahoma" w:cs="Tahoma"/>
          <w:color w:val="002060"/>
          <w:sz w:val="20"/>
          <w:lang w:val="sr-Latn-ME"/>
        </w:rPr>
        <w:t>, emo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>cija</w:t>
      </w:r>
      <w:r w:rsidR="0098405B" w:rsidRPr="00787542">
        <w:rPr>
          <w:rFonts w:ascii="Tahoma" w:hAnsi="Tahoma" w:cs="Tahoma"/>
          <w:color w:val="002060"/>
          <w:sz w:val="20"/>
          <w:lang w:val="sr-Latn-ME"/>
        </w:rPr>
        <w:t xml:space="preserve">, 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>ponašanja</w:t>
      </w:r>
      <w:r w:rsidR="0098405B" w:rsidRPr="00787542">
        <w:rPr>
          <w:rFonts w:ascii="Tahoma" w:hAnsi="Tahoma" w:cs="Tahoma"/>
          <w:color w:val="002060"/>
          <w:sz w:val="20"/>
          <w:lang w:val="sr-Latn-ME"/>
        </w:rPr>
        <w:t xml:space="preserve">, 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>obrazaca u odnosima</w:t>
      </w:r>
      <w:r w:rsidR="0098405B" w:rsidRPr="00787542">
        <w:rPr>
          <w:rFonts w:ascii="Tahoma" w:hAnsi="Tahoma" w:cs="Tahoma"/>
          <w:color w:val="002060"/>
          <w:sz w:val="20"/>
          <w:lang w:val="sr-Latn-ME"/>
        </w:rPr>
        <w:t xml:space="preserve">, 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>s</w:t>
      </w:r>
      <w:r w:rsidR="00EC7D22" w:rsidRPr="00787542">
        <w:rPr>
          <w:rFonts w:ascii="Tahoma" w:hAnsi="Tahoma" w:cs="Tahoma"/>
          <w:color w:val="002060"/>
          <w:sz w:val="20"/>
          <w:lang w:val="sr-Latn-ME"/>
        </w:rPr>
        <w:t>imptom</w:t>
      </w:r>
      <w:r w:rsidR="00AC4BF3" w:rsidRPr="00787542">
        <w:rPr>
          <w:rFonts w:ascii="Tahoma" w:hAnsi="Tahoma" w:cs="Tahoma"/>
          <w:color w:val="002060"/>
          <w:sz w:val="20"/>
          <w:lang w:val="sr-Latn-ME"/>
        </w:rPr>
        <w:t>a itd</w:t>
      </w:r>
      <w:r w:rsidR="0098405B" w:rsidRPr="00787542">
        <w:rPr>
          <w:rFonts w:ascii="Tahoma" w:hAnsi="Tahoma" w:cs="Tahoma"/>
          <w:color w:val="002060"/>
          <w:sz w:val="20"/>
          <w:lang w:val="sr-Latn-ME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258"/>
        <w:gridCol w:w="6582"/>
      </w:tblGrid>
      <w:tr w:rsidR="00C36125" w:rsidRPr="00787542" w14:paraId="2A4C6EB9" w14:textId="77777777" w:rsidTr="0084761E">
        <w:trPr>
          <w:trHeight w:val="454"/>
        </w:trPr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D22C1A" w14:textId="77777777" w:rsidR="00C36125" w:rsidRPr="00787542" w:rsidRDefault="003C55F2" w:rsidP="00EC7D22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1. </w:t>
            </w:r>
            <w:r w:rsidR="00EC7D22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</w:t>
            </w:r>
            <w:r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F28E5E" w14:textId="2CF53BAC" w:rsidR="00C36125" w:rsidRPr="00787542" w:rsidRDefault="009461C7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Oslabiti njegove panične i distancirane reakcije na napuštanje od strane </w:t>
            </w:r>
            <w:r w:rsidR="00AE06B8" w:rsidRPr="00787542">
              <w:rPr>
                <w:rFonts w:cs="Tahoma"/>
                <w:szCs w:val="28"/>
                <w:lang w:val="sr-Latn-ME"/>
              </w:rPr>
              <w:t>djevoj</w:t>
            </w:r>
            <w:r w:rsidRPr="00787542">
              <w:rPr>
                <w:rFonts w:cs="Tahoma"/>
                <w:szCs w:val="28"/>
                <w:lang w:val="sr-Latn-ME"/>
              </w:rPr>
              <w:t>aka. Zaustaviti njegove nam</w:t>
            </w:r>
            <w:r w:rsidR="00584EA5" w:rsidRPr="00787542">
              <w:rPr>
                <w:rFonts w:cs="Tahoma"/>
                <w:szCs w:val="28"/>
                <w:lang w:val="sr-Latn-ME"/>
              </w:rPr>
              <w:t>j</w:t>
            </w:r>
            <w:r w:rsidRPr="00787542">
              <w:rPr>
                <w:rFonts w:cs="Tahoma"/>
                <w:szCs w:val="28"/>
                <w:lang w:val="sr-Latn-ME"/>
              </w:rPr>
              <w:t xml:space="preserve">erne pokušaje da udovoljava </w:t>
            </w:r>
            <w:r w:rsidR="00AE06B8" w:rsidRPr="00787542">
              <w:rPr>
                <w:rFonts w:cs="Tahoma"/>
                <w:szCs w:val="28"/>
                <w:lang w:val="sr-Latn-ME"/>
              </w:rPr>
              <w:t>djevoj</w:t>
            </w:r>
            <w:r w:rsidRPr="00787542">
              <w:rPr>
                <w:rFonts w:cs="Tahoma"/>
                <w:szCs w:val="28"/>
                <w:lang w:val="sr-Latn-ME"/>
              </w:rPr>
              <w:t xml:space="preserve">kama kada ga napuste. </w:t>
            </w:r>
          </w:p>
        </w:tc>
      </w:tr>
      <w:tr w:rsidR="00B76933" w:rsidRPr="00787542" w14:paraId="5EC2B51C" w14:textId="77777777" w:rsidTr="00D30FAB">
        <w:trPr>
          <w:trHeight w:val="1169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4084BD" w14:textId="77777777" w:rsidR="00276D34" w:rsidRPr="00787542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33311A78" w14:textId="6EE8365F" w:rsidR="00B76933" w:rsidRPr="00787542" w:rsidRDefault="00EC7D22" w:rsidP="00272F53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Sheme i mod</w:t>
            </w:r>
            <w:r w:rsidR="00272F53" w:rsidRPr="00787542">
              <w:rPr>
                <w:rFonts w:cs="Tahoma"/>
                <w:b/>
                <w:color w:val="002060"/>
                <w:sz w:val="18"/>
                <w:lang w:val="sr-Latn-ME"/>
              </w:rPr>
              <w:t>ov</w:t>
            </w: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i koje ciljamo</w:t>
            </w: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16C6DF" w14:textId="51B9C84F" w:rsidR="00D30FAB" w:rsidRPr="00787542" w:rsidRDefault="00C81A41" w:rsidP="00D30FAB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S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hema: </w:t>
            </w:r>
            <w:r w:rsidR="009461C7" w:rsidRPr="00787542">
              <w:rPr>
                <w:rFonts w:cs="Tahoma"/>
                <w:szCs w:val="28"/>
                <w:lang w:val="sr-Latn-ME"/>
              </w:rPr>
              <w:t>Napuštanje</w:t>
            </w:r>
          </w:p>
          <w:p w14:paraId="42D83EC4" w14:textId="77777777" w:rsidR="00D30FAB" w:rsidRPr="00787542" w:rsidRDefault="00D30FAB" w:rsidP="00D30FAB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DD13A9E" w14:textId="7F7CBBA7" w:rsidR="00B76933" w:rsidRPr="00787542" w:rsidRDefault="00D30FAB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Mod</w:t>
            </w:r>
            <w:r w:rsidR="00C81A41" w:rsidRPr="00787542">
              <w:rPr>
                <w:rFonts w:cs="Tahoma"/>
                <w:szCs w:val="28"/>
                <w:lang w:val="sr-Latn-ME"/>
              </w:rPr>
              <w:t>ovi</w:t>
            </w:r>
            <w:r w:rsidRPr="00787542">
              <w:rPr>
                <w:rFonts w:cs="Tahoma"/>
                <w:szCs w:val="28"/>
                <w:lang w:val="sr-Latn-ME"/>
              </w:rPr>
              <w:t xml:space="preserve">: </w:t>
            </w:r>
            <w:r w:rsidR="009461C7" w:rsidRPr="00787542">
              <w:rPr>
                <w:rFonts w:cs="Tahoma"/>
                <w:szCs w:val="28"/>
                <w:lang w:val="sr-Latn-ME"/>
              </w:rPr>
              <w:t xml:space="preserve">Napušteno </w:t>
            </w:r>
            <w:r w:rsidR="00A302AB" w:rsidRPr="00787542">
              <w:rPr>
                <w:rFonts w:cs="Tahoma"/>
                <w:szCs w:val="28"/>
                <w:lang w:val="sr-Latn-ME"/>
              </w:rPr>
              <w:t>dijete</w:t>
            </w:r>
            <w:r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="009461C7" w:rsidRPr="00787542">
              <w:rPr>
                <w:rFonts w:cs="Tahoma"/>
                <w:szCs w:val="28"/>
                <w:lang w:val="sr-Latn-ME"/>
              </w:rPr>
              <w:t xml:space="preserve">Očajni </w:t>
            </w:r>
            <w:proofErr w:type="spellStart"/>
            <w:r w:rsidR="009461C7" w:rsidRPr="00787542">
              <w:rPr>
                <w:rFonts w:cs="Tahoma"/>
                <w:szCs w:val="28"/>
                <w:lang w:val="sr-Latn-ME"/>
              </w:rPr>
              <w:t>udovoljilac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="00812EE2" w:rsidRPr="00787542">
              <w:rPr>
                <w:rFonts w:cs="Tahoma"/>
                <w:szCs w:val="28"/>
                <w:lang w:val="sr-Latn-ME"/>
              </w:rPr>
              <w:t>Distancirani samo-</w:t>
            </w:r>
            <w:proofErr w:type="spellStart"/>
            <w:r w:rsidR="00812EE2" w:rsidRPr="00787542">
              <w:rPr>
                <w:rFonts w:cs="Tahoma"/>
                <w:szCs w:val="28"/>
                <w:lang w:val="sr-Latn-ME"/>
              </w:rPr>
              <w:t>umiritelj</w:t>
            </w:r>
            <w:proofErr w:type="spellEnd"/>
            <w:r w:rsidR="00812EE2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Pr="00787542">
              <w:rPr>
                <w:rFonts w:cs="Tahoma"/>
                <w:szCs w:val="28"/>
                <w:lang w:val="sr-Latn-ME"/>
              </w:rPr>
              <w:t>/</w:t>
            </w:r>
            <w:r w:rsidR="009461C7" w:rsidRPr="00787542">
              <w:rPr>
                <w:rFonts w:cs="Tahoma"/>
                <w:szCs w:val="28"/>
                <w:lang w:val="sr-Latn-ME"/>
              </w:rPr>
              <w:t xml:space="preserve"> Samo</w:t>
            </w:r>
            <w:r w:rsidR="00EC0CA3" w:rsidRPr="00787542">
              <w:rPr>
                <w:rFonts w:cs="Tahoma"/>
                <w:szCs w:val="28"/>
                <w:lang w:val="sr-Latn-ME"/>
              </w:rPr>
              <w:t>-</w:t>
            </w:r>
            <w:proofErr w:type="spellStart"/>
            <w:r w:rsidR="009461C7" w:rsidRPr="00787542">
              <w:rPr>
                <w:rFonts w:cs="Tahoma"/>
                <w:szCs w:val="28"/>
                <w:lang w:val="sr-Latn-ME"/>
              </w:rPr>
              <w:t>stimulator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  <w:tr w:rsidR="004D02D0" w:rsidRPr="00787542" w14:paraId="6B2CAC0C" w14:textId="77777777" w:rsidTr="0084761E">
        <w:trPr>
          <w:trHeight w:val="1361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AADACC" w14:textId="77777777" w:rsidR="004D02D0" w:rsidRPr="00787542" w:rsidRDefault="004D02D0" w:rsidP="004D02D0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2B98A5F8" w14:textId="77777777" w:rsidR="004D02D0" w:rsidRPr="00787542" w:rsidRDefault="00EC7D22" w:rsidP="004D02D0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Napredak i</w:t>
            </w:r>
            <w:r w:rsidR="00672CA1" w:rsidRPr="00787542">
              <w:rPr>
                <w:rFonts w:cs="Tahoma"/>
                <w:b/>
                <w:color w:val="002060"/>
                <w:sz w:val="18"/>
                <w:lang w:val="sr-Latn-ME"/>
              </w:rPr>
              <w:t xml:space="preserve"> </w:t>
            </w:r>
            <w:proofErr w:type="spellStart"/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prepreke</w:t>
            </w:r>
            <w:proofErr w:type="spellEnd"/>
          </w:p>
          <w:p w14:paraId="1A23D744" w14:textId="77777777" w:rsidR="004D02D0" w:rsidRPr="00787542" w:rsidRDefault="004D02D0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3434CD" w14:textId="080D083D" w:rsidR="009461C7" w:rsidRPr="00787542" w:rsidRDefault="009461C7" w:rsidP="009461C7">
            <w:pPr>
              <w:keepLines/>
              <w:spacing w:after="80"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b/>
                <w:szCs w:val="28"/>
                <w:lang w:val="sr-Latn-ME"/>
              </w:rPr>
              <w:t>Napredak</w:t>
            </w:r>
            <w:r w:rsidR="00D30FAB" w:rsidRPr="00787542">
              <w:rPr>
                <w:rFonts w:cs="Tahoma"/>
                <w:b/>
                <w:szCs w:val="28"/>
                <w:lang w:val="sr-Latn-ME"/>
              </w:rPr>
              <w:t>: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Peter </w:t>
            </w:r>
            <w:r w:rsidRPr="00787542">
              <w:rPr>
                <w:rFonts w:cs="Tahoma"/>
                <w:szCs w:val="28"/>
                <w:lang w:val="sr-Latn-ME"/>
              </w:rPr>
              <w:t xml:space="preserve">manje paniči kada </w:t>
            </w:r>
            <w:r w:rsidR="00AE06B8" w:rsidRPr="00787542">
              <w:rPr>
                <w:rFonts w:cs="Tahoma"/>
                <w:szCs w:val="28"/>
                <w:lang w:val="sr-Latn-ME"/>
              </w:rPr>
              <w:t>djevoj</w:t>
            </w:r>
            <w:r w:rsidRPr="00787542">
              <w:rPr>
                <w:rFonts w:cs="Tahoma"/>
                <w:szCs w:val="28"/>
                <w:lang w:val="sr-Latn-ME"/>
              </w:rPr>
              <w:t xml:space="preserve">ke </w:t>
            </w:r>
            <w:r w:rsidR="00D443A0" w:rsidRPr="00787542">
              <w:rPr>
                <w:rFonts w:cs="Tahoma"/>
                <w:szCs w:val="28"/>
                <w:lang w:val="sr-Latn-ME"/>
              </w:rPr>
              <w:t>zaprijet</w:t>
            </w:r>
            <w:r w:rsidRPr="00787542">
              <w:rPr>
                <w:rFonts w:cs="Tahoma"/>
                <w:szCs w:val="28"/>
                <w:lang w:val="sr-Latn-ME"/>
              </w:rPr>
              <w:t xml:space="preserve">e da će ga napustiti, ali im i dalje kompulsivno šalje poruke i ide predaleko u pokušajima da im udovolji. </w:t>
            </w:r>
          </w:p>
          <w:p w14:paraId="3C4982D3" w14:textId="3E31A454" w:rsidR="004D02D0" w:rsidRPr="00787542" w:rsidRDefault="00787542" w:rsidP="009461C7">
            <w:pPr>
              <w:keepLines/>
              <w:spacing w:after="80"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b/>
                <w:szCs w:val="28"/>
                <w:lang w:val="sr-Latn-ME"/>
              </w:rPr>
              <w:t>Preprjeke</w:t>
            </w:r>
            <w:r w:rsidR="00D30FAB" w:rsidRPr="00787542">
              <w:rPr>
                <w:rFonts w:cs="Tahoma"/>
                <w:b/>
                <w:szCs w:val="28"/>
                <w:lang w:val="sr-Latn-ME"/>
              </w:rPr>
              <w:t>: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9461C7" w:rsidRPr="00787542">
              <w:rPr>
                <w:rFonts w:cs="Tahoma"/>
                <w:szCs w:val="28"/>
                <w:lang w:val="sr-Latn-ME"/>
              </w:rPr>
              <w:t xml:space="preserve">Neće da prihvati </w:t>
            </w:r>
            <w:r w:rsidRPr="00787542">
              <w:rPr>
                <w:rFonts w:cs="Tahoma"/>
                <w:szCs w:val="28"/>
                <w:lang w:val="sr-Latn-ME"/>
              </w:rPr>
              <w:t>savjet</w:t>
            </w:r>
            <w:r w:rsidR="009461C7" w:rsidRPr="00787542">
              <w:rPr>
                <w:rFonts w:cs="Tahoma"/>
                <w:szCs w:val="28"/>
                <w:lang w:val="sr-Latn-ME"/>
              </w:rPr>
              <w:t xml:space="preserve"> da smanji slanje poruka ili da provodi više </w:t>
            </w:r>
            <w:proofErr w:type="spellStart"/>
            <w:r w:rsidR="009461C7" w:rsidRPr="00787542">
              <w:rPr>
                <w:rFonts w:cs="Tahoma"/>
                <w:szCs w:val="28"/>
                <w:lang w:val="sr-Latn-ME"/>
              </w:rPr>
              <w:t>vremena</w:t>
            </w:r>
            <w:proofErr w:type="spellEnd"/>
            <w:r w:rsidR="009461C7" w:rsidRPr="00787542">
              <w:rPr>
                <w:rFonts w:cs="Tahoma"/>
                <w:szCs w:val="28"/>
                <w:lang w:val="sr-Latn-ME"/>
              </w:rPr>
              <w:t xml:space="preserve"> sam, jer su njegove emocionalne reakcije na Napuštanje i dalje suviše jake</w:t>
            </w:r>
            <w:r w:rsidR="00D30FAB"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</w:tbl>
    <w:p w14:paraId="2BD12892" w14:textId="77777777" w:rsidR="00C36125" w:rsidRPr="00787542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  <w:lang w:val="sr-Latn-ME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140"/>
        <w:gridCol w:w="1954"/>
        <w:gridCol w:w="6827"/>
      </w:tblGrid>
      <w:tr w:rsidR="00C36125" w:rsidRPr="00787542" w14:paraId="405A5FD5" w14:textId="77777777" w:rsidTr="00EC7D22">
        <w:trPr>
          <w:trHeight w:val="454"/>
        </w:trPr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0E2536" w14:textId="77777777" w:rsidR="00C36125" w:rsidRPr="00787542" w:rsidRDefault="006D3D78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2. </w:t>
            </w:r>
            <w:r w:rsidR="00EC7D22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</w:t>
            </w:r>
            <w:r w:rsidR="003C55F2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B636A0" w14:textId="1768F424" w:rsidR="00C36125" w:rsidRPr="00787542" w:rsidRDefault="009461C7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Pomoći mu da jače </w:t>
            </w:r>
            <w:r w:rsidR="00AE06B8" w:rsidRPr="00787542">
              <w:rPr>
                <w:rFonts w:cs="Tahoma"/>
                <w:szCs w:val="28"/>
                <w:lang w:val="sr-Latn-ME"/>
              </w:rPr>
              <w:t>osjet</w:t>
            </w:r>
            <w:r w:rsidRPr="00787542">
              <w:rPr>
                <w:rFonts w:cs="Tahoma"/>
                <w:szCs w:val="28"/>
                <w:lang w:val="sr-Latn-ME"/>
              </w:rPr>
              <w:t xml:space="preserve">i i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više </w:t>
            </w:r>
            <w:r w:rsidRPr="00787542">
              <w:rPr>
                <w:rFonts w:cs="Tahoma"/>
                <w:szCs w:val="28"/>
                <w:lang w:val="sr-Latn-ME"/>
              </w:rPr>
              <w:t>ispolji ljubav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Pr="00787542">
              <w:rPr>
                <w:rFonts w:cs="Tahoma"/>
                <w:szCs w:val="28"/>
                <w:lang w:val="sr-Latn-ME"/>
              </w:rPr>
              <w:t>naklonost i ranjivost sa partnerkama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;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da više priča o sopstvenim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anjima sa prijateljima i partnerkama i da prestane sa kompulzivnim vezama na jednu noć kada je sam i bez </w:t>
            </w:r>
            <w:r w:rsidR="00AE06B8" w:rsidRPr="00787542">
              <w:rPr>
                <w:rFonts w:cs="Tahoma"/>
                <w:szCs w:val="28"/>
                <w:lang w:val="sr-Latn-ME"/>
              </w:rPr>
              <w:t>djevoj</w:t>
            </w:r>
            <w:r w:rsidR="00EC0CA3" w:rsidRPr="00787542">
              <w:rPr>
                <w:rFonts w:cs="Tahoma"/>
                <w:szCs w:val="28"/>
                <w:lang w:val="sr-Latn-ME"/>
              </w:rPr>
              <w:t>ke</w:t>
            </w:r>
            <w:r w:rsidR="00D30FAB"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  <w:tr w:rsidR="00EC7D22" w:rsidRPr="00787542" w14:paraId="2C5A230E" w14:textId="77777777" w:rsidTr="00D30FAB">
        <w:trPr>
          <w:trHeight w:val="1025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1B41B2" w14:textId="77777777" w:rsidR="00EC7D22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3EB44944" w14:textId="4C26DD64" w:rsidR="00EC7D22" w:rsidRPr="00787542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Sheme i modovi koje ciljamo</w:t>
            </w: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605473" w14:textId="5B72CB2D" w:rsidR="00D30FAB" w:rsidRPr="00787542" w:rsidRDefault="00D30FAB" w:rsidP="00D30FAB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Shem</w:t>
            </w:r>
            <w:r w:rsidR="00EC0CA3" w:rsidRPr="00787542">
              <w:rPr>
                <w:rFonts w:cs="Tahoma"/>
                <w:szCs w:val="28"/>
                <w:lang w:val="sr-Latn-ME"/>
              </w:rPr>
              <w:t>e</w:t>
            </w:r>
            <w:r w:rsidRPr="00787542">
              <w:rPr>
                <w:rFonts w:cs="Tahoma"/>
                <w:szCs w:val="28"/>
                <w:lang w:val="sr-Latn-ME"/>
              </w:rPr>
              <w:t>: Emo</w:t>
            </w:r>
            <w:r w:rsidR="00EC0CA3" w:rsidRPr="00787542">
              <w:rPr>
                <w:rFonts w:cs="Tahoma"/>
                <w:szCs w:val="28"/>
                <w:lang w:val="sr-Latn-ME"/>
              </w:rPr>
              <w:t>cionalna deprivacija, Emocionalna inhibicija</w:t>
            </w:r>
            <w:r w:rsidRPr="00787542">
              <w:rPr>
                <w:rFonts w:cs="Tahoma"/>
                <w:szCs w:val="28"/>
                <w:lang w:val="sr-Latn-ME"/>
              </w:rPr>
              <w:t>.</w:t>
            </w:r>
          </w:p>
          <w:p w14:paraId="6994BF3A" w14:textId="77777777" w:rsidR="00D30FAB" w:rsidRPr="00787542" w:rsidRDefault="00D30FAB" w:rsidP="00D30FAB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256B9C5B" w14:textId="5327C394" w:rsidR="00EC7D22" w:rsidRPr="00787542" w:rsidRDefault="00D30FAB" w:rsidP="00D30FAB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Mod</w:t>
            </w:r>
            <w:r w:rsidR="00EC0CA3" w:rsidRPr="00787542">
              <w:rPr>
                <w:rFonts w:cs="Tahoma"/>
                <w:szCs w:val="28"/>
                <w:lang w:val="sr-Latn-ME"/>
              </w:rPr>
              <w:t>ovi</w:t>
            </w:r>
            <w:r w:rsidRPr="00787542">
              <w:rPr>
                <w:rFonts w:cs="Tahoma"/>
                <w:szCs w:val="28"/>
                <w:lang w:val="sr-Latn-ME"/>
              </w:rPr>
              <w:t xml:space="preserve">: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Usamljeno </w:t>
            </w:r>
            <w:r w:rsidR="00A302AB" w:rsidRPr="00787542">
              <w:rPr>
                <w:rFonts w:cs="Tahoma"/>
                <w:szCs w:val="28"/>
                <w:lang w:val="sr-Latn-ME"/>
              </w:rPr>
              <w:t>dijete</w:t>
            </w:r>
            <w:r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Distancirani </w:t>
            </w:r>
            <w:r w:rsidRPr="00787542">
              <w:rPr>
                <w:rFonts w:cs="Tahoma"/>
                <w:szCs w:val="28"/>
                <w:lang w:val="sr-Latn-ME"/>
              </w:rPr>
              <w:t>S</w:t>
            </w:r>
            <w:r w:rsidR="00EC0CA3" w:rsidRPr="00787542">
              <w:rPr>
                <w:rFonts w:cs="Tahoma"/>
                <w:szCs w:val="28"/>
                <w:lang w:val="sr-Latn-ME"/>
              </w:rPr>
              <w:t>amo-</w:t>
            </w:r>
            <w:proofErr w:type="spellStart"/>
            <w:r w:rsidR="00EC0CA3" w:rsidRPr="00787542">
              <w:rPr>
                <w:rFonts w:cs="Tahoma"/>
                <w:szCs w:val="28"/>
                <w:lang w:val="sr-Latn-ME"/>
              </w:rPr>
              <w:t>s</w:t>
            </w:r>
            <w:r w:rsidRPr="00787542">
              <w:rPr>
                <w:rFonts w:cs="Tahoma"/>
                <w:szCs w:val="28"/>
                <w:lang w:val="sr-Latn-ME"/>
              </w:rPr>
              <w:t>timulator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  <w:tr w:rsidR="00EC7D22" w:rsidRPr="00787542" w14:paraId="49075AA9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FF9B51" w14:textId="77777777" w:rsidR="00EC7D22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0E19B3BF" w14:textId="77777777" w:rsidR="00111B56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 xml:space="preserve">Napredak i </w:t>
            </w:r>
          </w:p>
          <w:p w14:paraId="20F633FE" w14:textId="157A40EE" w:rsidR="00EC7D22" w:rsidRPr="00787542" w:rsidRDefault="00EC7D22" w:rsidP="00EC7D22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proofErr w:type="spellStart"/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prepreke</w:t>
            </w:r>
            <w:proofErr w:type="spellEnd"/>
          </w:p>
          <w:p w14:paraId="20354847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8B661E" w14:textId="0C2C0A1A" w:rsidR="00D30FAB" w:rsidRPr="00787542" w:rsidRDefault="009461C7" w:rsidP="00D30FAB">
            <w:pPr>
              <w:keepLines/>
              <w:spacing w:after="80"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b/>
                <w:szCs w:val="28"/>
                <w:lang w:val="sr-Latn-ME"/>
              </w:rPr>
              <w:t>Napredak</w:t>
            </w:r>
            <w:r w:rsidR="00D30FAB" w:rsidRPr="00787542">
              <w:rPr>
                <w:rFonts w:cs="Tahoma"/>
                <w:b/>
                <w:szCs w:val="28"/>
                <w:lang w:val="sr-Latn-ME"/>
              </w:rPr>
              <w:t>: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Peter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je napredovao u pričanju o svojim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="00EC0CA3" w:rsidRPr="00787542">
              <w:rPr>
                <w:rFonts w:cs="Tahoma"/>
                <w:szCs w:val="28"/>
                <w:lang w:val="sr-Latn-ME"/>
              </w:rPr>
              <w:t>anjima sa prijateljima i partnerkama</w:t>
            </w:r>
            <w:r w:rsidR="008B4A85" w:rsidRPr="00787542">
              <w:rPr>
                <w:rFonts w:cs="Tahoma"/>
                <w:szCs w:val="28"/>
                <w:lang w:val="sr-Latn-ME"/>
              </w:rPr>
              <w:t>,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 ali ne i sa drugim komponentama ovog cilja</w:t>
            </w:r>
            <w:r w:rsidR="00D30FAB" w:rsidRPr="00787542">
              <w:rPr>
                <w:rFonts w:cs="Tahoma"/>
                <w:szCs w:val="28"/>
                <w:lang w:val="sr-Latn-ME"/>
              </w:rPr>
              <w:t>.</w:t>
            </w:r>
          </w:p>
          <w:p w14:paraId="7AB632EE" w14:textId="4726DC4B" w:rsidR="00EC7D22" w:rsidRPr="00787542" w:rsidRDefault="00787542" w:rsidP="00D30FAB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b/>
                <w:szCs w:val="28"/>
                <w:lang w:val="sr-Latn-ME"/>
              </w:rPr>
              <w:t>Preprjeke</w:t>
            </w:r>
            <w:r w:rsidR="00D30FAB" w:rsidRPr="00787542">
              <w:rPr>
                <w:rFonts w:cs="Tahoma"/>
                <w:szCs w:val="28"/>
                <w:lang w:val="sr-Latn-ME"/>
              </w:rPr>
              <w:t>: Peter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 je još </w:t>
            </w:r>
            <w:r w:rsidRPr="00787542">
              <w:rPr>
                <w:rFonts w:cs="Tahoma"/>
                <w:szCs w:val="28"/>
                <w:lang w:val="sr-Latn-ME"/>
              </w:rPr>
              <w:t>uv</w:t>
            </w:r>
            <w:r>
              <w:rPr>
                <w:rFonts w:cs="Tahoma"/>
                <w:szCs w:val="28"/>
                <w:lang w:val="sr-Latn-ME"/>
              </w:rPr>
              <w:t>i</w:t>
            </w:r>
            <w:r w:rsidRPr="00787542">
              <w:rPr>
                <w:rFonts w:cs="Tahoma"/>
                <w:szCs w:val="28"/>
                <w:lang w:val="sr-Latn-ME"/>
              </w:rPr>
              <w:t>jek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 toliko nekomotan i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</w:t>
            </w:r>
            <w:proofErr w:type="spellStart"/>
            <w:r w:rsidR="00EC0CA3" w:rsidRPr="00787542">
              <w:rPr>
                <w:rFonts w:cs="Tahoma"/>
                <w:szCs w:val="28"/>
                <w:lang w:val="sr-Latn-ME"/>
              </w:rPr>
              <w:t>neupoznat</w:t>
            </w:r>
            <w:proofErr w:type="spellEnd"/>
            <w:r w:rsidR="00EC0CA3" w:rsidRPr="00787542">
              <w:rPr>
                <w:rFonts w:cs="Tahoma"/>
                <w:szCs w:val="28"/>
                <w:lang w:val="sr-Latn-ME"/>
              </w:rPr>
              <w:t xml:space="preserve"> sa fizičkom razmenom naklonosti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(</w:t>
            </w:r>
            <w:r w:rsidR="00EC0CA3" w:rsidRPr="00787542">
              <w:rPr>
                <w:rFonts w:cs="Tahoma"/>
                <w:szCs w:val="28"/>
                <w:lang w:val="sr-Latn-ME"/>
              </w:rPr>
              <w:t>npr. dodirom, držanjem, ljubljenjem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)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da </w:t>
            </w:r>
            <w:r w:rsidR="009F63D6" w:rsidRPr="00787542">
              <w:rPr>
                <w:rFonts w:cs="Tahoma"/>
                <w:szCs w:val="28"/>
                <w:lang w:val="sr-Latn-ME"/>
              </w:rPr>
              <w:t>izbjeg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ava domaće zadatke </w:t>
            </w:r>
            <w:r w:rsidR="00F37487" w:rsidRPr="00787542">
              <w:rPr>
                <w:rFonts w:cs="Tahoma"/>
                <w:szCs w:val="28"/>
                <w:lang w:val="sr-Latn-ME"/>
              </w:rPr>
              <w:t>u kojima treba da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 pokaže ovaj vid bliskosti svojim </w:t>
            </w:r>
            <w:r w:rsidR="00F37487" w:rsidRPr="00787542">
              <w:rPr>
                <w:rFonts w:cs="Tahoma"/>
                <w:szCs w:val="28"/>
                <w:lang w:val="sr-Latn-ME"/>
              </w:rPr>
              <w:t>partnerkama</w:t>
            </w:r>
            <w:r w:rsidR="00EC0CA3" w:rsidRPr="00787542">
              <w:rPr>
                <w:rFonts w:cs="Tahoma"/>
                <w:szCs w:val="28"/>
                <w:lang w:val="sr-Latn-ME"/>
              </w:rPr>
              <w:t>.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Kada nije u vezi, Emocionalna deprivacija mu je toliko jaka da ne može da prestane sa kompulzivnim vezama na jedno veče, uprkos mojim pokušajima da ga od njih odvratim. </w:t>
            </w:r>
          </w:p>
          <w:p w14:paraId="4608573B" w14:textId="7F33A10C" w:rsidR="00EC0CA3" w:rsidRPr="00787542" w:rsidRDefault="00EC0CA3" w:rsidP="00D30FAB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3A2DD246" w14:textId="77777777" w:rsidR="00C36125" w:rsidRPr="00787542" w:rsidRDefault="00C36125" w:rsidP="0084761E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Cs w:val="18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85"/>
        <w:gridCol w:w="1792"/>
        <w:gridCol w:w="6949"/>
      </w:tblGrid>
      <w:tr w:rsidR="00C36125" w:rsidRPr="00787542" w14:paraId="635B44B1" w14:textId="77777777" w:rsidTr="00EC7D22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E888D8" w14:textId="77777777" w:rsidR="00C36125" w:rsidRPr="00787542" w:rsidRDefault="006D3D78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bookmarkStart w:id="12" w:name="_Hlk486185426"/>
            <w:r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3. </w:t>
            </w:r>
            <w:r w:rsidR="00EC7D22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</w:t>
            </w:r>
            <w:r w:rsidR="003C55F2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D68FE7" w14:textId="125E0BB1" w:rsidR="00C36125" w:rsidRPr="00787542" w:rsidRDefault="00EC0CA3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 xml:space="preserve">Pomoći mu da smanji </w:t>
            </w:r>
            <w:r w:rsidR="009F63D6" w:rsidRPr="00787542">
              <w:rPr>
                <w:rFonts w:cs="Tahoma"/>
                <w:szCs w:val="28"/>
                <w:lang w:val="sr-Latn-ME"/>
              </w:rPr>
              <w:t>osjeć</w:t>
            </w:r>
            <w:r w:rsidRPr="00787542">
              <w:rPr>
                <w:rFonts w:cs="Tahoma"/>
                <w:szCs w:val="28"/>
                <w:lang w:val="sr-Latn-ME"/>
              </w:rPr>
              <w:t>aj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Defe</w:t>
            </w:r>
            <w:r w:rsidRPr="00787542">
              <w:rPr>
                <w:rFonts w:cs="Tahoma"/>
                <w:szCs w:val="28"/>
                <w:lang w:val="sr-Latn-ME"/>
              </w:rPr>
              <w:t>ktnosti</w:t>
            </w:r>
            <w:r w:rsidR="00D30FAB" w:rsidRPr="00787542">
              <w:rPr>
                <w:rFonts w:cs="Tahoma"/>
                <w:szCs w:val="28"/>
                <w:lang w:val="sr-Latn-ME"/>
              </w:rPr>
              <w:t>;</w:t>
            </w:r>
            <w:r w:rsidRPr="00787542">
              <w:rPr>
                <w:rFonts w:cs="Tahoma"/>
                <w:szCs w:val="28"/>
                <w:lang w:val="sr-Latn-ME"/>
              </w:rPr>
              <w:t xml:space="preserve"> naučiti ga da postavi sebi realističnije standarde; da bude manje </w:t>
            </w:r>
            <w:proofErr w:type="spellStart"/>
            <w:r w:rsidRPr="00787542">
              <w:rPr>
                <w:rFonts w:cs="Tahoma"/>
                <w:szCs w:val="28"/>
                <w:lang w:val="sr-Latn-ME"/>
              </w:rPr>
              <w:t>kažnjavajuć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 xml:space="preserve"> prema sebi i da zaustavi </w:t>
            </w:r>
            <w:r w:rsidR="00F65A99" w:rsidRPr="00787542">
              <w:rPr>
                <w:rFonts w:cs="Tahoma"/>
                <w:szCs w:val="28"/>
                <w:lang w:val="sr-Latn-ME"/>
              </w:rPr>
              <w:t>bijes</w:t>
            </w:r>
            <w:r w:rsidRPr="00787542">
              <w:rPr>
                <w:rFonts w:cs="Tahoma"/>
                <w:szCs w:val="28"/>
                <w:lang w:val="sr-Latn-ME"/>
              </w:rPr>
              <w:t xml:space="preserve">ne ispade kada ga </w:t>
            </w:r>
            <w:r w:rsidR="00AE06B8" w:rsidRPr="00787542">
              <w:rPr>
                <w:rFonts w:cs="Tahoma"/>
                <w:szCs w:val="28"/>
                <w:lang w:val="sr-Latn-ME"/>
              </w:rPr>
              <w:t>djevoj</w:t>
            </w:r>
            <w:r w:rsidRPr="00787542">
              <w:rPr>
                <w:rFonts w:cs="Tahoma"/>
                <w:szCs w:val="28"/>
                <w:lang w:val="sr-Latn-ME"/>
              </w:rPr>
              <w:t xml:space="preserve">ke kritikuju. </w:t>
            </w:r>
          </w:p>
        </w:tc>
      </w:tr>
      <w:tr w:rsidR="00EC7D22" w:rsidRPr="00787542" w14:paraId="47FF25A1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6727D9" w14:textId="77777777" w:rsidR="00EC7D22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737078BC" w14:textId="7591FB6D" w:rsidR="00EC7D22" w:rsidRPr="00787542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Sheme i modovi koje ciljamo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543616" w14:textId="5474E0A3" w:rsidR="00D30FAB" w:rsidRPr="00787542" w:rsidRDefault="00D30FAB" w:rsidP="00D30FAB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She</w:t>
            </w:r>
            <w:r w:rsidR="007645DA" w:rsidRPr="00787542">
              <w:rPr>
                <w:rFonts w:cs="Tahoma"/>
                <w:szCs w:val="28"/>
                <w:lang w:val="sr-Latn-ME"/>
              </w:rPr>
              <w:t>m</w:t>
            </w:r>
            <w:r w:rsidR="00EC0CA3" w:rsidRPr="00787542">
              <w:rPr>
                <w:rFonts w:cs="Tahoma"/>
                <w:szCs w:val="28"/>
                <w:lang w:val="sr-Latn-ME"/>
              </w:rPr>
              <w:t>e</w:t>
            </w:r>
            <w:r w:rsidRPr="00787542">
              <w:rPr>
                <w:rFonts w:cs="Tahoma"/>
                <w:szCs w:val="28"/>
                <w:lang w:val="sr-Latn-ME"/>
              </w:rPr>
              <w:t>: De</w:t>
            </w:r>
            <w:r w:rsidR="00EC0CA3" w:rsidRPr="00787542">
              <w:rPr>
                <w:rFonts w:cs="Tahoma"/>
                <w:szCs w:val="28"/>
                <w:lang w:val="sr-Latn-ME"/>
              </w:rPr>
              <w:t>fektnost</w:t>
            </w:r>
            <w:r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="00EC0CA3" w:rsidRPr="00787542">
              <w:rPr>
                <w:rFonts w:cs="Tahoma"/>
                <w:szCs w:val="28"/>
                <w:lang w:val="sr-Latn-ME"/>
              </w:rPr>
              <w:t>Previsoki standardi</w:t>
            </w:r>
            <w:r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="00EC0CA3" w:rsidRPr="00787542">
              <w:rPr>
                <w:rFonts w:cs="Tahoma"/>
                <w:szCs w:val="28"/>
                <w:lang w:val="sr-Latn-ME"/>
              </w:rPr>
              <w:t>Sklonost ka kažnjavanju</w:t>
            </w:r>
            <w:r w:rsidRPr="00787542">
              <w:rPr>
                <w:rFonts w:cs="Tahoma"/>
                <w:szCs w:val="28"/>
                <w:lang w:val="sr-Latn-ME"/>
              </w:rPr>
              <w:t>.</w:t>
            </w:r>
          </w:p>
          <w:p w14:paraId="2FABE759" w14:textId="77777777" w:rsidR="00D30FAB" w:rsidRPr="00787542" w:rsidRDefault="00D30FAB" w:rsidP="00D30FAB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3CD4BA62" w14:textId="11192E2D" w:rsidR="00EC7D22" w:rsidRPr="00787542" w:rsidRDefault="00D30FAB" w:rsidP="00D30FAB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Mod</w:t>
            </w:r>
            <w:r w:rsidR="00EC0CA3" w:rsidRPr="00787542">
              <w:rPr>
                <w:rFonts w:cs="Tahoma"/>
                <w:szCs w:val="28"/>
                <w:lang w:val="sr-Latn-ME"/>
              </w:rPr>
              <w:t>ovi</w:t>
            </w:r>
            <w:r w:rsidRPr="00787542">
              <w:rPr>
                <w:rFonts w:cs="Tahoma"/>
                <w:szCs w:val="28"/>
                <w:lang w:val="sr-Latn-ME"/>
              </w:rPr>
              <w:t xml:space="preserve">: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Kažnjavajući  </w:t>
            </w:r>
            <w:r w:rsidRPr="00787542">
              <w:rPr>
                <w:rFonts w:cs="Tahoma"/>
                <w:szCs w:val="28"/>
                <w:lang w:val="sr-Latn-ME"/>
              </w:rPr>
              <w:t>/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 </w:t>
            </w:r>
            <w:proofErr w:type="spellStart"/>
            <w:r w:rsidR="00EC0CA3" w:rsidRPr="00787542">
              <w:rPr>
                <w:rFonts w:cs="Tahoma"/>
                <w:szCs w:val="28"/>
                <w:lang w:val="sr-Latn-ME"/>
              </w:rPr>
              <w:t>Zahtevajući</w:t>
            </w:r>
            <w:proofErr w:type="spellEnd"/>
            <w:r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EC0CA3" w:rsidRPr="00787542">
              <w:rPr>
                <w:rFonts w:cs="Tahoma"/>
                <w:szCs w:val="28"/>
                <w:lang w:val="sr-Latn-ME"/>
              </w:rPr>
              <w:t>roditeljski mod</w:t>
            </w:r>
            <w:r w:rsidRPr="00787542">
              <w:rPr>
                <w:rFonts w:cs="Tahoma"/>
                <w:szCs w:val="28"/>
                <w:lang w:val="sr-Latn-ME"/>
              </w:rPr>
              <w:t xml:space="preserve">, </w:t>
            </w:r>
            <w:r w:rsidR="00EC0CA3" w:rsidRPr="00787542">
              <w:rPr>
                <w:rFonts w:cs="Tahoma"/>
                <w:szCs w:val="28"/>
                <w:lang w:val="sr-Latn-ME"/>
              </w:rPr>
              <w:t>Napad</w:t>
            </w:r>
            <w:r w:rsidR="00F1381E" w:rsidRPr="00787542">
              <w:rPr>
                <w:rFonts w:cs="Tahoma"/>
                <w:szCs w:val="28"/>
                <w:lang w:val="sr-Latn-ME"/>
              </w:rPr>
              <w:t>ački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 mod</w:t>
            </w:r>
            <w:r w:rsidRPr="00787542">
              <w:rPr>
                <w:rFonts w:cs="Tahoma"/>
                <w:szCs w:val="28"/>
                <w:lang w:val="sr-Latn-ME"/>
              </w:rPr>
              <w:t>.</w:t>
            </w:r>
          </w:p>
        </w:tc>
      </w:tr>
      <w:tr w:rsidR="00EC7D22" w:rsidRPr="00787542" w14:paraId="2AC39B4A" w14:textId="77777777" w:rsidTr="00D30FAB">
        <w:trPr>
          <w:trHeight w:val="1142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537E23" w14:textId="77777777" w:rsidR="00EC7D22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31A61C7F" w14:textId="77777777" w:rsidR="00111B56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 xml:space="preserve">Napredak i </w:t>
            </w:r>
          </w:p>
          <w:p w14:paraId="781AC6B9" w14:textId="0B114C3B" w:rsidR="00EC7D22" w:rsidRPr="00787542" w:rsidRDefault="00EC7D22" w:rsidP="00EC7D22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proofErr w:type="spellStart"/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prepreke</w:t>
            </w:r>
            <w:proofErr w:type="spellEnd"/>
          </w:p>
          <w:p w14:paraId="3646A862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8B8155" w14:textId="58940A73" w:rsidR="00EC0CA3" w:rsidRPr="00787542" w:rsidRDefault="009461C7" w:rsidP="00EC0CA3">
            <w:pPr>
              <w:keepLines/>
              <w:spacing w:after="80"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b/>
                <w:szCs w:val="28"/>
                <w:lang w:val="sr-Latn-ME"/>
              </w:rPr>
              <w:t>Napredak</w:t>
            </w:r>
            <w:r w:rsidR="00D30FAB" w:rsidRPr="00787542">
              <w:rPr>
                <w:rFonts w:cs="Tahoma"/>
                <w:b/>
                <w:szCs w:val="28"/>
                <w:lang w:val="sr-Latn-ME"/>
              </w:rPr>
              <w:t>: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Peter </w:t>
            </w:r>
            <w:r w:rsidR="00EC0CA3" w:rsidRPr="00787542">
              <w:rPr>
                <w:rFonts w:cs="Tahoma"/>
                <w:szCs w:val="28"/>
                <w:lang w:val="sr-Latn-ME"/>
              </w:rPr>
              <w:t>značajno manje kritikuje sebe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.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Više nema </w:t>
            </w:r>
            <w:r w:rsidR="00D70265" w:rsidRPr="00787542">
              <w:rPr>
                <w:rFonts w:cs="Tahoma"/>
                <w:szCs w:val="28"/>
                <w:lang w:val="sr-Latn-ME"/>
              </w:rPr>
              <w:t xml:space="preserve">izlive </w:t>
            </w:r>
            <w:r w:rsidR="00F65A99" w:rsidRPr="00787542">
              <w:rPr>
                <w:rFonts w:cs="Tahoma"/>
                <w:szCs w:val="28"/>
                <w:lang w:val="sr-Latn-ME"/>
              </w:rPr>
              <w:t>bijes</w:t>
            </w:r>
            <w:r w:rsidR="00D70265" w:rsidRPr="00787542">
              <w:rPr>
                <w:rFonts w:cs="Tahoma"/>
                <w:szCs w:val="28"/>
                <w:lang w:val="sr-Latn-ME"/>
              </w:rPr>
              <w:t>a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 ka </w:t>
            </w:r>
            <w:r w:rsidR="00AE06B8" w:rsidRPr="00787542">
              <w:rPr>
                <w:rFonts w:cs="Tahoma"/>
                <w:szCs w:val="28"/>
                <w:lang w:val="sr-Latn-ME"/>
              </w:rPr>
              <w:t>djevoj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kama. Ipak, i dalje ima veoma visoke standarde i povremeno obezvređuje sebe. </w:t>
            </w:r>
          </w:p>
          <w:p w14:paraId="3A7B0D01" w14:textId="0EA3D058" w:rsidR="00EC7D22" w:rsidRPr="00787542" w:rsidRDefault="00787542" w:rsidP="00EC0CA3">
            <w:pPr>
              <w:keepLines/>
              <w:spacing w:after="80"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b/>
                <w:szCs w:val="28"/>
                <w:lang w:val="sr-Latn-ME"/>
              </w:rPr>
              <w:t>Preprjeke</w:t>
            </w:r>
            <w:r w:rsidR="00D30FAB" w:rsidRPr="00787542">
              <w:rPr>
                <w:rFonts w:cs="Tahoma"/>
                <w:b/>
                <w:szCs w:val="28"/>
                <w:lang w:val="sr-Latn-ME"/>
              </w:rPr>
              <w:t>:</w:t>
            </w:r>
            <w:r w:rsidR="00D30FAB" w:rsidRPr="00787542">
              <w:rPr>
                <w:rFonts w:cs="Tahoma"/>
                <w:szCs w:val="28"/>
                <w:lang w:val="sr-Latn-ME"/>
              </w:rPr>
              <w:t xml:space="preserve"> 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Njegovi standardi su toliko duboko </w:t>
            </w:r>
            <w:r w:rsidR="003F40F9" w:rsidRPr="00787542">
              <w:rPr>
                <w:rFonts w:cs="Tahoma"/>
                <w:szCs w:val="28"/>
                <w:lang w:val="sr-Latn-ME"/>
              </w:rPr>
              <w:t xml:space="preserve">usađeni tokom </w:t>
            </w:r>
            <w:r w:rsidRPr="00787542">
              <w:rPr>
                <w:rFonts w:cs="Tahoma"/>
                <w:szCs w:val="28"/>
                <w:lang w:val="sr-Latn-ME"/>
              </w:rPr>
              <w:t>djetinjstva</w:t>
            </w:r>
            <w:r w:rsidR="00EC0CA3" w:rsidRPr="00787542">
              <w:rPr>
                <w:rFonts w:cs="Tahoma"/>
                <w:szCs w:val="28"/>
                <w:lang w:val="sr-Latn-ME"/>
              </w:rPr>
              <w:t xml:space="preserve"> da će biti potrebno više </w:t>
            </w:r>
            <w:proofErr w:type="spellStart"/>
            <w:r w:rsidR="00EC0CA3" w:rsidRPr="00787542">
              <w:rPr>
                <w:rFonts w:cs="Tahoma"/>
                <w:szCs w:val="28"/>
                <w:lang w:val="sr-Latn-ME"/>
              </w:rPr>
              <w:t>vremena</w:t>
            </w:r>
            <w:proofErr w:type="spellEnd"/>
            <w:r w:rsidR="00EC0CA3" w:rsidRPr="00787542">
              <w:rPr>
                <w:rFonts w:cs="Tahoma"/>
                <w:szCs w:val="28"/>
                <w:lang w:val="sr-Latn-ME"/>
              </w:rPr>
              <w:t xml:space="preserve"> u terapiji kako bi se postavili realističniji ciljevi.</w:t>
            </w:r>
          </w:p>
          <w:p w14:paraId="2AD0E3E5" w14:textId="077BFBE4" w:rsidR="00EC0CA3" w:rsidRPr="00787542" w:rsidRDefault="00EC0CA3" w:rsidP="00EC0CA3">
            <w:pPr>
              <w:keepLines/>
              <w:spacing w:after="80"/>
              <w:rPr>
                <w:rFonts w:cs="Tahoma"/>
                <w:szCs w:val="28"/>
                <w:lang w:val="sr-Latn-ME"/>
              </w:rPr>
            </w:pPr>
          </w:p>
        </w:tc>
      </w:tr>
      <w:bookmarkEnd w:id="12"/>
    </w:tbl>
    <w:p w14:paraId="737FC380" w14:textId="77777777" w:rsidR="00EC0CA3" w:rsidRPr="00787542" w:rsidRDefault="00EC0CA3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3"/>
        <w:gridCol w:w="1964"/>
        <w:gridCol w:w="6869"/>
      </w:tblGrid>
      <w:tr w:rsidR="003C6EF9" w:rsidRPr="00787542" w14:paraId="70B11804" w14:textId="77777777" w:rsidTr="00EC7D22">
        <w:trPr>
          <w:trHeight w:val="454"/>
        </w:trPr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4572FF" w14:textId="77777777" w:rsidR="003C6EF9" w:rsidRPr="00787542" w:rsidRDefault="003C6EF9" w:rsidP="00D940F4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4. </w:t>
            </w:r>
            <w:r w:rsidR="00EC7D22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</w:t>
            </w:r>
            <w:r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8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597382" w14:textId="53D2F8C1" w:rsidR="003C6EF9" w:rsidRPr="00787542" w:rsidRDefault="00D30FAB" w:rsidP="00D940F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N/A</w:t>
            </w:r>
          </w:p>
        </w:tc>
      </w:tr>
      <w:tr w:rsidR="00EC7D22" w:rsidRPr="00787542" w14:paraId="1FE9A1A7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F350D5" w14:textId="77777777" w:rsidR="00EC7D22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1570CD21" w14:textId="2A2AC08D" w:rsidR="00EC7D22" w:rsidRPr="00787542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Sheme i modovi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7A24FC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787542" w14:paraId="3F2F2A7A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EB4FCB" w14:textId="77777777" w:rsidR="00EC7D22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3E610D91" w14:textId="77777777" w:rsidR="00EC7D22" w:rsidRPr="00787542" w:rsidRDefault="00EC7D22" w:rsidP="00EC7D22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 xml:space="preserve">Napredak i </w:t>
            </w:r>
            <w:proofErr w:type="spellStart"/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prepreke</w:t>
            </w:r>
            <w:proofErr w:type="spellEnd"/>
          </w:p>
          <w:p w14:paraId="2C523FF4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6C4A08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5760FF4E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0F7D6DAE" w14:textId="77777777" w:rsidR="003C6EF9" w:rsidRPr="00787542" w:rsidRDefault="003C6EF9" w:rsidP="0084761E">
      <w:pPr>
        <w:keepLines/>
        <w:spacing w:after="0" w:line="240" w:lineRule="auto"/>
        <w:rPr>
          <w:rFonts w:ascii="Tahoma" w:hAnsi="Tahoma" w:cs="Tahoma"/>
          <w:b/>
          <w:color w:val="002060"/>
          <w:sz w:val="20"/>
          <w:lang w:val="sr-Latn-M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3"/>
        <w:gridCol w:w="2664"/>
        <w:gridCol w:w="6169"/>
      </w:tblGrid>
      <w:tr w:rsidR="00EC372B" w:rsidRPr="00787542" w14:paraId="36870227" w14:textId="77777777" w:rsidTr="00EC7D22">
        <w:trPr>
          <w:trHeight w:val="454"/>
        </w:trPr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55A24" w14:textId="77777777" w:rsidR="00EC372B" w:rsidRPr="00787542" w:rsidRDefault="003C6EF9" w:rsidP="00EC7D22">
            <w:pPr>
              <w:keepLines/>
              <w:rPr>
                <w:rFonts w:cs="Tahoma"/>
                <w:b/>
                <w:sz w:val="24"/>
                <w:szCs w:val="2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5</w:t>
            </w:r>
            <w:r w:rsidR="00EC372B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 xml:space="preserve">. </w:t>
            </w:r>
            <w:r w:rsidR="00EC7D22" w:rsidRPr="00787542">
              <w:rPr>
                <w:rFonts w:cs="Tahoma"/>
                <w:b/>
                <w:i/>
                <w:color w:val="002060"/>
                <w:sz w:val="24"/>
                <w:szCs w:val="28"/>
                <w:lang w:val="sr-Latn-ME"/>
              </w:rPr>
              <w:t xml:space="preserve">Drugi </w:t>
            </w:r>
            <w:r w:rsidR="00672CA1" w:rsidRPr="00787542">
              <w:rPr>
                <w:rFonts w:cs="Tahoma"/>
                <w:b/>
                <w:i/>
                <w:color w:val="002060"/>
                <w:sz w:val="24"/>
                <w:szCs w:val="28"/>
                <w:lang w:val="sr-Latn-ME"/>
              </w:rPr>
              <w:t xml:space="preserve"> </w:t>
            </w:r>
            <w:r w:rsidR="00EC7D22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terapijski ciljevi</w:t>
            </w:r>
            <w:r w:rsidR="00EC372B" w:rsidRPr="00787542">
              <w:rPr>
                <w:rFonts w:cs="Tahoma"/>
                <w:b/>
                <w:color w:val="002060"/>
                <w:sz w:val="24"/>
                <w:szCs w:val="28"/>
                <w:lang w:val="sr-Latn-ME"/>
              </w:rPr>
              <w:t>:</w:t>
            </w:r>
          </w:p>
        </w:tc>
        <w:tc>
          <w:tcPr>
            <w:tcW w:w="61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FFE2E" w14:textId="3B5521E1" w:rsidR="00EC372B" w:rsidRPr="00787542" w:rsidRDefault="00D30FAB" w:rsidP="00D940F4">
            <w:pPr>
              <w:keepLines/>
              <w:rPr>
                <w:rFonts w:cs="Tahoma"/>
                <w:szCs w:val="28"/>
                <w:lang w:val="sr-Latn-ME"/>
              </w:rPr>
            </w:pPr>
            <w:r w:rsidRPr="00787542">
              <w:rPr>
                <w:rFonts w:cs="Tahoma"/>
                <w:szCs w:val="28"/>
                <w:lang w:val="sr-Latn-ME"/>
              </w:rPr>
              <w:t>N/A</w:t>
            </w:r>
          </w:p>
        </w:tc>
      </w:tr>
      <w:tr w:rsidR="00EC7D22" w:rsidRPr="00787542" w14:paraId="336BB4E0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6A6B08" w14:textId="77777777" w:rsidR="00EC7D22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ME"/>
              </w:rPr>
            </w:pPr>
          </w:p>
          <w:p w14:paraId="3198FC15" w14:textId="67D5A1B7" w:rsidR="00EC7D22" w:rsidRPr="00787542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Sheme i modovi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0B73F1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  <w:tr w:rsidR="00EC7D22" w:rsidRPr="00787542" w14:paraId="46B28C65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06C46D" w14:textId="77777777" w:rsidR="00EC7D22" w:rsidRPr="00787542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ME"/>
              </w:rPr>
            </w:pPr>
          </w:p>
          <w:p w14:paraId="0CAA5547" w14:textId="77777777" w:rsidR="00EC7D22" w:rsidRPr="00787542" w:rsidRDefault="00EC7D22" w:rsidP="00EC7D22">
            <w:pPr>
              <w:keepLines/>
              <w:jc w:val="center"/>
              <w:rPr>
                <w:rFonts w:cs="Tahoma"/>
                <w:sz w:val="18"/>
                <w:lang w:val="sr-Latn-ME"/>
              </w:rPr>
            </w:pPr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 xml:space="preserve">Napredak i </w:t>
            </w:r>
            <w:proofErr w:type="spellStart"/>
            <w:r w:rsidRPr="00787542">
              <w:rPr>
                <w:rFonts w:cs="Tahoma"/>
                <w:b/>
                <w:color w:val="002060"/>
                <w:sz w:val="18"/>
                <w:lang w:val="sr-Latn-ME"/>
              </w:rPr>
              <w:t>prepreke</w:t>
            </w:r>
            <w:proofErr w:type="spellEnd"/>
          </w:p>
          <w:p w14:paraId="7D9649CC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9A227B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  <w:p w14:paraId="79297676" w14:textId="77777777" w:rsidR="00EC7D22" w:rsidRPr="00787542" w:rsidRDefault="00EC7D22" w:rsidP="00EC7D22">
            <w:pPr>
              <w:keepLines/>
              <w:rPr>
                <w:rFonts w:cs="Tahoma"/>
                <w:szCs w:val="28"/>
                <w:lang w:val="sr-Latn-ME"/>
              </w:rPr>
            </w:pPr>
          </w:p>
        </w:tc>
      </w:tr>
    </w:tbl>
    <w:p w14:paraId="4AC0DE86" w14:textId="5D059E78" w:rsidR="00C36125" w:rsidRPr="00787542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  <w:lang w:val="sr-Latn-ME"/>
        </w:rPr>
      </w:pP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XI  </w:t>
      </w:r>
      <w:r w:rsidR="00EC7D22"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Dodatni komentari i objašnjenja</w:t>
      </w:r>
      <w:r w:rsidR="00672CA1" w:rsidRPr="00787542">
        <w:rPr>
          <w:rFonts w:ascii="Tahoma" w:hAnsi="Tahoma" w:cs="Tahoma"/>
          <w:color w:val="4F6228" w:themeColor="accent3" w:themeShade="80"/>
          <w:sz w:val="26"/>
          <w:szCs w:val="26"/>
          <w:lang w:val="sr-Latn-ME"/>
        </w:rPr>
        <w:t xml:space="preserve"> </w:t>
      </w:r>
      <w:r w:rsidR="00672CA1" w:rsidRPr="00787542">
        <w:rPr>
          <w:rFonts w:ascii="Tahoma" w:hAnsi="Tahoma" w:cs="Tahoma"/>
          <w:i/>
          <w:color w:val="4F6228" w:themeColor="accent3" w:themeShade="80"/>
          <w:sz w:val="26"/>
          <w:szCs w:val="26"/>
          <w:lang w:val="sr-Latn-ME"/>
        </w:rPr>
        <w:t>(</w:t>
      </w:r>
      <w:r w:rsidR="005176BA" w:rsidRPr="00787542">
        <w:rPr>
          <w:rFonts w:ascii="Tahoma" w:hAnsi="Tahoma" w:cs="Tahoma"/>
          <w:i/>
          <w:color w:val="4F6228" w:themeColor="accent3" w:themeShade="80"/>
          <w:sz w:val="26"/>
          <w:szCs w:val="26"/>
          <w:lang w:val="sr-Latn-ME"/>
        </w:rPr>
        <w:t>o</w:t>
      </w:r>
      <w:r w:rsidRPr="00787542">
        <w:rPr>
          <w:rFonts w:ascii="Tahoma" w:hAnsi="Tahoma" w:cs="Tahoma"/>
          <w:i/>
          <w:color w:val="4F6228" w:themeColor="accent3" w:themeShade="80"/>
          <w:sz w:val="26"/>
          <w:szCs w:val="26"/>
          <w:lang w:val="sr-Latn-ME"/>
        </w:rPr>
        <w:t>p</w:t>
      </w:r>
      <w:r w:rsidR="00EC7D22" w:rsidRPr="00787542">
        <w:rPr>
          <w:rFonts w:ascii="Tahoma" w:hAnsi="Tahoma" w:cs="Tahoma"/>
          <w:i/>
          <w:color w:val="4F6228" w:themeColor="accent3" w:themeShade="80"/>
          <w:sz w:val="26"/>
          <w:szCs w:val="26"/>
          <w:lang w:val="sr-Latn-ME"/>
        </w:rPr>
        <w:t>ciono</w:t>
      </w:r>
      <w:r w:rsidRPr="00787542">
        <w:rPr>
          <w:rFonts w:ascii="Tahoma" w:hAnsi="Tahoma" w:cs="Tahoma"/>
          <w:color w:val="4F6228" w:themeColor="accent3" w:themeShade="80"/>
          <w:sz w:val="26"/>
          <w:szCs w:val="26"/>
          <w:lang w:val="sr-Latn-ME"/>
        </w:rPr>
        <w:t>)</w:t>
      </w:r>
      <w:r w:rsidRPr="00787542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787542" w14:paraId="550CC67A" w14:textId="77777777" w:rsidTr="00EC0CA3">
        <w:trPr>
          <w:trHeight w:val="18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25A0BB" w14:textId="77777777" w:rsidR="00C36125" w:rsidRPr="00787542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  <w:p w14:paraId="12940EE9" w14:textId="77777777" w:rsidR="00C36125" w:rsidRPr="00787542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ME"/>
              </w:rPr>
            </w:pPr>
          </w:p>
        </w:tc>
      </w:tr>
    </w:tbl>
    <w:p w14:paraId="45D7EB6E" w14:textId="77777777" w:rsidR="0084761E" w:rsidRPr="00787542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</w:pPr>
    </w:p>
    <w:p w14:paraId="6FCECA28" w14:textId="077DD5A9" w:rsidR="0084761E" w:rsidRPr="00787542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</w:pPr>
      <w:r w:rsidRPr="00787542">
        <w:rPr>
          <w:rFonts w:ascii="Times New Roman" w:eastAsia="Times New Roman" w:hAnsi="Times New Roman" w:cs="Times New Roman"/>
          <w:noProof/>
          <w:sz w:val="24"/>
          <w:szCs w:val="20"/>
          <w:lang w:val="sr-Latn-ME"/>
        </w:rPr>
        <w:drawing>
          <wp:anchor distT="0" distB="0" distL="114300" distR="114300" simplePos="0" relativeHeight="251659264" behindDoc="0" locked="0" layoutInCell="1" allowOverlap="1" wp14:anchorId="0810D3DC" wp14:editId="7571E35A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C4CDB" w14:textId="1439C66C" w:rsidR="00824841" w:rsidRPr="00787542" w:rsidRDefault="00824841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color w:val="002060"/>
          <w:sz w:val="20"/>
          <w:szCs w:val="20"/>
          <w:lang w:val="sr-Latn-ME" w:eastAsia="en-ZA"/>
        </w:rPr>
      </w:pPr>
      <w:r w:rsidRPr="00787542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© </w:t>
      </w:r>
      <w:r w:rsidRPr="00787542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ME" w:eastAsia="en-ZA"/>
        </w:rPr>
        <w:t>June 21</w:t>
      </w:r>
      <w:r w:rsidRPr="00787542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vertAlign w:val="superscript"/>
          <w:lang w:val="sr-Latn-ME" w:eastAsia="en-ZA"/>
        </w:rPr>
        <w:t>st</w:t>
      </w:r>
      <w:r w:rsidRPr="00787542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ME" w:eastAsia="en-ZA"/>
        </w:rPr>
        <w:t xml:space="preserve"> 2019.</w:t>
      </w:r>
      <w:r w:rsidRPr="00787542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  Internacionalno društvo za Shema terapiju</w:t>
      </w:r>
    </w:p>
    <w:p w14:paraId="6F3D2E4B" w14:textId="3BF37925" w:rsidR="00824841" w:rsidRPr="00787542" w:rsidRDefault="00824841" w:rsidP="00824841">
      <w:pPr>
        <w:spacing w:after="0" w:line="240" w:lineRule="auto"/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</w:pPr>
      <w:r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Ovo je od strane ISST odobren </w:t>
      </w:r>
      <w:proofErr w:type="spellStart"/>
      <w:r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prevod</w:t>
      </w:r>
      <w:proofErr w:type="spellEnd"/>
      <w:r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 konceptualizacije slučaja </w:t>
      </w:r>
      <w:r w:rsidR="005254BA"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– Ispunjen prim</w:t>
      </w:r>
      <w:r w:rsidR="00584EA5"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j</w:t>
      </w:r>
      <w:r w:rsidR="005254BA"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er </w:t>
      </w:r>
      <w:r w:rsidR="00A7561B"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na crnogorskom </w:t>
      </w:r>
      <w:r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 jezik</w:t>
      </w:r>
      <w:r w:rsidR="00A7561B"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u</w:t>
      </w:r>
      <w:r w:rsidRPr="00787542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.</w:t>
      </w:r>
    </w:p>
    <w:p w14:paraId="1925F10E" w14:textId="5C84D68A" w:rsidR="00824841" w:rsidRPr="00787542" w:rsidRDefault="00824841" w:rsidP="00824841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</w:pPr>
      <w:r w:rsidRPr="00787542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ME" w:eastAsia="en-ZA"/>
        </w:rPr>
        <w:t xml:space="preserve">Engleska verzija koja je izvor za ovaj </w:t>
      </w:r>
      <w:proofErr w:type="spellStart"/>
      <w:r w:rsidRPr="00787542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ME" w:eastAsia="en-ZA"/>
        </w:rPr>
        <w:t>prevod</w:t>
      </w:r>
      <w:proofErr w:type="spellEnd"/>
      <w:r w:rsidRPr="00787542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  <w:t xml:space="preserve"> © 7. februara 2018.  Internacionalno društvo za Shema terapiju.  </w:t>
      </w:r>
    </w:p>
    <w:p w14:paraId="5A416469" w14:textId="77777777" w:rsidR="0084761E" w:rsidRPr="00787542" w:rsidRDefault="0084761E" w:rsidP="0084761E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Sitka Banner" w:eastAsia="Times New Roman" w:hAnsi="Sitka Banner" w:cs="Sitka Banner"/>
          <w:color w:val="002060"/>
          <w:lang w:val="sr-Latn-ME" w:eastAsia="en-ZA"/>
        </w:rPr>
      </w:pPr>
      <w:bookmarkStart w:id="13" w:name="_Hlk534906435"/>
      <w:r w:rsidRPr="00787542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lastRenderedPageBreak/>
        <w:t xml:space="preserve">© </w:t>
      </w:r>
      <w:proofErr w:type="spellStart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International</w:t>
      </w:r>
      <w:proofErr w:type="spellEnd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Society</w:t>
      </w:r>
      <w:proofErr w:type="spellEnd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of</w:t>
      </w:r>
      <w:proofErr w:type="spellEnd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Schema</w:t>
      </w:r>
      <w:proofErr w:type="spellEnd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>Therapy</w:t>
      </w:r>
      <w:proofErr w:type="spellEnd"/>
      <w:r w:rsidRPr="00787542">
        <w:rPr>
          <w:rFonts w:ascii="Sitka Banner" w:eastAsia="Times New Roman" w:hAnsi="Sitka Banner" w:cs="Sitka Banner"/>
          <w:b/>
          <w:bCs/>
          <w:color w:val="002060"/>
          <w:lang w:val="sr-Latn-ME" w:eastAsia="en-ZA"/>
        </w:rPr>
        <w:t xml:space="preserve">.  </w:t>
      </w:r>
      <w:bookmarkStart w:id="14" w:name="_Hlk10977884"/>
      <w:bookmarkStart w:id="15" w:name="_Hlk10974178"/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Unauthorized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reproduction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– in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whole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in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part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-- </w:t>
      </w:r>
      <w:bookmarkStart w:id="16" w:name="_Hlk534906402"/>
      <w:bookmarkEnd w:id="13"/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without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written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consent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of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Society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strictly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prohibited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. To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learn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if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there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an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authorized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in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any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specific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language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, go to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ISST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website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  </w:t>
      </w:r>
      <w:r w:rsidRPr="00787542">
        <w:rPr>
          <w:rFonts w:ascii="Sitka Banner" w:eastAsia="Times New Roman" w:hAnsi="Sitka Banner" w:cs="Sitka Banner"/>
          <w:color w:val="0563C1"/>
          <w:u w:val="single"/>
          <w:lang w:val="sr-Latn-ME" w:eastAsia="en-ZA"/>
        </w:rPr>
        <w:t>https://schematherapysociety.org/Case-Conceptualization-Translations</w:t>
      </w:r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. 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Those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wishing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to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make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a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or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requiring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any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further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information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about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translations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can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contact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Chairperson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of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CCF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Translation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Committee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via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the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proofErr w:type="spellStart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>webpage</w:t>
      </w:r>
      <w:proofErr w:type="spellEnd"/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at </w:t>
      </w:r>
      <w:hyperlink r:id="rId9" w:history="1">
        <w:r w:rsidRPr="00787542">
          <w:rPr>
            <w:rFonts w:ascii="Sitka Banner" w:eastAsia="Times New Roman" w:hAnsi="Sitka Banner" w:cs="Sitka Banner"/>
            <w:color w:val="0563C1"/>
            <w:u w:val="single"/>
            <w:lang w:val="sr-Latn-ME" w:eastAsia="en-ZA"/>
          </w:rPr>
          <w:t>https://schematherapysociety.org/CCF-Translation-Committee</w:t>
        </w:r>
      </w:hyperlink>
      <w:r w:rsidRPr="00787542">
        <w:rPr>
          <w:rFonts w:ascii="Sitka Banner" w:eastAsia="Times New Roman" w:hAnsi="Sitka Banner" w:cs="Sitka Banner"/>
          <w:color w:val="002060"/>
          <w:lang w:val="sr-Latn-ME" w:eastAsia="en-ZA"/>
        </w:rPr>
        <w:t xml:space="preserve"> </w:t>
      </w:r>
      <w:bookmarkEnd w:id="14"/>
      <w:bookmarkEnd w:id="16"/>
    </w:p>
    <w:bookmarkEnd w:id="15"/>
    <w:p w14:paraId="054D336E" w14:textId="78B9B990" w:rsidR="00C36125" w:rsidRPr="00787542" w:rsidRDefault="00C36125" w:rsidP="00824841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Tahoma" w:hAnsi="Tahoma" w:cs="Tahoma"/>
          <w:b/>
          <w:color w:val="002060"/>
          <w:lang w:val="sr-Latn-ME"/>
        </w:rPr>
      </w:pPr>
    </w:p>
    <w:sectPr w:rsidR="00C36125" w:rsidRPr="00787542" w:rsidSect="00053C89">
      <w:headerReference w:type="default" r:id="rId10"/>
      <w:footerReference w:type="default" r:id="rId11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005A" w14:textId="77777777" w:rsidR="008F2A33" w:rsidRDefault="008F2A33">
      <w:pPr>
        <w:spacing w:after="0" w:line="240" w:lineRule="auto"/>
      </w:pPr>
      <w:r>
        <w:separator/>
      </w:r>
    </w:p>
  </w:endnote>
  <w:endnote w:type="continuationSeparator" w:id="0">
    <w:p w14:paraId="05C6256A" w14:textId="77777777" w:rsidR="008F2A33" w:rsidRDefault="008F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Banner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7ECC" w14:textId="77777777" w:rsidR="00584EA5" w:rsidRDefault="00584EA5">
    <w:pPr>
      <w:pStyle w:val="Footer"/>
      <w:jc w:val="center"/>
    </w:pPr>
  </w:p>
  <w:p w14:paraId="39EB08D0" w14:textId="77777777" w:rsidR="00584EA5" w:rsidRDefault="0058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D7AD" w14:textId="77777777" w:rsidR="008F2A33" w:rsidRDefault="008F2A33">
      <w:pPr>
        <w:spacing w:after="0" w:line="240" w:lineRule="auto"/>
      </w:pPr>
      <w:r>
        <w:separator/>
      </w:r>
    </w:p>
  </w:footnote>
  <w:footnote w:type="continuationSeparator" w:id="0">
    <w:p w14:paraId="114F0560" w14:textId="77777777" w:rsidR="008F2A33" w:rsidRDefault="008F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C210" w14:textId="0653E759" w:rsidR="00584EA5" w:rsidRPr="00D10FF5" w:rsidRDefault="00584EA5" w:rsidP="000149F8">
    <w:pPr>
      <w:pStyle w:val="Header"/>
      <w:jc w:val="right"/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</w:pPr>
    <w:r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>Formular za konceptualizaciju slučaja za Shema terapiju</w:t>
    </w:r>
    <w:r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- </w:t>
    </w:r>
    <w:r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</w:t>
    </w:r>
  </w:p>
  <w:p w14:paraId="3402B7C8" w14:textId="4216E143" w:rsidR="00584EA5" w:rsidRPr="003026E8" w:rsidRDefault="003026E8" w:rsidP="003026E8">
    <w:pPr>
      <w:pStyle w:val="Header"/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</w:pP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ab/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ab/>
    </w:r>
    <w:r w:rsidR="00584EA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Ispunjen prim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j</w:t>
    </w:r>
    <w:r w:rsidR="00584EA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er. </w:t>
    </w:r>
    <w:r w:rsidR="00584EA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2.22 </w:t>
    </w:r>
    <w:r w:rsidR="00584EA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p</w:t>
    </w:r>
    <w:r w:rsidR="00584EA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revod </w:t>
    </w:r>
    <w:r w:rsidR="00AF601B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na crnogorski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</w:t>
    </w:r>
    <w:r w:rsidR="00584EA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</w:t>
    </w:r>
    <w:r w:rsidR="00584EA5"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1 </w:t>
    </w:r>
    <w:r w:rsidR="00584EA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strana </w:t>
    </w:r>
    <w:r w:rsidR="00584EA5"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begin"/>
    </w:r>
    <w:r w:rsidR="00584EA5"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instrText xml:space="preserve"> PAGE   \* MERGEFORMAT </w:instrText>
    </w:r>
    <w:r w:rsidR="00584EA5"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separate"/>
    </w:r>
    <w:r w:rsidR="00816DC3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t>8</w:t>
    </w:r>
    <w:r w:rsidR="00584EA5" w:rsidRPr="00D10FF5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fldChar w:fldCharType="end"/>
    </w:r>
  </w:p>
  <w:p w14:paraId="67513092" w14:textId="77777777" w:rsidR="00584EA5" w:rsidRPr="00BB3165" w:rsidRDefault="00584EA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5E8568D"/>
    <w:multiLevelType w:val="hybridMultilevel"/>
    <w:tmpl w:val="30266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77481"/>
    <w:multiLevelType w:val="hybridMultilevel"/>
    <w:tmpl w:val="9694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139ED"/>
    <w:multiLevelType w:val="hybridMultilevel"/>
    <w:tmpl w:val="E7926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61C23"/>
    <w:multiLevelType w:val="hybridMultilevel"/>
    <w:tmpl w:val="DDFA3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3EA156BA"/>
    <w:multiLevelType w:val="hybridMultilevel"/>
    <w:tmpl w:val="EFF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151DC"/>
    <w:multiLevelType w:val="hybridMultilevel"/>
    <w:tmpl w:val="263E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58E"/>
    <w:multiLevelType w:val="hybridMultilevel"/>
    <w:tmpl w:val="5878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7496F"/>
    <w:multiLevelType w:val="hybridMultilevel"/>
    <w:tmpl w:val="EABCC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5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46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385104480">
    <w:abstractNumId w:val="34"/>
  </w:num>
  <w:num w:numId="2" w16cid:durableId="571238798">
    <w:abstractNumId w:val="33"/>
  </w:num>
  <w:num w:numId="3" w16cid:durableId="569852016">
    <w:abstractNumId w:val="17"/>
  </w:num>
  <w:num w:numId="4" w16cid:durableId="6913097">
    <w:abstractNumId w:val="24"/>
  </w:num>
  <w:num w:numId="5" w16cid:durableId="22050989">
    <w:abstractNumId w:val="38"/>
  </w:num>
  <w:num w:numId="6" w16cid:durableId="352583914">
    <w:abstractNumId w:val="18"/>
  </w:num>
  <w:num w:numId="7" w16cid:durableId="1380856836">
    <w:abstractNumId w:val="22"/>
  </w:num>
  <w:num w:numId="8" w16cid:durableId="1469323979">
    <w:abstractNumId w:val="7"/>
  </w:num>
  <w:num w:numId="9" w16cid:durableId="1021510857">
    <w:abstractNumId w:val="25"/>
  </w:num>
  <w:num w:numId="10" w16cid:durableId="457576083">
    <w:abstractNumId w:val="23"/>
  </w:num>
  <w:num w:numId="11" w16cid:durableId="151988710">
    <w:abstractNumId w:val="37"/>
  </w:num>
  <w:num w:numId="12" w16cid:durableId="664018862">
    <w:abstractNumId w:val="10"/>
  </w:num>
  <w:num w:numId="13" w16cid:durableId="445391732">
    <w:abstractNumId w:val="21"/>
  </w:num>
  <w:num w:numId="14" w16cid:durableId="1471440551">
    <w:abstractNumId w:val="31"/>
  </w:num>
  <w:num w:numId="15" w16cid:durableId="1180269564">
    <w:abstractNumId w:val="43"/>
  </w:num>
  <w:num w:numId="16" w16cid:durableId="280310821">
    <w:abstractNumId w:val="28"/>
  </w:num>
  <w:num w:numId="17" w16cid:durableId="110978226">
    <w:abstractNumId w:val="9"/>
  </w:num>
  <w:num w:numId="18" w16cid:durableId="1095128798">
    <w:abstractNumId w:val="14"/>
  </w:num>
  <w:num w:numId="19" w16cid:durableId="538128850">
    <w:abstractNumId w:val="0"/>
  </w:num>
  <w:num w:numId="20" w16cid:durableId="1290160714">
    <w:abstractNumId w:val="11"/>
  </w:num>
  <w:num w:numId="21" w16cid:durableId="1198080525">
    <w:abstractNumId w:val="2"/>
  </w:num>
  <w:num w:numId="22" w16cid:durableId="974409174">
    <w:abstractNumId w:val="44"/>
  </w:num>
  <w:num w:numId="23" w16cid:durableId="874466250">
    <w:abstractNumId w:val="6"/>
  </w:num>
  <w:num w:numId="24" w16cid:durableId="1408264649">
    <w:abstractNumId w:val="19"/>
  </w:num>
  <w:num w:numId="25" w16cid:durableId="752311459">
    <w:abstractNumId w:val="32"/>
  </w:num>
  <w:num w:numId="26" w16cid:durableId="1384333233">
    <w:abstractNumId w:val="35"/>
  </w:num>
  <w:num w:numId="27" w16cid:durableId="1331257434">
    <w:abstractNumId w:val="8"/>
  </w:num>
  <w:num w:numId="28" w16cid:durableId="658120479">
    <w:abstractNumId w:val="36"/>
  </w:num>
  <w:num w:numId="29" w16cid:durableId="120344587">
    <w:abstractNumId w:val="3"/>
  </w:num>
  <w:num w:numId="30" w16cid:durableId="46612068">
    <w:abstractNumId w:val="39"/>
  </w:num>
  <w:num w:numId="31" w16cid:durableId="1829786229">
    <w:abstractNumId w:val="46"/>
  </w:num>
  <w:num w:numId="32" w16cid:durableId="129134847">
    <w:abstractNumId w:val="27"/>
  </w:num>
  <w:num w:numId="33" w16cid:durableId="1976174180">
    <w:abstractNumId w:val="45"/>
  </w:num>
  <w:num w:numId="34" w16cid:durableId="1538855801">
    <w:abstractNumId w:val="40"/>
  </w:num>
  <w:num w:numId="35" w16cid:durableId="451486617">
    <w:abstractNumId w:val="12"/>
  </w:num>
  <w:num w:numId="36" w16cid:durableId="1540388418">
    <w:abstractNumId w:val="1"/>
  </w:num>
  <w:num w:numId="37" w16cid:durableId="1629236542">
    <w:abstractNumId w:val="15"/>
  </w:num>
  <w:num w:numId="38" w16cid:durableId="1001350809">
    <w:abstractNumId w:val="16"/>
  </w:num>
  <w:num w:numId="39" w16cid:durableId="529074464">
    <w:abstractNumId w:val="20"/>
  </w:num>
  <w:num w:numId="40" w16cid:durableId="330842221">
    <w:abstractNumId w:val="42"/>
  </w:num>
  <w:num w:numId="41" w16cid:durableId="815797808">
    <w:abstractNumId w:val="4"/>
  </w:num>
  <w:num w:numId="42" w16cid:durableId="985282817">
    <w:abstractNumId w:val="41"/>
  </w:num>
  <w:num w:numId="43" w16cid:durableId="1576351553">
    <w:abstractNumId w:val="29"/>
  </w:num>
  <w:num w:numId="44" w16cid:durableId="334693580">
    <w:abstractNumId w:val="30"/>
  </w:num>
  <w:num w:numId="45" w16cid:durableId="2110464449">
    <w:abstractNumId w:val="26"/>
  </w:num>
  <w:num w:numId="46" w16cid:durableId="1282762922">
    <w:abstractNumId w:val="13"/>
  </w:num>
  <w:num w:numId="47" w16cid:durableId="888686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125"/>
    <w:rsid w:val="00003D3B"/>
    <w:rsid w:val="00005D15"/>
    <w:rsid w:val="00007F9E"/>
    <w:rsid w:val="000110C4"/>
    <w:rsid w:val="000112F3"/>
    <w:rsid w:val="0001393F"/>
    <w:rsid w:val="00014287"/>
    <w:rsid w:val="000149F8"/>
    <w:rsid w:val="00022B60"/>
    <w:rsid w:val="000275F3"/>
    <w:rsid w:val="0003303F"/>
    <w:rsid w:val="0003420F"/>
    <w:rsid w:val="0004732C"/>
    <w:rsid w:val="0005186B"/>
    <w:rsid w:val="000528D9"/>
    <w:rsid w:val="00053C89"/>
    <w:rsid w:val="00064430"/>
    <w:rsid w:val="000704EB"/>
    <w:rsid w:val="00074A07"/>
    <w:rsid w:val="00081087"/>
    <w:rsid w:val="00087AF5"/>
    <w:rsid w:val="00095A73"/>
    <w:rsid w:val="00097E5C"/>
    <w:rsid w:val="000B0F22"/>
    <w:rsid w:val="000B1937"/>
    <w:rsid w:val="000B56D9"/>
    <w:rsid w:val="000B579B"/>
    <w:rsid w:val="000B7B2C"/>
    <w:rsid w:val="000C0969"/>
    <w:rsid w:val="000C5816"/>
    <w:rsid w:val="000C6A8D"/>
    <w:rsid w:val="000D41F4"/>
    <w:rsid w:val="000E01EF"/>
    <w:rsid w:val="000E0A04"/>
    <w:rsid w:val="000E5332"/>
    <w:rsid w:val="000F2B9C"/>
    <w:rsid w:val="000F700A"/>
    <w:rsid w:val="0010436B"/>
    <w:rsid w:val="00111B56"/>
    <w:rsid w:val="001120D9"/>
    <w:rsid w:val="00115F51"/>
    <w:rsid w:val="001165B1"/>
    <w:rsid w:val="001173D0"/>
    <w:rsid w:val="00131EAB"/>
    <w:rsid w:val="00132A51"/>
    <w:rsid w:val="00136C07"/>
    <w:rsid w:val="0013745B"/>
    <w:rsid w:val="001546A0"/>
    <w:rsid w:val="001558D2"/>
    <w:rsid w:val="00156649"/>
    <w:rsid w:val="001577B8"/>
    <w:rsid w:val="00164AEB"/>
    <w:rsid w:val="00166C17"/>
    <w:rsid w:val="001757FB"/>
    <w:rsid w:val="00182DC8"/>
    <w:rsid w:val="00186AC5"/>
    <w:rsid w:val="00197D21"/>
    <w:rsid w:val="001A0228"/>
    <w:rsid w:val="001A2419"/>
    <w:rsid w:val="001A6B09"/>
    <w:rsid w:val="001C171A"/>
    <w:rsid w:val="001C7AEE"/>
    <w:rsid w:val="001D78F5"/>
    <w:rsid w:val="001E5248"/>
    <w:rsid w:val="001E74B8"/>
    <w:rsid w:val="001F3304"/>
    <w:rsid w:val="0021051C"/>
    <w:rsid w:val="00217A4F"/>
    <w:rsid w:val="00217A7E"/>
    <w:rsid w:val="002214A8"/>
    <w:rsid w:val="002250D7"/>
    <w:rsid w:val="00230BF9"/>
    <w:rsid w:val="00231608"/>
    <w:rsid w:val="002413E5"/>
    <w:rsid w:val="00246EF9"/>
    <w:rsid w:val="00253C98"/>
    <w:rsid w:val="002576FE"/>
    <w:rsid w:val="00257BAC"/>
    <w:rsid w:val="002634C5"/>
    <w:rsid w:val="00271F43"/>
    <w:rsid w:val="00272F53"/>
    <w:rsid w:val="00276D34"/>
    <w:rsid w:val="0028740D"/>
    <w:rsid w:val="00296E2B"/>
    <w:rsid w:val="002B28A2"/>
    <w:rsid w:val="002B42C8"/>
    <w:rsid w:val="002C064F"/>
    <w:rsid w:val="002C0C3F"/>
    <w:rsid w:val="002D2136"/>
    <w:rsid w:val="002D3D5D"/>
    <w:rsid w:val="002D5273"/>
    <w:rsid w:val="002D7258"/>
    <w:rsid w:val="002F211A"/>
    <w:rsid w:val="003026E8"/>
    <w:rsid w:val="003053FD"/>
    <w:rsid w:val="003175FB"/>
    <w:rsid w:val="00317DCF"/>
    <w:rsid w:val="00322FEB"/>
    <w:rsid w:val="003315A4"/>
    <w:rsid w:val="00331DDE"/>
    <w:rsid w:val="003474ED"/>
    <w:rsid w:val="00376FC3"/>
    <w:rsid w:val="0039142F"/>
    <w:rsid w:val="0039226E"/>
    <w:rsid w:val="00394B20"/>
    <w:rsid w:val="00396E64"/>
    <w:rsid w:val="003A199A"/>
    <w:rsid w:val="003A27BA"/>
    <w:rsid w:val="003A2948"/>
    <w:rsid w:val="003B35B6"/>
    <w:rsid w:val="003C17C8"/>
    <w:rsid w:val="003C55F2"/>
    <w:rsid w:val="003C6EF9"/>
    <w:rsid w:val="003C6F1B"/>
    <w:rsid w:val="003D131B"/>
    <w:rsid w:val="003E536F"/>
    <w:rsid w:val="003F40F9"/>
    <w:rsid w:val="0040270F"/>
    <w:rsid w:val="00403A63"/>
    <w:rsid w:val="00412909"/>
    <w:rsid w:val="00420DDC"/>
    <w:rsid w:val="00431164"/>
    <w:rsid w:val="00441784"/>
    <w:rsid w:val="00441DAF"/>
    <w:rsid w:val="004422B2"/>
    <w:rsid w:val="0044388B"/>
    <w:rsid w:val="00444327"/>
    <w:rsid w:val="0045024C"/>
    <w:rsid w:val="00450A45"/>
    <w:rsid w:val="00463552"/>
    <w:rsid w:val="00464A4C"/>
    <w:rsid w:val="00474B40"/>
    <w:rsid w:val="00476817"/>
    <w:rsid w:val="00476A69"/>
    <w:rsid w:val="004A2825"/>
    <w:rsid w:val="004A5629"/>
    <w:rsid w:val="004B4FF7"/>
    <w:rsid w:val="004B71BB"/>
    <w:rsid w:val="004D02D0"/>
    <w:rsid w:val="004D0A3E"/>
    <w:rsid w:val="004D405C"/>
    <w:rsid w:val="004E37DF"/>
    <w:rsid w:val="004E7C73"/>
    <w:rsid w:val="004F6001"/>
    <w:rsid w:val="00515AF6"/>
    <w:rsid w:val="005176BA"/>
    <w:rsid w:val="005209E3"/>
    <w:rsid w:val="00520F28"/>
    <w:rsid w:val="005254BA"/>
    <w:rsid w:val="005363D8"/>
    <w:rsid w:val="00540D1E"/>
    <w:rsid w:val="00552E42"/>
    <w:rsid w:val="005727BC"/>
    <w:rsid w:val="005765F9"/>
    <w:rsid w:val="005823D5"/>
    <w:rsid w:val="00584EA5"/>
    <w:rsid w:val="00592D65"/>
    <w:rsid w:val="00592D97"/>
    <w:rsid w:val="0059680F"/>
    <w:rsid w:val="00596AA1"/>
    <w:rsid w:val="00597315"/>
    <w:rsid w:val="005A7167"/>
    <w:rsid w:val="005A7A35"/>
    <w:rsid w:val="005A7D09"/>
    <w:rsid w:val="006074FD"/>
    <w:rsid w:val="00622F72"/>
    <w:rsid w:val="00631058"/>
    <w:rsid w:val="0063117C"/>
    <w:rsid w:val="00637062"/>
    <w:rsid w:val="00640A53"/>
    <w:rsid w:val="00653529"/>
    <w:rsid w:val="006718FD"/>
    <w:rsid w:val="00672CA1"/>
    <w:rsid w:val="006850D7"/>
    <w:rsid w:val="00685B29"/>
    <w:rsid w:val="00694BC3"/>
    <w:rsid w:val="006B162D"/>
    <w:rsid w:val="006B4630"/>
    <w:rsid w:val="006B752F"/>
    <w:rsid w:val="006C2E12"/>
    <w:rsid w:val="006D3D78"/>
    <w:rsid w:val="006E2EC8"/>
    <w:rsid w:val="006E4875"/>
    <w:rsid w:val="006E7F66"/>
    <w:rsid w:val="006F1971"/>
    <w:rsid w:val="00706B04"/>
    <w:rsid w:val="00711103"/>
    <w:rsid w:val="007173FB"/>
    <w:rsid w:val="007349A4"/>
    <w:rsid w:val="0073587F"/>
    <w:rsid w:val="00753E58"/>
    <w:rsid w:val="007645DA"/>
    <w:rsid w:val="00765151"/>
    <w:rsid w:val="007708C0"/>
    <w:rsid w:val="00775691"/>
    <w:rsid w:val="00775E6B"/>
    <w:rsid w:val="00776FBD"/>
    <w:rsid w:val="007815BC"/>
    <w:rsid w:val="00781FD3"/>
    <w:rsid w:val="00787542"/>
    <w:rsid w:val="007A1FDD"/>
    <w:rsid w:val="007A7264"/>
    <w:rsid w:val="007B42E0"/>
    <w:rsid w:val="007C0E0E"/>
    <w:rsid w:val="007C47BC"/>
    <w:rsid w:val="007C63EB"/>
    <w:rsid w:val="007D61B1"/>
    <w:rsid w:val="007F31AA"/>
    <w:rsid w:val="00804ECB"/>
    <w:rsid w:val="00812EE2"/>
    <w:rsid w:val="008146F9"/>
    <w:rsid w:val="00814790"/>
    <w:rsid w:val="00814F30"/>
    <w:rsid w:val="00816DC3"/>
    <w:rsid w:val="00824841"/>
    <w:rsid w:val="0084761E"/>
    <w:rsid w:val="0086252B"/>
    <w:rsid w:val="00890EA1"/>
    <w:rsid w:val="008934A9"/>
    <w:rsid w:val="008A6E5B"/>
    <w:rsid w:val="008A73D8"/>
    <w:rsid w:val="008B09EE"/>
    <w:rsid w:val="008B2407"/>
    <w:rsid w:val="008B4A85"/>
    <w:rsid w:val="008C6406"/>
    <w:rsid w:val="008E0A7D"/>
    <w:rsid w:val="008E29E0"/>
    <w:rsid w:val="008E69E2"/>
    <w:rsid w:val="008F2A33"/>
    <w:rsid w:val="008F5FC2"/>
    <w:rsid w:val="00901C3B"/>
    <w:rsid w:val="009030D9"/>
    <w:rsid w:val="00904EA0"/>
    <w:rsid w:val="00916EF6"/>
    <w:rsid w:val="00917F30"/>
    <w:rsid w:val="00924585"/>
    <w:rsid w:val="00926B25"/>
    <w:rsid w:val="0093066F"/>
    <w:rsid w:val="00933B17"/>
    <w:rsid w:val="00934D73"/>
    <w:rsid w:val="009374DC"/>
    <w:rsid w:val="009376B0"/>
    <w:rsid w:val="0094357C"/>
    <w:rsid w:val="00943FC6"/>
    <w:rsid w:val="009461C7"/>
    <w:rsid w:val="009500F2"/>
    <w:rsid w:val="00967858"/>
    <w:rsid w:val="00972990"/>
    <w:rsid w:val="00976B75"/>
    <w:rsid w:val="0098405B"/>
    <w:rsid w:val="00985352"/>
    <w:rsid w:val="009E03D8"/>
    <w:rsid w:val="009E653E"/>
    <w:rsid w:val="009F63D6"/>
    <w:rsid w:val="009F6D91"/>
    <w:rsid w:val="00A00339"/>
    <w:rsid w:val="00A01741"/>
    <w:rsid w:val="00A17640"/>
    <w:rsid w:val="00A302AB"/>
    <w:rsid w:val="00A328B9"/>
    <w:rsid w:val="00A34E2B"/>
    <w:rsid w:val="00A437B3"/>
    <w:rsid w:val="00A57925"/>
    <w:rsid w:val="00A57A20"/>
    <w:rsid w:val="00A57AEF"/>
    <w:rsid w:val="00A603B2"/>
    <w:rsid w:val="00A60E4C"/>
    <w:rsid w:val="00A66DCB"/>
    <w:rsid w:val="00A70A5A"/>
    <w:rsid w:val="00A7561B"/>
    <w:rsid w:val="00A827A9"/>
    <w:rsid w:val="00A83F92"/>
    <w:rsid w:val="00A915A4"/>
    <w:rsid w:val="00A93D13"/>
    <w:rsid w:val="00A94DA0"/>
    <w:rsid w:val="00AB3342"/>
    <w:rsid w:val="00AC0830"/>
    <w:rsid w:val="00AC4BF3"/>
    <w:rsid w:val="00AC7833"/>
    <w:rsid w:val="00AD1203"/>
    <w:rsid w:val="00AE056C"/>
    <w:rsid w:val="00AE06B8"/>
    <w:rsid w:val="00AE5179"/>
    <w:rsid w:val="00AF601B"/>
    <w:rsid w:val="00AF7B91"/>
    <w:rsid w:val="00B15051"/>
    <w:rsid w:val="00B15D7A"/>
    <w:rsid w:val="00B16B24"/>
    <w:rsid w:val="00B412CF"/>
    <w:rsid w:val="00B434F9"/>
    <w:rsid w:val="00B43543"/>
    <w:rsid w:val="00B5045B"/>
    <w:rsid w:val="00B738B5"/>
    <w:rsid w:val="00B76933"/>
    <w:rsid w:val="00B9314F"/>
    <w:rsid w:val="00B94585"/>
    <w:rsid w:val="00BA4C68"/>
    <w:rsid w:val="00BA759C"/>
    <w:rsid w:val="00BB047C"/>
    <w:rsid w:val="00BB3165"/>
    <w:rsid w:val="00BC116B"/>
    <w:rsid w:val="00BD036B"/>
    <w:rsid w:val="00BD5379"/>
    <w:rsid w:val="00BD69A8"/>
    <w:rsid w:val="00BE3BC4"/>
    <w:rsid w:val="00BE7C56"/>
    <w:rsid w:val="00C075F5"/>
    <w:rsid w:val="00C2317C"/>
    <w:rsid w:val="00C24454"/>
    <w:rsid w:val="00C33F72"/>
    <w:rsid w:val="00C36125"/>
    <w:rsid w:val="00C566D5"/>
    <w:rsid w:val="00C6048B"/>
    <w:rsid w:val="00C80A84"/>
    <w:rsid w:val="00C81A41"/>
    <w:rsid w:val="00C86FAA"/>
    <w:rsid w:val="00C94CC1"/>
    <w:rsid w:val="00C96A19"/>
    <w:rsid w:val="00CA1194"/>
    <w:rsid w:val="00CA3D78"/>
    <w:rsid w:val="00CA3E3D"/>
    <w:rsid w:val="00CA7FBB"/>
    <w:rsid w:val="00CC2F3B"/>
    <w:rsid w:val="00CC4AB3"/>
    <w:rsid w:val="00CE1462"/>
    <w:rsid w:val="00CE26B6"/>
    <w:rsid w:val="00CE5827"/>
    <w:rsid w:val="00D10FF5"/>
    <w:rsid w:val="00D247C1"/>
    <w:rsid w:val="00D30FAB"/>
    <w:rsid w:val="00D443A0"/>
    <w:rsid w:val="00D44A5B"/>
    <w:rsid w:val="00D52929"/>
    <w:rsid w:val="00D57D40"/>
    <w:rsid w:val="00D70265"/>
    <w:rsid w:val="00D940F4"/>
    <w:rsid w:val="00D95364"/>
    <w:rsid w:val="00D97168"/>
    <w:rsid w:val="00DA1D08"/>
    <w:rsid w:val="00DB6043"/>
    <w:rsid w:val="00DC5781"/>
    <w:rsid w:val="00DE0D97"/>
    <w:rsid w:val="00DE6DC4"/>
    <w:rsid w:val="00DE7DF1"/>
    <w:rsid w:val="00DF082A"/>
    <w:rsid w:val="00E05077"/>
    <w:rsid w:val="00E07812"/>
    <w:rsid w:val="00E135C7"/>
    <w:rsid w:val="00E21E00"/>
    <w:rsid w:val="00E234F4"/>
    <w:rsid w:val="00E26CF9"/>
    <w:rsid w:val="00E31402"/>
    <w:rsid w:val="00E31B06"/>
    <w:rsid w:val="00E33553"/>
    <w:rsid w:val="00E34DFA"/>
    <w:rsid w:val="00E400C1"/>
    <w:rsid w:val="00E45F21"/>
    <w:rsid w:val="00E512BD"/>
    <w:rsid w:val="00E558E7"/>
    <w:rsid w:val="00E60E56"/>
    <w:rsid w:val="00E62344"/>
    <w:rsid w:val="00E72125"/>
    <w:rsid w:val="00E8081E"/>
    <w:rsid w:val="00E82B4F"/>
    <w:rsid w:val="00E91F18"/>
    <w:rsid w:val="00E9422E"/>
    <w:rsid w:val="00EA1DA5"/>
    <w:rsid w:val="00EA73F2"/>
    <w:rsid w:val="00EB0397"/>
    <w:rsid w:val="00EB15E1"/>
    <w:rsid w:val="00EC0CA3"/>
    <w:rsid w:val="00EC114C"/>
    <w:rsid w:val="00EC372B"/>
    <w:rsid w:val="00EC7D22"/>
    <w:rsid w:val="00ED2B54"/>
    <w:rsid w:val="00ED448D"/>
    <w:rsid w:val="00ED6912"/>
    <w:rsid w:val="00ED707A"/>
    <w:rsid w:val="00ED7177"/>
    <w:rsid w:val="00EF4903"/>
    <w:rsid w:val="00F02BF4"/>
    <w:rsid w:val="00F04ABC"/>
    <w:rsid w:val="00F1015C"/>
    <w:rsid w:val="00F12F58"/>
    <w:rsid w:val="00F1381E"/>
    <w:rsid w:val="00F16684"/>
    <w:rsid w:val="00F21C60"/>
    <w:rsid w:val="00F24147"/>
    <w:rsid w:val="00F30C19"/>
    <w:rsid w:val="00F30D72"/>
    <w:rsid w:val="00F37487"/>
    <w:rsid w:val="00F43A52"/>
    <w:rsid w:val="00F47041"/>
    <w:rsid w:val="00F5152E"/>
    <w:rsid w:val="00F6152F"/>
    <w:rsid w:val="00F63EA4"/>
    <w:rsid w:val="00F65A99"/>
    <w:rsid w:val="00F807F0"/>
    <w:rsid w:val="00F81F47"/>
    <w:rsid w:val="00F9410B"/>
    <w:rsid w:val="00F975AB"/>
    <w:rsid w:val="00FA3C0D"/>
    <w:rsid w:val="00FC480B"/>
    <w:rsid w:val="00FD13DE"/>
    <w:rsid w:val="00FD268C"/>
    <w:rsid w:val="00FD48CF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84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89"/>
  </w:style>
  <w:style w:type="paragraph" w:styleId="Footer">
    <w:name w:val="footer"/>
    <w:basedOn w:val="Normal"/>
    <w:link w:val="Foot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89"/>
  </w:style>
  <w:style w:type="table" w:styleId="TableGrid">
    <w:name w:val="Table Grid"/>
    <w:basedOn w:val="TableNormal"/>
    <w:uiPriority w:val="59"/>
    <w:rsid w:val="00053C8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89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053C89"/>
  </w:style>
  <w:style w:type="character" w:styleId="Hyperlink">
    <w:name w:val="Hyperlink"/>
    <w:basedOn w:val="DefaultParagraphFont"/>
    <w:uiPriority w:val="99"/>
    <w:unhideWhenUsed/>
    <w:rsid w:val="00053C89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053C89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E220-4F5E-4640-99E6-FED63C30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2019-06-26T21:56:00Z</dcterms:created>
  <dcterms:modified xsi:type="dcterms:W3CDTF">2023-04-22T15:53:00Z</dcterms:modified>
</cp:coreProperties>
</file>